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смогли получить приглашения на эту свадьбу, были лидерами страны в различных областях. Однако они все равно оставались людьми, которые неизбежно интересовались сплетнями. К тому же, в свадебном зале присутствовало много людей, которые знали достаточно много информации. Так что через некоторое время вся подноготная брака между семьями Цзи и Сун стала всем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не только официальное сообщение отдела по связям с общественностью «Цзи Групп», но и сообщения нескольких из присутствующих гостей. В целом, тот факт, что второй молодой господин Сун сбежал со свадьбы, стал известен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менее чем через час этот фарс с уклонением от брака был вынесен на суд общественности. Финансовые газеты и сайты предпочитали молчать на этот счет, а вот ситуация с развлекательными новостями была другой. Лу Бай был новичков в индустрии развлечений, но уже успел привлечь большую волну фанатов благодаря своему красивому внешнему виду. Сразу после своего дебюта он стал известен как белый лунный свет второго молодого господина Сун. В целом, оценка публики о нем была неоднозначна. Некоторые хвалили его, говоря, что его любовь стала жертвой капитала. А вот некоторые люди думали, что квалифицированный бывший парень должен быть таким же тихим,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Сун Чжунмо, покинувший свою свадьбу, действовал импульсивно. Он думал о том, что несмотря ни на что, должен спасти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психическое состояние Лу Бая было очень плохим с тех пор, как они расстались. Из-за этого Сун Чжунмо всегда чувствовал себя виноватым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 о том, что Цзи Ян всегда был внимателен к нему и думал о его проблемах в первую очередь. Так что он считал, что и на этот раз Цзи Ян внимательно отнесется к его трудностям и продолжит терпеть его выходки. Он не ожидал, что после того, как он уладит дело с самоубийством Лу Бая, интернет будет полон новостей о его побеге со свадьбы. Сотня пропущенных звонков на его телефоне также заставила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Бай, я должен быстрее вернуться. Хорошенько отдохни и не думай слишком много, - Сун Чжунмо не забыл попрощаться со своим добросердечным и чувствительным бывшим парнем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сказал помощнику Лу Бая, чтобы тот приглядывал за тем, чтобы Лу Бай хорошенько отдохнул и не играл со своим телефоном. Общественное мнение в интернете сейчас было накалено, и он беспокоился, что Лу Бай не сможет смириться с ситуацией, увидев негативные новости в интернете, и совершит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Лу Бая звали Ю Я. Он нахмурил брови, а затем, записав слова второго молодого господина Сун, отвернулся и отправил сообщение с записью Цзи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второй молодой господин Сун только что ушел. Скоро он должен вернуться на место свадьбы, чтобы разобраться с последствиями».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«Вскоре после того, как второй молодой господин Сун ушел, Лу Бай последовал за ним. Сейчас он тоже направляется к месту проведения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Лу Бай не смог получить достаточно хорошие оценки, чтобы поступить в университет. Тем не менее, он действительно имел красивую внешность и утонченный темперамент маленького белого цветочка. Так что он быстро завоевал популярность как интернет-знаменитость.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новичков, который только что дебютировал, без ресурсов и происхождения. Ему повезло, что Сун Чжунмо нашел своих богатых родителей. Однако у семьи Сун не было связей в индустрии развлечений, так что «щедрый» молодой господин Цзи использовал развлекательную компанию своей семьи, чтобы оказать Лу Баю несколько небольших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Ян, который раньше был актером, был достаточно хорошо знаком с правилами индустрии развлечений, так что он внимательно следил за Лу Баем. Самым доверенным помощником Лу Бая было доверенное лицо Цзи Цзяхуэй. Так что каждый раз, когда Лу Бай что-то творил, Цзи Ян мог узнать новость об этом как можно скорее. К сожалению, это было бесполезно. В конце концов, он не мог отказаться от Сун Чжунмо…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Цзи Ян смог с легкостью расторгнуть помолвку с Сун Чжунмо, самая большая трудность заключалась в том, чтобы полностью отказаться от любых связей с Сун Чжунмо и Лу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Бая находился в получасе езды от отеля, где проводилась свадьба. Даже если Сун Чжунмо ехал очень быстро, ему все равно потребовалось бы 20 минут, чтобы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взглянул на часы. К сожалению, после того, как свадьба была отменена, он попросил сотрудников отеля непосредственно подать еду на столы. К настоящему моменту гости уже практически разошлись. Он даже не знал, увидят ли Сун Чжунмо и Лу Бай последнюю волну гостей, когда примчатся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выходные ситуация в Пекине на дорогах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Чжунмо был в машине, он несколько раз позвонил Цзи Яну, пытаясь справиться с раздражением, но никто ему не ответил. Когда он, наконец, прибыл на место проведения свадебного приема, все, что он обнаружил – это полную комнату объектов и Цзи Яня, который проверял документы с ответственным лицом и уже собирался оплатить счет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Ян! – когда Сун Чжунмо подумал о новостях в интернете, которые были крайне неблагоприятны для него и семьи Сун, он не мог не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 и схватил Цзи Яня за руку, гневно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появились новости в интернете? Как «Цзи Групп» могла сделать такое заявление? Ты учел мои чувства? Ты знаешь, какой удар этот инцидент может вызвать для компании моей семьи? Сколько людей будут указывать пальцами на меня и Лу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 отвращением стряхнул его руку. На его лице было написано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сбежал в день нашей свадьбы, оставив меня в одиночку как посмешище. Ты осмеливаешься просить меня считаться с твоими чувствами? Ты выпил слишком много зеленого чая и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– Сун Чжунмо подсознательно собирался что-то гневно выкрикнуть, но увидев ненависть, которой были переполнены глаза Цзи Яна, его рот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 Сун! – Линь Шиань, шафер, получивший пощечину от Цзи Цзяхуэй, также подбежал к нему в этот момент. Когда он увидел Сун Чжунмо, который все еще был одет в белую свадебную одежду, он явно почувствовал облегчение. – Что случилось с Лу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Чжунмо поджал губы и отвел взгляд от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очень печален и даже плакал. После того, как я уговорил его принять лекарство, он с трудом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может, тебе стоило отвезти его в больницу, чтобы посмотреть, насколько он эмоционально неуравновешен? Я боюсь, что с ним что-нибудь случится, - Линь Шиань, Лу Бай и Сун Чжунмо были одноклассниками в средней и старшей школе, так что отношения между ними были близкими. После этих слов Линь Шиань пристально посмотрел на Цзи Яня. – Семья Цзи действительно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Сун Чжунмо заметил синяк на лице Линь Шианя. Он сразу же помрачнел, после чего повернул голову к Цзи Яню и спросил. – Что ты сделал с Шианем?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ударила моя старшая сестра, - Цзи Ян взял документы у ответственного за банкет человека, который не осмеливался даже пикнуть, и изящно написал на нем свое имя, после чего вернул их обратно. – Он помог сбежать тебе со свадьбы. Что такого плохого в том, чтобы дать ему пощечину?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семья Цзи действительно порочна! – Сун Чжунмо сердито стиснул зубы.  – Ты должен немедленно поклониться и извиниться перед Шианем. Тогда я могу подумать о том, чтобы позволить ему простить тебя за то,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Цзи Ян преследовал Сун Чжунмо, любой приятель Сун Чжунмо, мог унижать сына самого богатого человека страны. Со временем эти люди забыли, что в реальности у них нет даже возможности встретиться с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услышав эти слова, прошептал несколько слов ответственному за баркет. Тот немедленно повернулся и поспешно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поблагодарил его, после чего подошел к Сун Чжунмо, вызывающе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заслужил извинений?!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Ян поднял руку, и полная чашка горячего чая с бульканьем вылилась на волосы Сун Чжунмо.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Чжунмо тут же выпустил жестокое проклятие, не сдерживая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Ян! Ты с ума сошел?!  - хотя температура чая была относительно высокой, ее все же было недостаточно для того, чтобы обжечь человека. Но, несмотря на это, Сун Чжунмо все еще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скачет, Цзи Ян почувствовал небольшую тайную радость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вытащил аккуратно сложенный белый шелковый носовой платок, лежащий в кармане на его груди, и изящно вытер свои тонкие пальцы, испачканные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Цзи Яна были тонкими и белыми, как нефрит. Сун Чжунмо, смотревший на его движения, внезапно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Яню было все равно на его грязные мысли. Вытерев руки и бросив платок в лицо Сун Чжунмо, он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очень ясно дал понять о том, что свадьба отменена, перед сотнями гостей. Будет желательно, если ты поговоришь со своими родителями о том, что случилось, и, в том числе, о возврате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