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выдающийся бизнес-лидер, Бай Сянсин всегда уделял первостепенное внимание исполнительским навыкам. Соглашение о сотрудничестве было подготовлено  менее чем за час, и он сразу же представил его Ши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Чжэнь увидел соглашение о передаче акций, он в шоке уставился на Бай Сянсина. Если бы он не знал, что компания его семьи находится на грани банкротства и что он сам взял на себя инициативу обменять астероид на Бай Сянсина, он бы заподозрил, что тот вышел за него замуж, чтобы завладеть состоянием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занервничал под его пристальным взглядом: - Что случилось?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30% - это слишком много? Неужели Ши Чжэнь понял это и теперь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вздохнул с облегчением и сказал: - Не торопись, прочитай внимательно. Если у тебя появятся вопросы, не стесняйся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не меняй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Ши Чжэнь постучал пальцем по электронному соглашению, и поле для подписи увеличилось. Он быстро написал своё полное имя. Как только система распознала подпись, она уменьшилась и была встроена в электронное соглашение. С этого момента имена обеих сторон были указаны в документе.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его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тщательно составил договор, включив в него все условия, которые он ранее обсуждал с Ши Чжэнем. Договор занимал несколько страниц, а Ши Чжэнь просто взглянул на него и подписал, даже не перевернув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Чжэнь уверенно заявил: - Я тебе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озадачен: - Что, если я напишу в договоре, что хочу 100%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даже не нахмурился: - Я тебе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Ши Чжэнь настолько 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 Разве тебе не нужно объяснить это другим акционерам? Хочу сразу предупредить, я включил в соглашение множество ограничительных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 мгновение замолчал, но потом покачал головой: -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 То есть все акции «Синьши Групп» находятся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 Нет, мне принадлежит только 20%, ещё 20% принадлежит Нин Нину, моим родителям принадлежит 50%, а мой дядя помогает управлять компанией, владея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спросил: - Тогда разве тебе не нужно убедить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снова покачал головой: - Нет, они тебе доверяют.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членов вашей семьи проблемы с мозгом? Как они могут доверять мне, если они меня, даже, ни разу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мысли Бай Сянсина, Ши Чжэнь продолжил: - Я доверяю тебе, и они, естественно, тоже тебе доверяют. Я отправлю им электронное соглашение, и они должны подписать его и отправить обратно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очень хотел спросить, насколько быстро это произойдёт, но раз Ши Чжэнь пообещал это, то повторный вопрос мог показаться слишком навязчивым. Поэтому он решил подождать пару дней, прежде чем спросить снова. Но чего он никак не ожидал, так это того, что как только он пойдет на кухню, чтобы сварить себе чашку кофе, электронное соглашение уже будет отправлено обратно на его электронную почту, вместе с подписями каждого акционера и официальной печатью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эта… эта скорость! Наверняка, никто из них даже не взглянул на соглашение. Они что, подписали его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кухни появился Ши Чжэнь: - Ты получил электронное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получил договор, как только вернулся в компанию. Он был так взволнован, что быстро подписал его, едва прочитав первую страницу. После подписания он позвонил Ши Чжэню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Чжэнь, значит, ты привёл жену в дом, чтобы он управлял компанией, а твой дядя тебя неправильно понял. Ах, а я то пришёл к тебе домой и скандал устроил. Дядя был неправ, прости, - сказал Цзи Юаньву, чувствуя себя одновременно виноватым и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Бай Сянсину нравиться управлять компанией, - честно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ему нравится управлять компанией, наша семья на грани банкротства. Зачем ему брать на себя управление?, - возразил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ему просто скучно, - предположил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было не совсем безосновательным. Бай Сянсин с детства готовился управлять компанией вместе со своим дедом, и теперь, когда он внезапно стал омегой, его лишили шанса на это. Может по средствам управления «Синьши», он сможет вернуть себе некий смысл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бесчувственный идиот. Ликвидация активов обанкротившейся компании - невероятно хлопотное дело. Кому может быть настолько скучно, чтобы он добровольно ввязался в эту неразбериху? Должно быть, он пожалел тебя после того, как я тебя отругал и решил разделить это бремя с тобой, - уверенно заявил Цзи Юаньву. По его мнению, никто в мире не стал бы добровольно ввязываться в ситуацию с финансовой катастрофой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 стал его переубеждать. Пусть его дядя верит во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волнуйся, я не брошу его «на пройзвол судьбы». Твоя жена… Его зовут Син Син, да? Так вот скажи ему, что он может прийти ко мне в любое время, если ему понадобится помощь. Я помогу ему со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любовь его дяди к Бай Сянсину достигла своего пика, и теперь он для него был на том же уровне, что и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придется положиться на своего дядю, -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соглашение о долевом участии уже отправлено обратно. Спроси Син Сина, нужно ли ему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Ши Чжэнь повесил трубку и спустился вниз, чтобы найти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который просматривал подписанное соглашение о передаче доли в компании, взглянул на Ши Чжэня, затем снова на соглашение, потом опять на Ши Чжэня, и так пять раз, пока не убедился, что это не сон. Неудержавшись, он спросил: - В твоей семье все такие глуп… доверчивые? Они все подписали соглашение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едва удержался от того, чтобы не сказать «глупые». 30% акций семейной компании со столетней историей они передали, даже, не прочитав условия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Чжэня мелькнула улыбка: - Я же сказал, что мы тебе доверяем.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наверное, уже в сотый раз, когда Ши Чжэнь сказал, что доверяет ему. Раньше это не производило особого впечатления, но в этот момент, глядя на соглашение о передаче акций, которое уже вступило в силу, Бай Сянсин необъяснимым образом почувствовал себя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этой семьёй? Почему они такие доверчивые? Если они столкнутся с кем-то недобросовестным, то понесут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надолго замолчал, а затем, собравшись с мыслями, твёрдо заявил: - Не волнуйся, я человек слова. Я обязательно выполню то,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сохраню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сотрудничества!, - сказал Бай Сянсин, протянув руку Ши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сотрудничества!, - ответил Ши Чжэнь, пожимая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«Ваша семья такая наивная, но милая. К счастью, вы встретили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«Это просто обанкротившаяся компания, используй её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взяв под контроль «Синьши Групп», Бай Сянсин был невероятно счастлив, но радость его длилась недолго, потому что у него на счету было всего 50 000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явно недостаточно на раскрутку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и раньше сталкивался с трудностями. В своей прошлой жизни, в первый год после побега из семьи Бай, он столкнулся со множеством препятствий. Однако на второй год его компания начала процветать, и с годами она становилась всё больше и успешнее. Возможно, из-за тех тяжёлых времен, что он пережил в начале, он себе ни в чём не отказывал и вёл до экстравагантности роскошную жизнь, когда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внезапной смерти его компания входила в десятку лучших в Альянсе. После десяти лет, проведённых в достатке, Бай Сянсину было невероятно тяжело снова вернуться к скромной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если бы я знал раньше, я бы упаковал одежду из гардероба. Хоть размер и не совсем подходит, но она по крайней мере носибельная».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Син, у тебя недостаточно денег, чтобы купить одежду? Я могу одолжить тебе свои, - не удержался и спросил Ши Нин, сидевший рядом с Бай Сянсином, заметив, что тот долго просматривает интерфейс интернет-магазина, не совершая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Нин заговорил, Ши Чжэнь, сидевший на другом конце дивана,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был беден Бай Сянсин, он не мог принять деньги от ребёнка, особенно учитывая, что это были сбережения, которые ребёнок копил годами. Но доверчивость и доброта, похоже, были генетическими особенностями семьи Ши. Сам то Бай Сянсин скорее убил бы  того, кто решит потратить все сбережения, которые он старательно копил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доверие тронуло Бай Сянсина: - Нет, брат просто не знает, в каком магазине выбрать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покупал одежду в магазине уже больше десяти лет. Каждый комплект его одежды в последние годы изготавливался на заказ личным портным, который выезжал к нему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одежду любит брат Син Син?, - спросил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не важен, главное удобство,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всего 50 000 кредитов на счету, какие уж тут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попробуй этот магазин, их одежда изготовлена из очень удобных тканей. Моя любимая вещь из этого магазина, - порекомендовал Ши Нин, постукивая пальцем по виртуальному экрану, чтобы просмотреть предложения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взглянул на товары в магазине и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в магазине были расставлены по цене, и самым дорогим предметом была куртка стоимостью 5 000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дорогая вещь стоила всего 5 000 кредитов? Можно ли вообще носить 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 у них действительно очень удобная. Если не веришь мне, я могу принести образец, чтобы ты мог его потрогать, - с энтузиазмом порекомендовал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нет необходимости. Я естественно доверяю рекомендации Нин Нина,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боялся, что если прикоснётся к ткани, то не наберётся смелости совершить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не знал, о чём думает Бай Сянсин, но, увидев, что тот подтвердил его рекомендацию, он обрадовался, и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 трудом выбрал несколько самых дорогих предметов одежды. Скомбинировав два повседневных наряда, забросил их в «корзину» и отправился в магазин, где продавались костюмы. Ему нужно будет надеть костюм, когда он на следующий день отправится на работу в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его счету оставалось всего 40 000 кредитов. В результате, Бай Сянсин выбирал, подбирал, потом еле как, собрав полный комплект, уже собирался заплатить, но посмотрев на отправляемый заказ, вдруг почувствовал волну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когда он в последний раз сталкивался с такой «разочаровывающей» жизнью? И всё из-за одного бесполезного человека, который осмелился жениться, имея на счету всего 50 000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солдат, и его пять чувств обладали очень острым восприятием. Он внезапно почувствовал «обиженный» взгляд Бай Сянсина и был весьма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«Сейчас-то, что не так? Разве он уже не купил одежду? Почему он вдруг снова стал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 занят?, - внезапно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поинтересовался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завтра нужно поехать в «Синьши Групп», чтобы встретиться с руководящим составом компании и получить общее представление о ситуации. Ты не мог бы меня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Соглашение о передаче акций уже вступило в силу, и он отправил необходимые документы в соответствующие отделы. Однако ему, как новичку, было бы проще работать, если бы Ши Чжэнь лично представил его руководству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я не могу остаться надолго,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 и не нужно. Достаточно, чтобы сотрудники компании узнали о наших отношениях,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