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Лиюй вошёл в туалет супермаркета, но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последовал за ним, открывая двери в каждую кабинку, но все они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раз позвали Ань Ланя по имени,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остановил уборщицу у двери: «Тетя, вы видели ученика, одетого в такую же школьную форму, как мы, который входил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покачала головой: «Я просто пришла убраться и увидела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нахмурился и прошептал: «Это не имеет смысла. Если бы у него было что-то делать, он бы обязательно отправил сообщение или позвонил… он бы просто так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тоже посчитал это странным: «Да, с его характером, зная, что его кто-то ждет, он не стал бы просто так играть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закрыл глаза, глубоко вздохнул, затем повернулся и подошел к мусорному ведру рядом с раковиной, вытаскивая телефон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Откуда ты знаешь, что его телефон там? Нет, почему его телефон там?» Сяо Чэнь посмотрел на манящего кота на задней панели телефона, и его лицо стало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если бы кто-то украл телефон Ань Ланя, заставив его выключиться, телефон не оказался бы в мусорном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следовало прийти раньше», — холодно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подошел к двери, огляделся и направился в сторону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холодно последовала его примеру: «Пойдем, пока запах феромонов Ань Ланя еще не полностью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уловили едва уловимый аромат зеленого бамбука, витавший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возможно, потерял сознание»,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Он никогда не умел хорошо контролировать свои феромоны. В бессознательном состоянии феромоны выделяются более заметно», —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несмотря на то, что он ушел, эти альфы с исключительным обонянием все еще могли различить оставшиеся в туалете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направление распространения феромонов Ань Ланя было в сторону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запах листьев бамбука образовал в воздухе едва различимую тонкую вуаль, которая проплывала мимо глаз, касалась носа и затем рассеивалась, неуловимая и неуловимая.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это было бы для них своего рода удовольствием, но в этот момент это наполнило их чувством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на подземную парковку, а в это время в супермаркет после работы приходило много людей, и парковка была почти заполнена. Найти Ань Ланя отсюда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прошла молодая женщина, толкающая тележку, и, глядя на троих высоких молодых людей в школьной форме, выразила им намек на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прошла пара средних лет с пластиковыми пакетами, жена пожаловалась, что ее муж купил на один пластиковый пакет меньше, чтобы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мимо них проезжали автомобили, оставляя за собой клубы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пространстве смешивались различные звуки и запахи, отчего запах Ань Ланя становился тоньше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сказал: «На парковке только один выход. Пока они не уехали, мы можем подождать их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словно ничего не услышав, быстро пошел в глубь парковки и остановился перед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охраняй выход»,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Синжань нашел Гу Лиюя, он увидел его стоящим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чувствуешь запах феромонов Ань Ланя?»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исчез здесь», — голос Гу Лиюя был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холодность отличалась от его обычного равнодушия; это был подавленный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запах Ань Ланя исчез, наиболее вероятной возможностью было то, что он был заперт в закрытой машине. А это парковочное место было пустым, что означало, что они опоздали на шаг; человек, который забрал Ань Ланя,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кому-то его забирать? Нацелившись на тебя, или нацелившись на Сяо Чэня… или, может быть, на меня?» Сюй Синжань медленно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нацелен ни на кого из нас». Гу Лиюй запрокинул голову, затем обернулся и увидел камеры наблюдения в пяти или шести метрах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тоже это заметил и тут же набрал номер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Лян, привет. Ты сейчас обедаешь? У меня есть очень важный друг, которого, похоже, похитили, и ему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минут десять-двадцать назад, да, да, мы уверены, что с ним что-то случилось, потому что мы нашли его телефон в мусорном ведре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повесил трубку и посмотрел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Лиюй прибыл сюда, он не двигался. Он просто смотрел на пустое парковочное место. Он обернулся, и хотя его выражение лица казалось таким, будто ничего не произошло, все пространство невидимо рухнуло, раздавленное его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откуда-то издалека набегает морская вода, грозя поглотить и уничтожить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прекрасно знал о способности Гу Лиюя контролировать феромоны, но в этот момент его феромоны распространялись по парковке в неограниченном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десяти метрах мимо случайно прошла беременная омега-женщина. Ее муж почувствовал феромоны Гу Лиюя и чуть не упал в обморок, почувствовав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Лиюй не контролировал свои эмоции, он, несомненно, повлиял бы на других людей на парковке. Если бы это встревожило Комитет по управлению Альфа, он мог бы оказаться в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 собирался напомнить ему Сюй Синжань, когда феромоны Гу Лиюя внезапно прекратили распространяться, и подавляющая морская вода, готовая вот-вот хлынуть наружу,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подвергся воздействию феромонов, как, например, муж беременной женщины, также обрели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Гу Лиюй повернулся и посмотрел на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понял, что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попросил помощи у городского бюро. Они приедут, чтобы получить доступ к наблюдению в супермаркете и на подземной парковке, и организуют следственную группу. Но нам все еще нужно рассмотреть больше возможностей, например, почему Ань Лань был похищен и кто эти люди», — напомнил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Это все улики. Даже если полиция придет расследовать, должно быть направление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слишком долго, Цяо Чуло не мог больше ждать и напрямую позвонил Сюй Синжаню.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ты нашел Ань Ланя? Почему так долго? Ань Лань действительно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тихо сказал: «Сяо Цяо, мне нужно, чтобы ты немедленно связался с родителями Ань Ланя. Ань Ланя забрали неизвестные».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Цяо Чуло стало прерывистым, и Сюй Синжань тут же успокоил его: «Тебе нужно сохранять спокойствие, потому что пока нет никаких доказательств того, что Ань Лань в опасности. Если ты запаникуешь и поговоришь с родителями Ань Ланя, это может напугать их.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совладал со своими эмоциями и ответил через две секунды: «Я понимаю. Староста класса, вы должны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и сделаем. У нас еще есть хот-пот, чтобы вместе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десять минут городское бюро направило комиссара для рассмотрения дела. Они немедленно сняли наблюдение с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наблюдали за происходящим вместе с группой следствия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целью этих людей является Ань Лань, а Ань Лань пришел в этот супермаркет совершенно случайно, то не должно быть никакого предварительного уведомления для кого-либо, кроме нас. Таким образом, мы можем сделать вывод, что люди, которые его похитили, отслеживали его передвижения с тех пор, как он покинул школу, ожидая подходящего момента, когда он войдет в супермаркет». Сюй Синжань проанализировал: «Следовательно, машина, которую они подготовили, должна была въехать на эту парковку почти в то же время, что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немедленно скорректировала временные рамки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продолжил анализ: «Поскольку они здесь, чтобы кого-то похитить, им нужно действовать незаметно, поэтому роскошные автомобили можно исключить. Первоначально мы все еще могли чувствовать запах феромонов Ань Лана на парковке, но около парковочного места мы больше не могли его чувствовать. Это говорит о том, что автомобиль хорошо запечатан».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Капитан полиции, ведущий дело, был ошеломлен: «Я тоже альфа, но на месте преступления я ничего не учуял».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на вопрос. Гу Лиюй, который молчал все это время, сказал только одно предложение: «Это, скорее всего, грузовик или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повернули назад, чтобы продолжить наблюдение, но три молодых альфы позади него были слишком внушительными, заставляя его напрягаться. Он проверял каждый кадр наблюдения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«Удвоенная скорость», — заговорил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предупредил их: «Если ехать на двойной скорости, можно упустить из виду многие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утройте скорость», — сказал Сяо Чэнь, нетерпеливо наблюдая за медленным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повернулся, чтобы посмотреть на Сюй Синжаня, который кивнул, сказав: «Не волнуйтесь, у нас зоркие глаза. Если мы продолжим медлить, кто знает,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колебался, и сидевший рядом с ним капитан заговорил: «Послушай их, утрой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кивнул Сюй Синжань в сторону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нас благодарить. В случае с KTV наша команда отреагировала, и я отвечал за расследование. Я помню этого студента по имени «Ань Лань». Если бы не он, кто-то из наших коллег под прикрытием мог бы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дал понять, что сделает все возможное, чтобы спасти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продолжалось до пиковых часов ухода с работы. С одной стороны, все больше и больше автомобилей въезжало на парковку, а с другой стороны, все больше людей проходило мимо туалета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Гу Лиюй внезапно сказал: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прекратилось, и на экране появился мужчина, толкающий другого мужчину в инвалидной коляске в туалет на полу супермаркета. Оба были в шляпах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сколько времени мы заплатили в супермаркете», — Гу Лиюй посмотрел на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достал телефон, подтвердил и сказал: «Мы заплатили в 6:30 вечера, вышли из супермаркета… Ань Лань должен был сказать, что хочет в туалет, примерно через одну-две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должны быть эти двое, верно? Время совпадает, а их поведение подозрительно. Оба в шляпах от солнца, может быть, чтобы скрыть свои лица? Даже тот, что сидит в инвалидном кресле, носит шляпу от солнца?» Лицо Сяо Чэня больше не выражало лени; его взгляд был таким холодным, как будто он хотел пронзить экран и разоблачить двух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полиция сосредоточила внимание на этих двух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продолжал наблюдать за наблюдением на парковке. Это был старый белый фургон. Хотя они запечатлели номерной знак, последующая проверка показала, что он, скорее всего, поддельный.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можем только провести наблюдение по маршруту, по которому ехал этот фургон, и посмотреть, куда он направился», — сказал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все еще продолжалось, и все трое сидели в полицейском участке, ожидая, пока полиция соберет соответствующую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также сообщил об этом родителям Ань Ланя, и они уже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Сяо Чэнь крепко сжал в руке бумажный стаканчик, едва не раздавив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откинулся на спинку стула, закрыв глаза, обдумывая все, что произошло за день. Кто именно появился рядом с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остался прежним, на его лице не отразилось никакого выражения, и никто не мог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теперь отфильтруем информацию. Во-первых, если это ради выкупа, семья Ань Ланя — обычная семья среднего класса. Вероятность того, что попросят выкуп у его родителей, низкая, если только они не хотят, чтобы мы заплатили выкуп. Но так ли уверены похитители, что мы захотим заплатить за него, обычного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цель — заставить нас заплатить выкуп, это значит оскорбить семьи Гу, Сюй и Сяо. Мы не пожалеем усилий, чтобы найти этого парня, который ценит деньги больше жизни. Более того, среди семей альфа существует негласное правило, что выкуп не будет выплачен, если во всей семье не останется только один наследник. Похищение Ань Ланя с целью вымогательства можно исключить». Сяо Чэнь бросил деформированный бумажный стаканчик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возможность, Сяо Юнь». Сюй Синжань повернул голову, глядя на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цветущий белый лотос?» — усмехнулся Сяо Чэнь, нахмурившись еще сильнее. «Если это он, то он, вероятно, не сделает этого сам, а позволит Сяо Наню, этому дураку, сделать это за него. Но… если это Сяо Юнь, разве его целью не должен быть я? Нанять кого-нибудь, чтобы сначала убить меня, чтобы он мог пересадить мое сердце. Зачем ему похищать Ань Ланя? Это не должен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покачал головой: «Ты недооцениваешь Сяо Юня. Если это просто для выживания, ему не нужно завидовать твоему сердцу, потому что, несмотря ни на что, ты — кости и кровь семьи Сяо. Его одержимость твоим сердцем — исключительно для получения контроля над семьей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Сяо Юня он был законным наследником семьи Сяо. Теоретически, Сюй Синжань и Гу Лиюй должны были подружиться с ним, чтобы проложить путь к будущему сотрудничеству между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художественной выставки Гу Юньли было очевидно, что Сюй Синжань и Гу Лиюй были явно на стороне Сяо Чэня, из-за чего Сяо Юнь почувствовал себя в кризисе.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который молчал, наконец заговорил: «Если этот инцидент спланирован Сяо Юнем, его цель проста: использовать Ань Ланя, чтобы разорвать отношения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использовать Ань Ланя?» Сяо Чэнь приподнял бровь. «У Сяо Юня болезнь сердца или у него мозг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усмехнулся, с ноткой насмешки во взгляде: «Его мозг не болен, и он функционирует очень хорошо. Он просто просчитался в одном — Ань Лань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Сяо Юня, мы упустили из виду еще одну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произнес эти слова, Сюй Синжань и Сяо Чэнь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Евы»,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Синжань и Сяо Чэнь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Синжань наконец заговорил: «Разве исследовательский институт Гу Цинчуаня не сотрудничал с полицией, сосредоточившись на анализе и исследовании яблока Евы? Может ли быть, что третье или четвертое поколение яблока Евы было снова синтезировано?»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исследовательской группы «Яблока Евы» Ань Лань — редкий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закончил говорить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«Связаться с Гу Цинчуанем».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 ушел, Сюй Синжань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связано с яблоком Евы, то это принесет больше проблем, чем Сяо Юнь». Сяо Чэнь с силой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конце концов, до сих пор ни полиция, ни Комитет по управлению Альфа не имеют никакого представления об организации, которая производит и развивает яблоко 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 горло Ань Ланя пересохло. Он постепенно проснулся, голова его все еще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была темнота, и Ань Лань все еще чувствовал головокружение. После минутного головокружения он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пошевелиться, но тут же понял, что его руки привязаны к подлокотникам кресла. Причиной того, что он не мог видеть, было то, что его глаза были покрыты черной тканью. Сквозь щель под черной тканью просачивался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медленно возвращалась, и он наконец вспомнил, как его накачали наркотиками в туалете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пронзила дрожь, и постепенно нарастало чувство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Неспособный видеть и связанный, он не имел ни малейшего представления о своем текущем состоянии и окружении. Он даже не знал, сколько времени прошло с тех пор, как его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там были Сюй Синжань и другие. Они определенно искали его, и они, возможно, уже сообщили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вопрос в том, какова была цель человека, который его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втянутым в сюжет, похожий на те, что есть в фильмах и сериалах. Ключ был в том, что он не смотрел достаточно подобных фильмов или сериалов; в противном случае он мог бы чему-то научиться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ждите, что похититель расскажет вам важную информацию, поскольку чем важнее информация и чем больше он знает, тем выше вероятность, что его заставят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сохраняй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не можешь видеть, ты все равно можешь слышать и чувствовать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ты альфа, и у тебя пять чувств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глубоко вздохнул, постепенно успокаивая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пытаясь ощутить все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запястья, ощупывая подлокотники кресла. Это было не обычное кресло; подлокотники были покрыты слоем кожи, вероятно, синтетической. Такие кресла, вероятно, использовались в офисных помещениях.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похитители, ищущие выкуп, они, вероятно, бросили бы его где-нибудь на складе, не утруждая себя поисками стула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ноги не были связаны, он мог бы даже встать вместе со стулом. Однако проблема была в том, что его лодыжки были связаны по обе стороны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пошевелиться, понимая, что связан не обычными веревками. Материал был знаком, но он не мог вспомнить его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вдохновения пронзила разум Ань Ланя. В последний раз в больнице, когда Гу Лиюй отвез его в эксклюзивную изоляторную комнату для альф, чтобы отдохнуть, на кровати были похожие ограничители. Они использовались для того, чтобы сдерживать альф, потерявших рассудок, не причиняя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глубоко вздохнул. Может ли быть так, что его заперли в каком-то месте, похожем на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стало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внимательно различал запахи в воздухе. Если бы это была больница, то там должен был быть запах дезинфицирующего средства или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тщательного анализа Ань Лань обнаружил, что эта комната была очень странной — настолько странной, что, кроме его собственного запаха, не было никаких других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 что, потерял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капал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ним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напрягся всем телом. Голос исходил не от человека, говорящего лицом к лицу, а от электронного устройства. Ань Лань подозревал, что перед ним может быть монитор или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спрашивал, где он находится или какова их цель, зная, что если он не покажет никаких признаков паники, другая сторона будет готова раскрыть информацию добровольно. Если он останется сдержанным, другая сторона, пытаясь нарушить его самообладание и получить контроль, скорее всего раскроет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молчишь?» — в голосе слышался оттенок веселья и даже любопытства по поводу молчания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воды»,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им не нужно было ничего подмешивать в воду. Если бы они хотели что-то добавить, они бы сделали это, пока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 это нормальная реакция;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скованном состоянии кто-то должен был бы помочь ему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человек, то должен был быть запах, и Ань Лань мог собрать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дверь открылась, и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были ровными, и Ань Лань мог представить себе рост и вес человека. Если он не ошибался, этот человек был высокого роста и крепкого телосложения, вероятно,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него не исходил никакой запах — ни запах дезинфицирующего средства, ни лекарств, ни еды, ни шампуня, ни стирального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снова заподозрил, что они каким-то образом блокируют его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когда открылась крышка бутылки с минеральной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слегка опустил голову, и человек присел на корточки, поднося бутылку к губам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внезапно понял, что если человек альфа, то должны быть феромоны. Даже если они использовали ингибиторы, пока он достаточно концентрировался, он мог чувствовать слабый запах феромонов, испускаемых Гу Лиюем. Ань Лань не верил, что есть ингибитор сильнее самообладания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лицом вперед, Ань Лань приблизил лицо к горлышку бутылки и, делая глубокий вдох,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будет спасен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Гун спасает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Полиция приходит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Другое, пожалуйста, объясните свой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