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делал Ци Цзэ, было продумано до мелочей для удовлетворения своих потребностей по максимуму. Для начала украсть труп, затем подсунуть его своим товарищам, чтобы отыскался тот, кто возьмёт вину на себя, и можно было шантажом вымогать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хотел подозревать несовершеннолетнего юношу и находил отговорки, чтобы его оправдать, но в конечном итоге, наблюдая за ним, пришёл к выводу: происхождение Ци Цзэ было отнюдь не простым, и намерения его — безусловно не безобидными. Он взял под контроль Оуян Е, а семья Оуян, в свою очередь, занималась поставками для военных, что было полезно для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передал труп Янь Цзюньюя Оуян Е, он легко мог забрать его обратно, если потребуется. Разве мог такой простодушный парень, как Оуян Е, сравниться с ним? Что же касается обмена ресурсов на сверхспособности, то эта афера была шита белыми нитками, и если бы слухи о ней дошли до общественности, то даже трёхлетний ребёнок не повёлся бы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чём рос Оуян Е? На дерьме? Янь Цзюньюй следовал за ним по пятам и мысленно отсылал ему бесчисленные уведомления об отчислении.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тебе не холодно? Кажется, что-то не так с прибором контроля температуры. — спросил Оуян Е, обнимая себя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Цзэ вышел на открытую арену, его чистый голос эхом разнёсся по воздуху, приобретая нотку таинственности. — Возьми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появился клинок длиной около восьмидесяти сантиметров. Когда на него упал свет, казалось, будто струйка холодного воздуха быстро прошлась вдоль острия меча, слившись с ним, — увиденное могло навеять только одну мысль: «неудержимый».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 очень богат, и у него было много хороших вещей, но он впервые видел такой великолепный и древний клинок. Он был ошеломлён его видом, и лишь какое-то время спустя к нему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этот клинок лучше любого другого в Имперском музее. Это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тоже был крайне удивлён. Маршал Янь был заядлым коллекционером антиквариата, особенно оружия, так что Янь Цзюньюй многое повидал и со временем научился оценивать его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руках Ци Цзэ было такое ценное сокровище, зачем он шантажировал Оуян Е, который даже оплачивал его обучение и проживание? Янь Цзюньюй смотрел на юношу с клинком в руке, и в его сердце зарождалось всё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 другой стороны, не считал, что в его руках находится сокровище. Он бросил клинок Оуян 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Опробуй его, посмотрим, насколько он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рефлекторно поймал клинок и ударил им по роботу, стоявшему сбоку. Робот был запрограммирован на борьбу и на огромной скорости уклонился от удара, уже готовый дать отпор, когда раздалось протяжное «жужжание», и невидимое острое лезвие, рассекая воздух, пронзило металлическую оболочку робота. Молниеносная вспышка — и на первоначально гладкой металлической пластине появился полуметровый след от меча, прорезавший скрытый под ней энергоблок.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сделал два шага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указал на глубокий след от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я сделал? Но это не мог быть я, так ведь?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сделал, а ветряное лезвие, — Янь Цзюньюй уставился на Ци Цзэ, его взгляд мгновенно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не может обладать сверхспособностями, если только его владелец сам ею не обладает. Оружие для людей со способностями изготавливалось из специальных металлов, способных проводить через себя способности владельца с максимальным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Металлы с высокой проводимостью редки и драгоценны без исключений. Большая их часть используется для создания сверхмощных мехов, а некоторые — для ковки отдельных видов оружия. Поэтому для приобретения такого оружия необходимы деньги, власть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Цзюньюя был двойной атрибут молнии и огня, и он был молодым господином семьи Янь. Он был совершенством. Но даже при всём этом своё первое атрибутное оружие он получил только в двадцать восемь лет, на торжественной церемонии в честь совершеннолетия. Это был кинжал с атрибутом огня стоимостью в десятки миллионов, и он спасал ему жизнь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использовал такое оружие, могли знать, насколько мощным оно было на самом деле. Не было никаких сомнений, что этот клинок был оружием с атрибутом ветра, но проблема была в том, что Оуян Е не был обладателем атрибута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Цзюньюю не хватало знаний, чтобы объяснить происходящее перед ним. Он не был идиотом, чтобы считать, что Оуян Е намеренно скрывал свои способности. В семье Оуян чтили сильных, да что там — во всей системе Чёрный Глаз правила сила. Если бы у него действительно были сверхспособности, он не стал бы свидетелем убийства его матери любовницей отца и не был бы подавлен Оуян Дуаньхуа настолько, что вынужден был отказаться от статуса молодого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вида Оуян Е — шок, ужас и неверие — было достаточно, чтобы понять: он сам не понимал,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Янь Цзюньюй надавил на юношу,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держава не вручила бы атрибутное оружие шпиону, который в любой момент может быть убит, — прошептал Янь Цзюньюй, качая головой. По крайней мере семья Янь, под началом которой были передовые силы мехов, никогда бы на такое не пошла. Подобное оружие вручалось только людям со способностями ранга А+ и выше. Это общеизвестная военная тактика — объединение сильных людей с мощным оружием для достижения сокрушительной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Ци Цзэ был шпионом? На этот вопрос в своей голове Янь Цзюньюй давно дал ответ, но теперь он отметил его большим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Цзюньюй и Оуян Е отходили от шока, Ци Цзэ достал другой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теперь этот. Видишь мешок с песком? Атакуй прямо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 оцепенении взял клинок и замахнулся на мешок с песком, который находился в десяти метрах от него. Из клинка вырвалась струйка ярко-красного пламени, и от резкого повышения температуры по тренировочной площадке прокатилась воздушная волна. Спокойное лицо Ци Цзэ и ментальное тело Янь Цзюньюя исказились от жара. Впервые после своей смерти он ощутил подобное — жар опалил его, вызвав жгучую боль. Внезапно он осознал: если бы подобным оружием атаковали его самого, настоящая смерть наступила бы намного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атрибутное оружие нанести урон ментальному телу? Если да, то те, кто примет от него удар, получат повреждения не только физического тела, но и ментального. Но Имперский военный институт никогда не публиковал данных об этом, и о подобном опыте также никто не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оружие Ци Цзэ особенное. Его небрежность просто кричала, что во владении двумя клинками с разными атрибутами нет ничего особенного. Его происхождение и его козыри превосходили все ожидания Янь Цзюньюя, а цель его появления на Хайхуане стала ещё загадочней.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Цзюньюй размышлял, пламя быстро и точно прорезало мешки с песком и набросилось на металлическую стену позади них, издавая неприятный скворчащий звук. Прошло несколько минут, прежде чем странное пламя полностью погасло, и в стене из металла А-класса по твёрдости появилось обугленное отверстие, в котором виднелись обожжённые кирпичи, уложенные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 сила, боевые качества, оружие? — Оуян Е одну за другой выпаливал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пошевелил губами, желая опровергнуть заявления Оуян Е,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сам же отметал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атрибутное оружие, потому что у меня вообще нет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атрибутное оружие, — Ци Цзэ нахмурившись убрал оба клинка и пояснил, — Но не обычное, а... — включив коммуникатор, после небольшой паузы он продолжил: — А сверхпроводящее атрибутное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Сверхпроводящее оружие? В смысле? — Оуян 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включил голографический экран, поэтому Оуян Е не мог видеть, что собеседник искал, и только думал про себя, что это была намеренная заминка, чтобы поднять ценность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Цзюньюй был абсолютно уверен, что так называемое «сверхпроводящее оружие» — это бред Ци Цзэ. Он просто подглядел в словаре слово «сверхпроводящий» среди типов металла и решил его использовать. Почему он был так в этом уверен? Да потому, что Янь Цзюньюй был экспертом по оружию, он не только видел, но и использовал новейшие виды оружия, уже появившиеся или ещё находившиеся на стадии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сверхпроводящее оружие, превращающее обычных людей в людей со сверхспособностями, действительно существовало в системе Чёрный Глаз, он бы точно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есть потенциал: особое телосложение, мутация ментальной силы или сверхспособности. Я использовал духовный камень, чтобы проверить тебя, и обнаружил, что у тебя двойной духовный корень ветра и огня*, что означает, что ты мог бы обладать способностями ветра и огня, но по какой-то причине ты не смог развить свой потенциал. Сверхпроводящее оружие может направить тебя на развитие твоего потенциала и помочь обрести сверхспособности, — кратко объяснил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 первичная сущность в духовных мирах, которая спускается из высшего духовного мира, проходя через все миры, пока не достигает самого нижнего, материального мира. При этом в каждом мире она получает воплощение, соответствующее сущности и уровню этого мира. Таким образом, от мира к миру происходит постепенная материализация объекта. В контексте данного текста термин можно заменить на «генетический потенциал» или «скрытые способности» для сохранения научно-фантастического антуража.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причина, почему я не смог пробудиться? Это можно исправить? И что такое духовный корень? — ухватился за суть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значение слова «некоторое»? Посмотри в словаре, если нет, — Ци Цзэ намеренно уклонился от последнего вопроса, проявив нетерпение. Что собой представлял духовный корень? Даже если бы он объяснил, Оуян Е всё равно бы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действительно полез в словарь и медленно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означает «неопределённое количество более чем одного или одного вида». Неопределённое количество... это означает, что ты тоже не знаешь? — Он коснулся своего носа и спросил тоненьким голосом: — Я понял, что ты имел в виду, молодой господин Ци. Только с твоими клинками я могу использовать свои силы, а без них я обычная бездарность.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просил меня достать ресурсы в обмен на эти два клинка? — На Оуян Е нашло озарение, а за ним последовал стыд. Он действительно думал, что молодой господин Ци — негодяй и шантажист!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продаются. Эти два клинка для меня имеют особое значение. Мне просто надо было проверить, сможешь ли ты ими пользоваться, — Ци Цзэ убрал клинки в пространственное хранилище и назидательно сказал: — Если ты сможешь достать все вещи по списку в течение месяца, я продам тебе оружие с двойными атрибутами ветра и огня, и качество будет намного лучше, чем у этих двух.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согласен, даже если мне придётся потратить всё состояние семьи! — Оуян Е был невероятно счастлив. Он не мог не радоваться, что доверился молодому господину Ци. Он ухватился за самую значительную возможность в своей жизни и был в силах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ожидал, что всё обернётся таким образом. Всё-таки он не мошенник и действительно способен наделить сверхспособностями того, у кого их нет. Кто же он и что он ещё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