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Ворчливый и надутый.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Линь Цзэ почти не вылезал из подземной базы. Вместе с отделом данных и полицией он разрабатывал детальный план эвакуации улицы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Нань Ань смирно сидел в институте: помогал Элли вбивать данные, танцевал с механическими цветами и время от времени, рискуя нарушить правила, тихонько таскал печенье 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Кошелек Нань Аня немного пополнился.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сшил его из кусочка плотной синей ткани, полученного в школе. Материал жесткий, идеально подходил для кошелька. Нань Ань даже пришил к нему несколько маленьких цветочков и звездочек.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Элли перед уходом выдала ему дневную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мятых, засаленных купюр с рынка, институтские банкноты были старенькими, но аккуратными. Они приятно пахли настоящей бумагой, а не машинным маслом и липкой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Аню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сложил купюры в кошелек и радостно отправился на улицу Лошань.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купить пару бутылок питательного раствора, немного конфет, а остальное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примерным бережливым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Четвертый город Розы снова тонул в дожде. Везде мерцали рекламные голограммы, сновали полупрозрачные электронные аватары. Нань Ань вышел из института и направился на местный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знакомый затхлый запах сырости и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гул проносящегося над головой аэропоезда он с трудом протискивался сквозь толпу, выискивая лавку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Нань Ань толкнул дверь и вежливо высунулся. — Две бутылки питательного раствора,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стоял робот-продавец. Обычно такие агрегаты не разговаривали с покупателями-людьми, которые приходили за жидкостью для домашних машин. Алгоритм строго регламентировал коммерческие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Нань Аня, робот перевернул ладонь, помахал ею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поступила… новая партия, — проскрипел он. —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подпрыгнул: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подбежал, уперся локтями в прилавок и с надеждой уставился на продавца. Робот достал из помятой грязной коробки пять бутылок и выстроил их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модели… ME23–ME27… повышают скорость реакций. — Робот продолжал: — Есть также ME28… ускоряет работу смарт-чипа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 и сразу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 этом мире было заточено под эффективность. Скучно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огляделся и спросил своим тоненьким голоском: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что-нибудь другое?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вспомнил бутылку из ресторана и показал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Апельсиновый вкус. Чтобы освежало. И главное — чтобы было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замер на пару секунд, обрабатывая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процессор на шее мигнул. Робот резко развернулся, вытащил откуда-то из глубины огромную двухтонную бочку и с грохотом поставил её на прилавок. Стол даже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Оптовая покупка… — сказал он. —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две маленькие бутылки, такие же, как в институте, но произведенные в городе Серебряного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знал, что несмотря на раскол, ресурсов в мире людей мало. Базовый товарооборот между Розой и Колокольчиком всё ещё шёл. Кроме высокотехнологичного оборудования,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крышке эмблему в виде серебряного колокольчика, Нань Ань проникся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город Розы, хоть и сдерживал технологии, был уже довольно 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тогда был город Серебряного Колокольчика, где технологии поощряли?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даже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мгновенно испарилось, когда он увидел ценник: больше 600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дорого?!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*в шоке*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бутылка стоила около сотни. Ещё и два маленьких флакона в придачу давали, чтобы Нань Ань мог тайком от Линь Цзэ устроить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одна бутылка — больше шестисот?!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этого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заметил его колебания и ткнул пальцем в бочку: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всего семьдесят… люди очень любят брать… для своих роботов…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зажал нос и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официальный робот базы «Кеплер», он прекрасно знал, что такая жижа низкого качества. Много выпьешь — начнутся сбои в механизмах, смарт-чип будет тормозить, а в тяжелых случаях машина вообще выйдет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жители Розы не особенно дорожат роботами. Сломался — выкинул, купил нового. Не 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робот с исправным мозгом заслуживает бережного обращения!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считал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покупку, он протиснулся сквозь толпу и нашёл тихий переулок без камер — проход между бакалейной лавкой и стоматологией. Отодвинул пустые бутылки, сел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нависали старые телевизоры, холодильники и вентиляторы. Жители сносили сюда хлам, но места не хватало. Поэтому они мастерили грязные деревянные полки на подоконниках и складывали вещи тетрисом, этаж за этажом, связывая всё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смотрел в щель между хламом на проносящиеся в небе аэропоезда и тяжелые транспортники.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Посидел так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снял упаковку с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заметил маленькое радио, покрытое грязью, лежащее в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очень напоминало радио Гилла: те же два длинных провода, компактный корпус. Нань Ань крутанул настройку. Раздалось шипение, и радио заговорило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довольно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господином Радио ужинать не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нетерпения пальцы испачкались в растворе, но это ничуть не мешало скорости поедания.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раздалось довольное «ик».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привалился к стене, погладил живот и прищурился. Сытый и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Радио тем временем переключилось с рекламного блока на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связи с колебаниями солнечного ветра и активностью пятен возможны сбои связи и техники. Институт ведёт мониторинг…»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выпрямился, икнул и подтянул радио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«Надвигается сильнейшая за десять лет солнечная буря. При проникновении ультрафиолета в зону Розы подземная база совместно с Институтом разработает план укрытия и график заезда. Просим жителей в ближайшие дни подать заявки. На одного робота — не более одного сопровождающего…»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бури влияют на людей. В пустыне после каждой бури оставался только мусор и обломки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него это, похоже,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радио перешло к теме аномалии чипов.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случаев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жилых кварталах. Рестораны, торговые центры, кафе. Даже в больницах зафиксировали два случая: мутировали раненые пациенты. Точь-в-точь как с Гиллом.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репортаже сообщили, что Институт под руководством Линь Цзэ первым расшифровал волну передачи чипа. Им удалось изолировать заражённых за два часа до аномалии и предотвратить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слушая это, Нань Ань почувствовал лёгкую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он сам всё предотвратил.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конфетный план подождёт, он захотел сегодня вечером поощрить большого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ему омлет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отправился в супермаркет на рынке. Тесное помещение, до которого нужно было перепрыгивать через вонючую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работали мусоропереработчики, гудели грязные вытяжки. Роботы фасовали овощи и мясо по заказам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увидел, что помидоры подорожали до 40 юаней, а кусочек курицы стоил больше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ползли вверх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Порывшись, он купил лоток яиц, маленькую морковь, томатный соус и дешёвый острый соус без упаковки — перец единственный не подорожал, и Нань Ань боялся, что скоро не сможет купить даже его. Поэтому взял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домой, обнимая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вернулся Линь Цзэ. Форма не снята, осанка прямая. Сидел на диване, работал за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вошёл, шатаясь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Прищурился, тяжело дыша, сделав вид, что еле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Цзэ, он опустил пакеты на пол, сел, надул губы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не меняя выражения лица, постучал по клавиатуре: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мороженое. Элли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Аня мгновенно блеснули.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он. Линь Цзэ поднял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поспешно замахал руками: мол, понял,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Хмф. Всё такой же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пробормотал что-то под нос и решил в отместку убрать одно сердечко с омлета этого человека.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кухня была в конце коридора. Когда Нань Ань зашёл, там было пусто. Чистая посуда стояла в корзинах, накрытая крышками.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Цзэ уже всё помыл. И, конечно, разложил по категориям, запечатал плёнкой и наклеил этикетки с датой мытья.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Нань Ань полез в морозилку за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достал клубничный брикет и начал пританцовывать, сзади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Эвакуация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 Он инстинктивно обернулся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Так скоро?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прислонился к косяку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быстрее. В районе зафиксированы странные электромагнитные волны. Сами по себе они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Ань, прижимая к груди мороженое,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он сделал пару глотков, вызвался готовить омлет, достал продукты, поставил рис, разогрел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всё с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зашипело. Взбитые яйца вылились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пискнул коммуникатор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сбросил вызов.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ответишь? — спросил Нань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срочно, — покачал головой Линь Цзэ. — Переадресую Элли.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накрыл полужидким блинчиком рис, нарезал кружочками сырую морковь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порция. Поэтому Нань Ань выдавил только одно маленькое сердечко. Знак одобрения от Нань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взялся за сковороду для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хоть этот человек и ворчливый, Нань Ань давно решил его отблагодарить. К тому же за эти недели совместного быта тот стал чуть мягче. Даже тон изменился, стал на капельку терпеливее.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даже заслужит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Нань Ань, исподтишка поглядывая на учёного, готовил и между делом, используя фирменную технику болтовни от Нань Аня, вёл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 сколько эвакуация?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собирать надо?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 в коробки. Выделят помощников.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снова стрельнул глазами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вообще не замечает его шедевра.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Нань Аня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расставляя тарелки, он демонстративно придвинул порцию Линь Цзэ поближе, а затем, прямо перед его лицом, поиграл бутылкой с томатным соусом. Чуть не сунул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омлета? — учёный наконец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гордо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слегка задрал подбородок. Маленький робот, ожидающий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пару секунд, уже предвкушая восхищённый взгляд и слова одобрения, как вдруг услышал равнодушное: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готовить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питать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стал чуть мягче, суть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сделал каменное лицо. Он глянул на Линь Цзэ и заметил, как в глубине его глаз мелькнула лёгкая расслабленность. Это взбесило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Морковь всё ещё лежала на краю мойки, готовая вот-вот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Аню было не до неё. Он сердито уставился на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казалось Нань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ним, однако, не чувствовал никакой драмы. Нань Ань даже заметил, как тот едва заметно усмехнулся уголком губ, подошёл к мойке и убрал морковь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Линь Цзэ отвернулся, Нань Ань молниеносно схватил тюбик с острым соусом вместо томатного.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смотрел на него с абсолютно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возился с пакетом, Нань Ань, бормоча что-то под нос, лихо принялся выводить острым соусом каракули на омлете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снова бросил взгляд: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сохранял вежливую улыбку, даже сказал «спасибо» с такой учтивостью и зрелостью, какая маленькому роботу и не 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рука с острым соусом не останавливалась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Хмф. Пусть подавится острым!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Линь, сам напросился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