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Ящик Пандоры.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ошеломлённо смотрел на отчёт,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считал, что проверку не обойти, и даже наметил пути отхода. А теперь ему заявляют, что он…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мыслей он вдруг вспомнил слова Айны: главная задача робота с высшим интеллектом — найти чип искусственного интеллекта, важнейший объект Зоны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возможны только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в институте есть контакт базы «Кеплер». Кто-то тайно помогает ему избегать кризисов. Как с пустым рюкзаком тогда.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опустил взгляд на свои ладони. Через пару секунд размял пальцы. Под бледной кожей проступали тонкие сине-фиолетовые переплетения.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сосудистая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услышал спокойный голос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опёрся руками, спрыгнул с кушетки и быстро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коридор. Фло спустился по лестнице вместе с Биддлом, Элли разбирала документы. Нань Ань послушно шел за Линь Цзэ. Некоторое время слышались только шаги. Ожидая лифт, Линь Цзэ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беспокоит?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тихо ответил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задумался на секунду, но сказал лишь: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полиция свяжется с тобой,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украдкой посмотрел на Линь Цзэ. Странное чувство. Словно тот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пятнадцатый этаж института. Шел обеденный перерыв. Исследователи выходили из кабинетов, кивали им, но в их поклонах читался скрытый смысл. Нань Ань не понимал его, но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Фло поставил перед ним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молока с рисунком супергероя и шоколадный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Нань Ань замер, а затем ухватил Фло за рукав, сверкая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Профессор Биддл сказал, что ты такое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Нань Аня расплылось в довольной улыбке. Он смотрел на сахарную пудру и цветные драже на хлебе, нетерпеливо разрывая упаковку. Но, вскрыв уголок,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399: в офисе есть сладости и печенье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нахмуренный лоб, Фло снова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вниз, в комнату отдыха.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подпрыгнул: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обрадовался и собрался пойти с Фло, как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ровным, но Нань Ань всё равно вздрогнул. Голос Линь Цзэ звучал так, будто его достали из ледника: пронизывающий холод, от которого, казалось, замерз сам воздух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тихо повернул голову и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 Выражение лица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*испугался*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настроение этого человека так резко скачет. В коридоре был спокоен, а теперь злится из-за желания перекусить в комнате отдыха? Нань Ань озадаченно хмурился, но голод брал верх. Без питательного раствора и помпы хоть человеческая еда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примерный сотрудник института и робот-трудяга, он знал, что поесть здесь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вычтут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Нань Ань испуганно замахал руками и затряс головой. Он мог быть мелким роботом без амбиций, но с деньгами шутить не любил. Разве что отключится питание или затопит нейросеть, тогда он смирится с вычетами.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Фло и тихо сказал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пойду с ним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моргнул большими ясными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беззащитный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проверенная тактика. Работала на всех: и на роботах, и на людях. Даже на этом человеке. Достаточно жалостливо посмотреть. В конце концов, он просто хочет чуть-чуть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 надеждой глянул на Линь Цзэ. Тот оставался ледяным. Способным заморозить воду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подошел к Фло, забрал у него завтрак и поставил на стол: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ешь здесь, либо не ешь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возмутиться и решительно осудить этот произвол, как заметил улыбку Фло. Словно тот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Фло. — У профессора Биддла много дел,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хитро глянул на Нань 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вам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недоуменно нахмурился. Почему «вам»? Хлеб-то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Фло вышел. Нань Ань обескураженно смотрел ему вслед, затем смирился с неизбежным: придется иметь дело с этим суровым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Линь Цзэ, Нань Ань нехотя подошёл к своему столу. Но не сел, а просто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спросил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без выражения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вычитаешь, денег так не останется, — тихо пробормотал Нань Ань. — После этого вообще есть будет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утром он прихватил пачку печенья, считая его «последним ужином в мире людей», это не мешало ему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пискнул коммуникатор Линь Цзэ. Снова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исключение, — Линь Цзэ бросил на него взгляд перед уходом. — Не буду вычитать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крупными шагами вышел из кабинета, оставив Нань 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стихли в коридоре, Нань Ань вытянул шею, осторожно выглянул. Убедившись, что суровый человек ушел, он не выдержал. Распаковал хлеб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Пододвинул два горшка с механическими цветами. Наблюдал, как они покачиваются, напевал и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кусок, и удовлетворённо рыгнув, он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взгляд упал на чёрный экран компьютера. Прохладная обстановка кабинета невольно напомнила вчерашнюю ночь. И те серебряные глаза, смотревшие на него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спрыгнул с крутящегося кресла, выкинул мусор, торжественно уселся обратно. Несколько секунд смотрел на монитор, затем нажал кнопку включения.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писк. Компьютер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экрана отразился в светлых зрачках. Нань Ань выждал пару секунд, кликнул мышью и открыл поиск в режиме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пусто.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 мог узнать всё о человеческом мире. И расшифровать непонятные слова. Например, 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ввёл свой адрес: Второй город Розы, Шаншуй Лунтан.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«Enter».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всплыли красно-синие результаты навигации. Фотографии: спутниковые снимки, бытовые кадры, аэросъемка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Нань Ань замер,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на ID-карте нет номера дома и улицы. Понял, почему никто не задал вопросов. Потому что… это было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ни на одно человеческое жилье, которое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Шаншуй Лунтан тонул в пыли. Трапециевидные многоэтажки, ветхие и обшарпанные. Тысячи комнат сливались в сплошные черные точки. То, что рассчитано на одну семью, было разделено на две, три, пять. Они громоздились друг на друге, перемежались вывесками табачных лавок, стоматологий и скотобоен, извиваясь, словно паразиты на теле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Нань Ань не мог представить жизнь. Но люди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адрес на его карте — это нелегальное жилье. Чёрный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несколько секунд смотрел на экран, стер Шаншуй Лунтан из строки поиска. Подумал и ввел другое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его из коммуникатора Линь Цзэ. И отчаянно хотел знать,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загрузки мигнула. Нань Ань сосредоточенно смотрел в экран,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пуст. Безопасно. Линь Цзэ, подозревающий его, отсутствует. Все сходится. Идеальный момент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с базы «Кеплер» уже давали подсказку. Буквально: робот, имитирующий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загрузилась.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результатов поиска.»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на пустой экран. Ввел другие запросы: имитирующий человек, бионика, человекоподобный робот. Результат один: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старческий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вздрогнул. Испуганно обернулся и встретился с темно-зелеными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нервно почесал затылок, уже собираясь панически выключить компьютер, но заметил, что взгляд профессора уже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Андроид… — медленно протянул Биддл. — Это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него, обернувшись, и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ты ничего не найдешь, дитя, — Биддл улыбнулся без тени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выдохнул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технология, которая легко выходит из-под контроля человека. Запретная зона. Табу, — сказал Биддл. — Не только в Городе Розы. Попробуй поискать в городе Серебряного Колокольчика — результат будет таким же скудным.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тихо начал Нань Ань, — что же такое андроид?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бионическая технология, дитя, — Биддл погладил белую бороду. — Пока люди не способны создавать их, но теория проработана многократно. Проще говоря: люди могут маскироваться под роботов, а роботы — под людей. Они обладают всем, что есть у человека: кожа, кровь, сосуды, даже клетки. Настолько реалистичны, что ни один алгоритм обычных роботов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перед тобой двое. Один выглядит как человек, носит одежду, но это робот. У другого серебряный корпус, но есть человеческое свидетельство о рождении. Мы не можем определить, кто есть кто. А значит, не можем контролировать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города Зоны Розы сдерживают развитие технологий. Смешение приведет к непредсказуемым последствиям. Наступит хаос. Если человечество дойдет до этой точки, всё равно что открыть ящик Пандоры.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Биддла, Нань Ань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человечество ещё не достигло этого уровня. Но база «Кеплер»?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он тот самый андроид, которого люди считают самым неконтролируемым?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Нань Аня дрогнули. Он посмотрел в мудрые глаза Биддла, несущие в себе груз человеческого прогресса, и спросил: — Если люди всё же дойдут до этого, и андроиды появятся, чем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Биддл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как раз есть время, — он посмотрел на Нань Аня и сказал. — Расскажу тебе историю.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нашей эпохи, — Биддл сел рядом. Его голос был спокойным, но тон отстранённым, словно охватывал века. — Поняв её, ты увидишь, куда движется человечество, и предугадаешь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связана не только с расколом двух фракций, но и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сделал паузу и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нынешним ведущим учёным Зоны Розы.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приоткрою сеттинг. А ещё сегодня Линь Цзэ — настоящий ревнивец w;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