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Большой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Нань Ань был предельно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лабораторный журнал на первой странице. Мелкий шрифт, чуть крупнее кунжутного зёрнышка, тут же попал в поле зрения, но он лишь мельком скользнул по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базовая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длинным пальцам коснуться клавиатуры, как скорость набора заставила Элли, стоявшую за спиной, легонько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Ань всё же сдерживал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подражать людям. Вводил имена, адреса и контактные данные один за другим. Без единой ошибки страницы журнала быстро сменялись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Первая, вторая,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Введена последняя буква.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остановился на отметке 8 минут 23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быстро, но и не медленно. Нань Ань на мгновение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погладила его по макушке: 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улыбнулся так широко,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отправила уведомление об успешной сдаче теста в отдел кадров. Проверка займёт около часа, — Элли присела, выключила компьютер и повернулась к нему. — Пойдём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института располагалась на крыше. Гигантский стеклянный купол начинался у левого входа и тянулся вдоль всего этажа, накрывая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института питались здесь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последовал за Элли, приложив карту к турникету.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сразу встретили два длинных стола, уставленных хлебом, десертами, а также полюбившимися ему печеньем 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исследователи стояли в очереди с подносами. Через пару минут роботы-повара раскладывали по тарелкам свежеприготовленные стейки и жареный рис с ветчиной. На них были традиционные колпаки и большие розовые фартуки, ничем не отличавшиеся от человеческих. Выставив блюдо, они кланялись и делали жест, приглашающий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 любопытством понаблюдал, а когда они с Элли сели за квадратный столик, напоминающий белую ромбовидную раковину, где уже аккуратно лежали вилки, длинные палочки и серебряные ложки, он тут же засеменил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жутко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металлической стойки он заметил несколько бутылок питательного раствора с надписью: «Только для роботов-поваров». Сжимая в руке человеческие купюры, Нань Ань подождал, пока мимо пройдёт робот-сотрудник, и быстро установил с ним связь через радиоканал.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Робот, — вежливо обратился Нань Ань. — Можно мне одну бутылку питательного раствора? У меня совсем нет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очень голоден…?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QAQ — Я давно не ел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он мысленно передал смайлик плачущего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похоже,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посмотрел на Нань Аня и спустя мгновение ответил по радиоканалу: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только не… плачь. Моё ядро размягчится, и я не смогу удержаться… отдам тебе свой раствор. — Робот сделал паузу. — Это раствор моего коллеги… возьми и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радостно подпрыгнул: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уважаемый господин 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больше не ответил. Он резко развернулся, издавая тихий механический звук, и, казалось, продолжал бормотать по радиоволнам: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будущем… ты увидишь груду моих обломков, знай… это наверняка… работа моего коллеги…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уже сидел на корточках у стола, сжимая бутылку, и с наслаждением пил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людно: все быстро ели и спешили по делам. Никто не обращал внимания на подростка, обнимающего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Нань Ань похлопал себя по животику и громко, удовлетворённо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пустую бутылку и прошёлся вдоль раздаточных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человеческой еды бил в нос. Нань Ань не удержался, взял порцию омлета с рисом, кетчупом нарисовал на нём сердечко, а затем побежал к стойке с воздушными шариками и сладостями, где схватил маленькую деревянную ложку с вырезанным чиби-щенком.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Кратко: фирменный набор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он возвращался с омлетом, он наткнулся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Стариком его можно было назвать из-за седых волос и белой бороды, под цвет лабораторного халата. Он сутулился, его борода тряслась, а он без остановки запихивал в карманы печенье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Очень напоминало его самого, когда он крал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Нань Аня, старик тут же прижал палец к губам и зашикал: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сходство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Нань Ань опомниться, как в его ладони сунули два больших печенья, а старик наклонился ближе и прошептал на ухо: — Малыш, ни слова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растерянно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если кто спросит, молчи. Не говори, что я прячу сладости, — таинственно добавил старик. — Поймают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моргнул, не особо понимая. А когда старик уже разворачивался, чтобы уйти, его взгляд упал на бейдж на груди: Биддл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вспомнил: это тот самый профессор, которого упоминала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такому важному профессору воровать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профессор Биддл, похоже, набрал достаточно сладостей, улыбнулся Нань Аню, помахал рукой и вышел из столовой. А с противоположного входа вошла ещё одна знакомая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нечего: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омлет, Нань Ань, пока Линь Цзэ его не заметил, быстро развернулся и сбежал, семеня к своему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как раз вернулась с подносом. Увидев сердечко на омлете, она не смогла сдержать улыбки и налила Нань Аню горячее какао: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отложил печенье и принялся уплетать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первого кусочка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яичный блин, обволакивающий рис, сладкий кетчуп… За всё время на Земле Нань Ань ещё ни разу не пробовал человеческий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человеческая еда такая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решил официально внести омлет с рисом в своё «Земное 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тихий скрип отодвигаемого стула. Нань Ань сглотнул, обернулся — Линь Цзэ сидел неподалёку. Перед ним стоял стакан с холодной водой и миска с овощным салатом.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Элли посмотрела на него.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ты взял много печенья.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этого было мало,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заметил ли их Линь Цзэ или слышал их разговор, но для маленького робота-гурмана это сейчас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мягко улыбнулась, протянула ему салфетку и маленькое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только сейчас заметил, что весь перемазался,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вытирал лицо, Элли вдруг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смотришь на доктора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Нань Ань запнулся, проглотив вопрос «неужели?». Элли сунула ему новую салфетку, и он невнятно ответил: — На самом деле, не то чтобы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помычал,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чувствую, что он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посмотрел в сторону Линь Цзэ, но место уже пустовало. Стол был идеально чист, словно там никогда никого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он смотрит, Элли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учёный категории C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Категории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 Chief (Главный). Это высшая должность в институте, — пояснила Элли. — В каждом городе Розы может не быть ни одного учёного категории C, но больше одного быть не может. Перед назначением они проходят многоуровневый отбор на базе. А Линь Цзэ когда-то занял первое место и стал самым молодым учёным категории C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пугающий человек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категории C, Нань Ань понял: это примерно, как его «Высший интеллект».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всего на капельку уступает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самый крутой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разбилась вдребезги, когда Нань Ань вернулся в лабораторию и получил распечатанную брошюру «Правила института Четвёртого города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кабинете 1605. За его спиной на стене висели общие правила лаборатории, а перед ним лежала персональная копия. Сотни пунктов: уборка стола утром и вечером, мытьё оборудования в обед, запрет на шум в рабочей зоне, запрет на перекусы… Брошюру ему вручил Линь Цзэ. Едва Нань Ань переступил порог, как тот достал листы из принтера и лично скрепил их степлером.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Нань Ань взял брошюру, он удостоился фирменной фразы от 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уверен, что хочешь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задумываясь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работает не с этим ледяным человеком. Он помощник сестрицы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Нань Ань почувствовал себя бесстрашным. Даже когда Элли попросила его забрать бланк на оформление и пройти мимо Линь Цзэ, он шёл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открыл раздел «Дополнительные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уставился на лист и спросил неуверенно: — Это дополнительные правила лаборатории доктора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Элли…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перепутала, — Элли спокойно улыбнулась. — Мы с Линь Цзэ в одной лаборатории. Я его помощник, а ты помощник помощника. Значит, ты тоже подчиняешься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текст и увидел, что там даже расписано строгое время и количество распылений дезинфектанта.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мгновенно ощутил разницу в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поднял глаза на Линь Цзэ и заметил, что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этих ледяных зрачках мелькнула слабая эмоция. Что-то вроде усмешки, с лёгким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выражение лица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решил, что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глазами по оглавлению дополнительных правил, он остановился на последнем пункте: №399. Нахмурился, обернулся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Общие дополнительные правила заканчиваются на 398-м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последний добавил сам Линь Цзэ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 сомнением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[Следующие продукты также запрещены. При обнаружении — вычет одного дня зарплаты.]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секунды он официально присвоил этому человеку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негодяй, запрещающий ему есть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Линь, если вы будете так себя вести, ваш возлюбленный и правда сбежит.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книгу в избранное, дорогие! Дайте Нань Аню набраться смелости, чтобы он мог хорошенько отчитать доктора Линя w;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идеального омлета по-наньаньски: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Ароматный яичный блин с жидким желтком;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Рис с чётко разделёнными зёрнышками;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Сердечко из кетчупа сверху;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Фирменная маленькая серебряная ложка; А также личная печать одобрения от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