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Грозный противник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терпится? — В глазах Чи Инсюэ мелькнуло раздражение из-за того, что его битву прервали, но в голосе не было резкости, он явно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удивлённо поднял брови. В «Бескрайнем море» этот парень с товарищами по команде так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 сказал, что ты опять развёл болтовню, и послал меня быстренько разобраться. — подросток, который должен был ждать у колеса обозрения, Ли Цзыцзинь, кратко объяснил причину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какое-то время смотрел на него, затем презрительно фыркнул, развернулся и снова запрыгнул на карусель, передавая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«напутственные слова» прозвучали менее искренне, чем автоматическое сообщение при пополнении счёта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даже не удостоил его ответом, сосредоточенно уткнувшись в экран на своём игровом контроллере и быстро нажимая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менялось, поза оставалась прежней и только руки ловко управляли контроллером, словно он действительно был поглощён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уже привыкшая к лунному свету, вдруг ощутила над собой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 небольшой квадрокоптер, бесшумно кружащий над ними. Белый корпус дрона контрастировал с чёрным блеском установленного на нём автоматического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держал в руках не игровой контроллер.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боевым дроном. И сейчас нажимал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Бежим!!! — крик Сюй Вана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раздалась пулемётная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мгновенно рассыпалась в разные стороны, инстинктивно бросившись наутёк. В ошарашенном мозгу не было других мыслей кроме одной: бежать, бежать, иначе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смерть не казалась такой близкой и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Ли Цзыцзинь даже не взглянул на противников. У дрона была инфракрасная камера, ему достаточно было следить за изображением на экране контроллера.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«взгляд свыше» позволил ему, когда противники разбежались в разные стороны, без колебаний выбрать цель —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«Ли Ся послал меня проверить» была лишь отговоркой. На самом деле Ли Цзыцзинь последовал за Чи Инсюэ и видел, как тот использовал «Реку зыбучего песка», как четвёрка выпрыгнула из машины. И он точно знал, кто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потому что не слишком доверял новому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новый товарищ не разочаровал его ожиданий. Только и делал, что болтал всякую ерунду,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всё было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должны быть у водителя. Значит, нужно отправить водителя домой и вещи, принадлежащие «Сове», упадут на землю. Останется только подобрать. Точно, как в играх — убил монстра, получил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ещё какие-то варианты обсуждали, выборы предлагали... Да 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 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взрыв заставил Ли Цзыцзиня, отвлёкшегося на критические мысли о напарнике,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дрон разлетается на куски в разноцветном облаке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 — тихо выругался он, злясь на свою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увлёкся погоней за водителем с косой, слишком уверовал в подавляющую силу пулемёта и упустил из виду остальных. Если он правильно помнил, у одного из них было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обломок дрона с лёгким стуком упал на землю в клубах дыма от ракетницы.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точка, поставленная в неожиданно начавшейся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погасло, звуки стихли и парк развлечений снова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статная фигура медленно подошла к песчаной ловушке. Не глядя на стоящего рядом Чи Инсюэ, человек устремил взгляд на Ли Цзыцзиня, сидящего на крыше машины, словно заранее знал, что тот тут окажется: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 — виновато опустил голову Ли Цзыцзинь, не решаясь посмотреть в глаза Хань Бутину.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наигранной серьёзности, теперь он походил на провинившегося ребёнка, боящегося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больше всего раздражало Чи Инсюэ, особенно когда дети ещё и невоспитанные: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лез не в своё дело, я бы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Покатался бы на карусели, и противники сами сдались? — из темноты вышел худощавый парень в чёрной толстовке с капюшоном. Его лицо было скрыто в тени, чёлка почти закрывала глаза, и в целом, весь его вид источал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против двоих — признаю поражение. — Чи Инсюэ поднял руку в жесте, которым обычно клянутся, но у него это выглядело как капитуляция.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проигнорировал этот обмен репликами, положил руку на голову Ли Цзыцзиня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кто был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Логичнее было бы спросить Чи Инсюэ, ведь это он использовал «Реку зыбучего песка» и должен лучше 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Бутин выбрал Ли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усмехнулся и принялся разглядывать потолок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даже богато украшенный купол выглядел дешёвой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 — поспешно ответил Ли Цзыцзинь, словно торопился загладить вину. — В сером, с косой!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Имён он не знал, но этого парня запомнил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не стал расспрашивать дальше, просто открыл [Пенал].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места взрыва дрона,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подбежал к своему стратегу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перестрелка не могла не сказаться, даже у У Шэна до сих пор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товарищу, рисковавшему жизнью ради него, нужно было дать успокоительный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Если бы ты не подстрелил его, я бы сейчас уже превратился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 капитаном бежал, вообще ничего не соображал от страха. Потом капитан заметил, что дрон гонится за тобой, и велел мне использовать ракетницу... — его лицо вдруг стало серьёзным, голос понизился, — Брат Шэн, они не такие, как Юэ Шуай. Они действительно готовы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сравнивать «отправку домой» с помощью канцелярки и убийство. Это совершенно разные вещи,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их инстинктивный страх перед пулями, хотя они знали, что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«Достать из мешка»!~~]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прозвучал так неожиданно, что У Шэн аж вздрогнул, и рефлекторно потянулся к карману, но ключей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ветки кустов, он увидел в десяти метрах у песчаной ловушки, где раньше при лунном свете едва различались четыре тени, теперь ярко горели фары «Жука».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видеть, где он прячется, но без труда нашли и забрали ключи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мощный иллюзорный предмет... И они не использовали его сразу. Наверное,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Пожалели тратить на таких,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не понял, что случилось, только видел, как У Шэн хлопает себя по карману, а потом четверо у песчаной ловушки освобождают «Жук» и садятся в него. И, что важнее, заводят двигатель!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Шэн? — Куан Цзиньсинь забеспокоился. — 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 мои ключи. — спокойно ответил У Шэн, но его пальцы, сжимавшие древко косы, побелели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 — твёрдо сказал Куан Цзиньсинь, глядя вперёд. — Они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неспешно закрыл дверь «Жука», устроившись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взглянул на него в зеркало заднего вида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пришлось немного отклониться от плана, в целом всё прошло легко, доказательством того служило то, что противники только бегали, даже не пытаясь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Цзыцзинь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слабее той команды на грузовике — те хоть пару раз ударили, а эти вообще нули. И из-за них мы два предмета потратили!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обычно молчаливый, сейчас сосредоточенно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зевнул, ему тоже не хотелось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всё ещё в хорошем настроении, взглянул на часы, проверяя оставшееся время, затем поднял голову, собираясь что-то сказать, когда вдруг Ли Ся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«Жук», визжа шинами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Бутина, хоть тот и был пристёгнут, всё равно здорово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и Ли Цзыцзиня, вообще не думавших о ремнях безопасности, так и вовсе размазало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с трудом поднялся, первым делом собравшись обругать водителя, но, увидев за окном «пейзаж», остолбенел. Готовое сорваться «Ты вообще водить умеешь?» превратилось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цветы, аттракционы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были стены, мерцающие свечи, камин, диван — словно «Жук» въехал прямиком в чью-то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этот запах? — Ли Цзыцзинь шумно втянул носом воздух. — Сладкий, густой, манящий...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Шоколад, — Чи Инсюэ приоткрыл окно, впуская больше аромата, затем разочарованно сморщился. — Подделка. Слишком много искусственных ароматизаторов.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окно. — мрачно произнёс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мог управлять всеми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 повторил ещё раз, отчеканивая каждый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Закрой.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Инсюэ мелькнуло раздражение, так быстро,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водитель тут главный. — он покорно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обернулся к Ли Цзыцзиню: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 — тот поспешно защёлкнул ремень, вспомнив недавний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подсказки не удостоился, поэтому даже пальцем не пошевелил, с интересом разглядывая свечи на стенах. Чем дольше смотрел, тем больше они напоминали ему карамельную патоку.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снова завёл двигатель и вжал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«Жук» рванул вперёд, но не успел разогнаться, как врезался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жёсткого удара не произошло, капот будто упёрся в жевательную резинку, сколько ни дави на газ, она не отпускала, постепенно гася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остановилась, всё в том же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взглянул на капитана и лаконично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Защитная канцелярка.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нахмурился, но подчинился,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хотелось взглянуть на его лицо, но под капюшоном виднелась лишь тень 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вышел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Инсюэ, как всегда,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не стал его упрекать, дождавшись, пока все соберутся у машины, подошёл к двери, взялся за ручку, похожую на вафельную палочку,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дверь приоткрылась, впустив с ночным ветерком характерный запах парка, слабый, но ощутимый аромат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удивлённо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закрыл дверь и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системного оповещения — значит, предмет действует на машину, а не на нас. На машине не выехать, но пешком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заблокировать и машину, и людей? — Ли Цзыцзинь скривился. — Что за халтурная канцелярка.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«не могут», а «не хотят». — Чи Инсюэ игриво поднял бровь. — Эта «халтура», как ты говоришь, ещё надеется отбить машину обратно. Если заблокируют и нас 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вспыхнул свет, и разноцветные блики заиграли на стекле, похожем на леденцовую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 доме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включил рубильник, который они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«Парк Счастья» вернулся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гирлянды, вращающаяся карусель, раскачивающийся корабль викингов, кружащиеся чашки — всё это создавало атмосферу праздника и детского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 доме плохо различала эту красоту, но вскоре услышала зов капитана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прятаться! Выходите — снаружи «пряничный домик» выглядит ещё аппетитнее!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