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четверо друзей выпрыгнули из машины, её передняя часть уже нависала над краем зыбучего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изо всех сил оттолкнулись от автомобиля, тяжело приземлились и по инерции перекатились несколько раз! У Шэн, задержавший прыжок на полсекунды, чтобы максимально замедлить машину для товарищей, при приземлении сразу наполовину погрузился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последний момент он не ухватился руками за край песчаной ловушки, зыбучий песок, уже доходивший ему до пояса, поглотил бы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первым поднявшийся на ноги, не стал подбирать вылетевшие при прыжке бензопилу и косу, а сразу бросился вытаскивать У Шэна. Затем к нему присоединились Сюй Ван и Куан Цзиньсинь. Втроём они с трудом вытащили товарища на твёрдую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«Жуку» повезло меньше. Попав в песчаную ловушку, он продолжал погружаться, пока наконец, когда У Шэна вытащили, песок внезапно не остановился. Машина замерла, на 4/5 погружённая в песок, так что на поверхности осталась лишь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засасывать, так засасывать до конца. — возмутился Цянь Ай. — Оставить крышу, чтобы мы видели, но не могли вытащить — это же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объяснение... — Сюй Ван подобрал косу и бензопилу и вернул их товарищам, — Песочная ловушка предназначена не для машины, а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выпрыгнули, а единственный оказавшийся в опасности У Шэн был спасён, песок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неожиданно раздался лёгкий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тут же сбилась в кучу, встав спиной к спине, но без света фар машины вокруг царила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карусели у дороги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на карусельной лошади, лениво махал им телефоном с включённым фонариком, излучая полнейшее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на вас «Реку зыбучего песка», разве нельзя было просто позволить песку отправить вас домой? — Он склонил голову набок, непринуждённо облокотившись на шею лошади, с искренним недоумением в голосе. — Зачем было выпрыгивать?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 шесть-семь метров и слабый свет не помешали разглядеть его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подсветки телефона, только при лунном свете, Сюй Ван сразу узнал бы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красивое лицо, родинка 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море» он стрелял из лука, изящный, как плывущее облако, сейчас же, сидя на карусели и слегка наклонив голову, он демонстрировал другой вид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мысленно произнёс это имя, но вслух не проронил ни слова. Он не знал, узнал ли их Чи Инсюэ, но статус «незнакомых соперников, видевших его позор» ничем не лучше статуса «случайно встреченных незнакомых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Немые что ли? — Не дождавшись ответа, Чи Инсюэ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достал телефон и тоже включил фонарик, направив на свою команду, создавая эффект «не думай, что только ты здесь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используешь «Реку зыбучего песка», мы должны покорно согласиться и отправиться домой? Это что, твоя частная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намёк на насмешку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Хвастаться умеют все. Когда У Шэн этим занимался, Чи Инсюэ, возможно, ещё учил закон Ампера.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кто-то заговорил. — Чи Инсюэ расслабился, удовлетворённо кивнув. — У тебя два варианта: первый — оставить ключи от машины и уйти; второй — оставить ключи от машины, и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стиснул зубы, не успев ответить, как сзади зажглись ещё три вспышки, слившись с его собственной в яркое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каждый из товарищей держит телефон с включённым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капитана Сюя мгновенно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выберем третий вариант: сначала мы отправим тебя домой, а потом поедем на... — Сюй Ван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телефонов осветил противника, и теперь было видно не только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Инсюэ выбрал самую высокую и эффектную белую лошадь на карусели, но сидел на ней не как положено, а боком, лениво облокотившись, его прекрасные глаза с лёгким презрением скользили по противникам, излучая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типажа людей Сюй Ван видел каждый день, поэтому внутренне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Остановило его другое — внешний вид Чи 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море», хоть он и был далеко на мачте, его стильная куртка произвела на Сюй Вана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стиль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Светло-розовая рубашка с коротким рукавом, бледно-зелёные шорты. Приглушённые тона сочетались свежо и ярко, а свободный покрой рубашки добавлял непринуждённости. Завершали образ шлёпанцы, не на пляже носить их было просто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Дунъин — приморский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Приехать сюда в курортном стиле, между прохождениями уровней прогуляться по пляжу, побегать за волнами, звучит конечно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Шаньдуне на дворе стоял ноябрь. Уже через неделю температура ночью должна была опуститься почти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Сюя переполняло негодование, но Куан Цзиньсинь спросил то, о чём все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Инсюэ нашёл взглядом говорившего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хорошо,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холодно. — Чи Инсюэ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сглотнул,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светские беседы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Инсюэ выключил фонарик и убрал телефон в карман шорт, но руку не вынул, оставив её там. В то же время его другая рука, до этого лежавшая на спине лошади, неожиданно поднялась, держа арбалет, и выпустила стрелу в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задела левую руку Сюй Вана, на которой он всегда закатывал рукав, чтобы видеть канцелярские принадлежности, затем, не замедляясь, пролетела между ними и с глухим стуком вонзилась в дерево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естественны, а выражение лица настолько спокойно, что четвёрка не успела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стрела воткнулась в дерево, Сюй Ван опустил взгляд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иконкой совы была царапина длиной в палец, покрытая мелкими каплями крови и слегка жгла.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было мест, куда можно было выстрелить, чтобы отправить человека домой, но Чи Инсюэ намеренно промахнулся, лишь слегка задев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Куан Цзиньсинь тут же навёл ракетницу, но У Шэн закрыл ствол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Куан Цзиньсинь успел спросить, Чи Инсюэ с карусели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первый или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шагнул вперёд, заслонив Сюй Вана, поставил древко косы на землю и холодно посмотрел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капитан сказал — третий вариант. Разве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Инсюэ прищурился, глядя не на него, а на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крутое оружие, — он поднял арбалет. — Давай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улыбнулся,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поменяться? Тогда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Инсюэ без колебаний спрыгнул с карусели и спокойно направился к У Шэну, словно перед ним был не противник, а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не шевелился, и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Чи Инсюэ оказался в двух метрах от него, У Шэн взмахнул косой, и лезвие со свистом рассекло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он ещё никогда не атаковал, Куан Цзиньсинь и Цянь Ай даже не успели заметить момент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Инсюэ, казалось, предвидел это, он резко остановился, отпрыгнул назад, избежав удара, и лезвие прошло в миллиметрах от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попав, У Шэн не расстроился, вернул косу в исходное положение, снова приняв вид мирного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намёка на агрессию не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Инсюэ, придя в себя, дотронулся до шеи, но в глазах его появилась улыбка, такая же, как в «Бескрайнем море», когда он презирал своих тогдашних товарищей — лёгкая,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хотел отрубить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Инсюэ вздохнул, с видом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отрубил бы, и что? Я бы не умер, просто отправился бы домой пораньше. К тому же... — он пожал плечами, с сочувствием глядя на У Шэна, — Ты всё равно не смог бы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наконец заговорил, но не в ответ, а задав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вашей команды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Инсюэ опешил. Какой бы острый ум у него ни был, он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отвечу? Наш план — заманить вас к колесу обозрения в ловушку, а потом забрать машину. «Река зыбучего песка» вообще не входила в планы, если бы вы не развернулись...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наговорил, Чи Инсюэ резко замолчал, с шоком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не дал ему опомниться, тут же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прячутся твои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Инсюэ не отводил взгляда, внутренне собравшись, и не позволяя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рот будто жил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Бутин на «Корабле викингов», Ли Цзыцзинь и Ли Ся — у колеса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спрашивающий получал ответ, невольный информатор наконец услышал запоздалое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Кто-то применил к тебе иллюзорную принадлежность «Don’t lie to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шелестел листьями, словно шепчась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против меня иллюзию. — голос Чи Инсюэ потемнел, как и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взглянул на царапину на руке Сюй Вана, затем на обидчика,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прежде чем нападать, 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и Цянь Ай остолбенели, не ожидая, что стратег мстит за капитана, и взглянули на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изо всех сил сдерживался, чтобы не схватиться за грудь, где бешено 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круто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сможет когда-нибудь выкарабкаться из трясины своей влюблённости, если У Шэн продолжает вести себя как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разобраться с ними или сливать им информацию? — Юноша лет семнадцати-восемнадцати, сидящий на крыше «Жука», скрестил ноги, держа в руках геймпад, казалось даже, что перед ним вот-вот появится экран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взъерошенные короткие волосы выглядели так, будто он стригся сам. Глаза сверкали энергией, но голос, то ли намеренно приглушённый, то ли так получилось, звучал с наигранной холодной значимость, что совершенно не сочеталось с его юношеской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утешение, на нём была осенняя флисовая толстовка, что доказывало, что в отличие от своего сумасшедшего напарника Чи, предпочитавшего стиль здравому смыслу, этот парень хотя бы понимал разницу между «модно»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