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 Шэн Чэн очень помог группе главного героя. Главный герой Вэй Ши также знал много вещей о Шестой базе из его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подсказкам, имеющимся у главного героя, Шэн Чэн не лгал, но он все равно немного опасался Шэн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также должен был это осознавать, поэтому, хотя впоследствии он и смешался с группой главных героев, у него никогда не было намерения интегрироваться, и он находился в состоянии блуждания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Странностей в Шэн Чэне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снова посетовал, поднял руку и коснулся гвоздика на ухе, снова связавшись с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[Четвертый дядя, если ты узнаешь какую-либо информацию об организации, в которую Шэн Чэн хочет вступить, дай мне знать как можно скорее.]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подняла бокал, пристально глядя на Шэн Чэна, который принимал ванну, и твердо сказала: [Хозяин, не волнуйся! Я сообщу тебе, как только у меня появится информация!]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возраст, Четвертый дядя все еще был очень надежен в выполнении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отключился от системы и задумался о весеннем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Весеннее совещание официально не начнется, пока в центральный город не прибудут маршалы семи баз.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сюжете, всего через месяц, процветающий центральный город, кажется, будет находитсья на пороге бури. Силы, скрытые во тьме, коварны и изменчивы, они без слов нагнетают более крупные бури и катастрофы, и главные герои, Вэй Шу и другие, воспользуются этой возможностью, чтобы узнать правду об уничтожении Седьмой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имеет никакого отношения к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«слабым» дворецким, ему нужно только хорошо обслуживать своего работодателя, и единственное, что ему нужно сделать, — это посетить собрание дворецких.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рядовое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 Сяо стоял перед зеркалом в полный рост, приводя в порядок свой внешний вид, следя за тем, чтобы на его черном смокинге не было складок, и чтобы каждая часть его черного смокинга была приличной и идеальной. Затем он вышел из комнаты и постучал в дверь комнаты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маршалы приграничных баз все прибыли в центральный город. Согласно следующему графику, злодей должен отправиться к своим союзникам для обмена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маршалов из баз второго уровня приехало?»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посмотрел на дворецкого, застегивавшего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Я Сяо уже давно проверил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 Первой базы Дельбо и маршал Второй базы Чэн Ди прибыли в центральный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назвал две базы второго уровня и поднял голубые глаза на Цинь Ци: «Маршал, мы встретимся с ними?»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предыдущей информации, маршал проявил инициативу и встретился с тремя союзниками приграничных баз только на следующий день после их прибытия в центральный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спрашивал его о том, прибыли ли базы второго уровня в центральный город, что несколько удивило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Ци слегка потемнели, и после некоторого молчания он отклонил предложение: «Забудь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чувствовал, что Цинь Ци должен был о чем-то думать. Он вспомнил оригинальный сюжет, но не нашел никаких подсказок. В конце концов, сюжет развивался с точки зрения главного героя, а то, что произошло со стороны злодея, не было подробно рассказано в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собираешься встретиться с представителями дворецких центрального города и баз второго уровня сегодня днем?» — внезапно заговорил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пришел в себя, его голубые глаза округлились, и он утвердительно кивнул: «Да, мы договорились встретиться в 5:00 вечера. В это время вы должны быть на совещании. Если не будет никаких происшествий, я вернусь к тому времени, как вы закончите совещание».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поднял веки и слабым голосом сказал: «Возьми Эмили с собой и держись подальше от представителя баз второго уровня».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представитель баз второго уровня, Ариэль, была союзником банды убийц с Пятой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не объяснил, почему он хотел, чтобы Я Сяо держался подальше от Ариэль. Дворецкий был достаточно умен, чтобы не спрашивать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на мгновение замер, явно не ожидая, что Цинь Ци скажет это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Цинь Ци оставил Ариэль, потому что хотел, чтобы та выдала силу, стоящую за ней. Чтобы Ариэль не заметила, что что-то не так, решение Цинь Ци не напоминать Я Сяо было бы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Цинь Ци взял на себя инициативу предупредить Я Сяо держаться подальше от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посмотрел в темные глаза Цинь Ци, понимая, что злодей беспокоится о нём. В его сердце внезапно возникли неописуемые эмоции, но на поверхности он все еще послушно кивнул: «Я постараюсь как можно реже оставаться наедине с Ариэль».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спокойно отвел взгляд и, хмыкнув, забрал дворецкого с собой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Весеннее собрание официально еще не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сделав первый шаг в центр города, он уже ступил на поле боя без дыма, и Цинь Ци знал это лучше,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мог чувствовать гнетущее чувство вокруг злодея. Тщательно прочувствовав его и определив, что эта негативная эмоция не заставит его значение TH колебаться, он отпустил свое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все еще было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шагом было защитить Сорена. Если Сорен умрет, злодей может нарушить табу и просто потерять контроль, как когда Вэй Дуо был застрелен.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тот факт, что смерть Вэй Дуо заставит злодея выйти из-под контроля, был всего лишь предположением Я Сяо об оригинальном сюжете и не мог быть подтвержден.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16:30 Эмили постучала в дверь. Я Сяо поговорил со злодеем, вышел из офиса и отправился на ховеркаре к месту встречи с двумя другими представителями дворецких.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знаете, кто эти двое дворецких?» Эмили смотрела вперед, сжимая руль, ее зубы слегка скрежетали при мысли о том, что один из этих двоих был тем самым существом, которое пыталось убить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друга-дворецких Я Сяо, Янь Чи и Болтон, сообщили соответствующую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голубые глаза были задумчивыми: «Ариэль и Чэнь Чэнь,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был представителем дворецких из центрального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мало что знала об этих двух представителях-дворецких, в конце концов, ни один дворецкий никогда прежде не был представителем на Шестой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Сяо, тебе не нужно быть с ними в хороших отношениях, просто сохрани лицо. Когда представители дворецких встретятся, вы трое с разными позициями будете соперниками. Будь 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с одинаковой опаской относилась ко всему, кроме Шестой базы, и всегда чувствовала, что они все будут издеваться над Я Сяо, маленьким ребенком с большим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Я 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не было сюжета, связанного с представителями дворецких, но мысль о том, что там есть Ариэль, которая питает неприязнь к Цинь Ци, разожгла недвусмысленный интерес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назначенное место, Ариэль и Чэнь Чэнь уже сидели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Ариэль и была дворецким-представителем базы второго уровня, она был дворецким не определенного маршала, а дворецким адъютанта маршала первой базы, из чего было достаточно видно ее ошеломляющие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черная форма дворецкого подчеркивала ее нежные изгибы. Увидев, что кто-то подошел, Ариэль вежливо встала, ее темперамент был мягким и тихим, как тихое лесное озеро под лунным светом, и она не могла не заставить людей чувствовать себя хорошо по отношению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Чэнь Чэнь, пожилой седовласый дворецкий выглядевший довольно серьёзно, кивнул, глядя на Я Сяо: «Привет».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также вежливо поприветствовал их и, кратко представившись, занял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договорились встретиться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была для того, чтобы представители дворецких заранее познакомились друг с другом. Конечно, поскольку Ариэль и Чэнь Чэнь оба служили представителями дворецких несколько лет назад и знали друг друга долгое время, так называемое знакомство друг с другом было направлено только на нового представителя дворецких,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не подходила к ним слишком близко, сидя одна у бара и время от времени поглядывая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думала, что дворецким, представляющим приграничные базы, на этот раз, как и прежде, будет Болтон». Ариэль посмотрела на молодого дворецкого перед собой с нужной долей любопытства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должно быть, очень хороший дворецкий».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любил слышать, как люди хвалят его, и сказал со скромным лицом: «Многие так говорили».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на мгновение замерла и тихонько рассмеялась, словно старшая сестра по соседству, осторожно подтолкнув к нему торт, который находился дальше от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Чэнь Чэнь отпил кофе, не издав ни звука, когда поставил чашку. «Учитывая, что через два-три дня состоится встреча представителей дворецких, я не думаю, что нам стоит снова видеться и тратить время на такую ненужную встречу».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моргнул,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Ариэль, казалось, чувствовала, что слова Чэнь Чэнь были слишком утилитарными. Улыбка на ее лице осталась неизменной, а тон был таким же мягким, как и прежде: «Старейшина Чэнь, для нас не пустая трата времени приходить сюда для общения. Помимо служения нашим работодателям, полноценный отдых также улучшит наш настрой».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«Дополнительное время отдыха заставило бы меня почувствовать, что жизнь потрачена впустую, мы просто конкуренты».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не дал Ариэль никакого лица, он был как кирпич, упрямый и неизменный, каждая морщинка на его лбу говорила о его бесчувственности.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хард-рок».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Ариэль болела голова, а затем она доверительно улыбнулась Я Сяо: «Но именно это и делает его превосходным. Я Сяо, ты еще молод, не слушай его. Расслабься, хотя мы и соперники, но наедине мы можем быть хорошими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посмотрел на Ариэль, которая намеренно приближалась к нему, и улыбнулся простой и яркой улыбкой: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медленно, поскольку им все еще нужно было заботиться о своих работодателях, никто из трех дворецких не болтал долго в кафе, вместо этого они ждали, пока они выпьют несколько чашек кофе, и каждый из них добавил друг друга в свой оптический мозг, прежде чем один за другим покинуть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«Эмили,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Сяо, похоже, мило побеседовал с двумя представителями дворецких, его глаза все время были прищурены.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не знала, что маршал уже предупредил Я Сяо держаться подальше от Ариэль. Она спутанно вспомнила сцену приятного разговора только что и раздраженно почесала затылок: «Пошли».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об убийце не может быть решен. Ариэль не должна сейчас напрямую браться за Я Сяо, это не принесет ей никакой пользы, давайте просто оставим все как есть на данный момент, но в ближайшие два дня Я Сяо и Ариэль нельзя позволять проводить время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случай, если произойдет что-то непредвиденное, Эмили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выйдя из кафе, Ариэль села в свой ховеркар. Она сняла галстук-бабочку, достала сигарету из ящика рядом с собой и держала ее в углу рта. Ее теплое и нежное поведение больше не существовало и было заменено яростным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Оптический мозг просигналил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худой и тощий мужчина, его глаза были прикрыты белой повязкой, и казалось, что ему только что сделали операцию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как все прошло?»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ничего не понятно». Ариэль вспомнила выступление Я Сяо в кафе и, нахмурив брови, произнесла: «Это неудивительно. Даже если бы Цинь Ци знал, что я убийца, он бы никогда не рассказал дворецкому, которого знает всего три месяца, об этом 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всякий случай, я в эти дни в клуб 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уже составила план с некоторыми из своих сообщников, чтобы подготовиться к убийству Цинь Ци на Пятой базе, но еще до начала выполнения плана она внезапно лишилась возможности связаться со своими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их всех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не была уверена, отказались ли от нее ее товарищи, но она не собиралась отказываться от своего нынешнего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положению она могла бы скрытно управлять многими вещами, и если бы она просто сбежала, их план по убийству Цинь Ци стал бы только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сестра, ты тоже позаботься о своей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завязанными марлей глазами доверился Ариэль и кивнул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Безжалостные и острые брови Ариэль значительно смягчились, когда она услышала это, по сравнению с теплотой кафе в этот раз, хотя она и не показала улыбку, она была более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Оптический мозг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ховеркаре остался дым, Ариэль затушила сигарету в руке, ее глаза наполнились отчаянным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она хотела, чтобы Цинь Ци похоронили вместе с Седьмой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четыре маршала приграничных баз только что закончили свою встречу, и Цинь Ци сидел в своей первоначальной позе,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перекинулся несколькими словами с Венбором, который спровоцировал его, как только он прибыл в центр города, и как раз собирался выйти за дверь, когда заметил это. Он поднял бровь и с любопытством спросил: «Что? У тебя следующая встреча?»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 для совещаний, отведенная Шестой базе, и встречи Цинь Ци со своими подчиненными также проводились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ты действительно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почувствовал укол грусти. Хотя должность маршала действительно была занятой, редко можно было увидеть кого-то вроде Цинь Ци, который переходил с одного совещания на другое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все такие же ленивые, как ты?» — саркастически спросил Венбор, стоявший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больше ничего нет, вы можете уйти первыми». Цинь Ци не было никакого интереса слушать эту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Ци, прояви манеры!» Венбор почувствовал себя оскорбленным.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сознательно не стал беспокоить занятого Цинь Ци и вытолкнул Венбора, которого разозлило это замечание,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маршалы ушли, снаружи вошли два адъютанта, Мист и Сорен.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пристально посмотрел на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Миста под очками в золотой оправе были спокойны, он кивнул, а затем сообщил: «Мы проследили за возвращением Ариэль в ховеркар, где она снова упомянула клуб в разговоре с мужчиной».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сочетании с информацией, переданной ранее маршалом Первой базы, похоже, что у них все еще есть сообщники, разбросанные по всему так называемому клубу».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«Удалось ли установить местонахождение этого человека?» — Голос Цинь Ци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«Текущее местоположение — ночной клуб в квартале красных фонарей в центральном городе. Согласно информации, этот клуб принимает всех, независимо от личности или возраста, если у них есть деньги, чтобы вступить. Это норма для клубов в центральном городе».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отправил людей, чтобы собрать сведения о его прошлых действиях и другую информацию».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сел на стул, его взгляд упал на документы, которые Мист положил на стол, его глаза были тусклыми и неразличимыми. Через некоторое время он заговорил: «Сорен, иди и расследуй этот клуб, не раскрывай свою личность».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Из-под противогаза послышался приглушенный голос Сорена.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 Сяо все еще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прозвучал андрогинный голос: [Хозяин, со стороны Шэн Чэна происходит действие. Он читал книгу в своей комнате, когда вдруг что-то тихо пробормотал, как будто кто-то отдал ему какой-то приказ.]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на мгновение замер, вспомнив контактный чип на руках тех людей с Элдом, когда он был на Пятой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Шэн Чэн тоже имплантировать чип?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причина, по которой Элд и другие смогли имплантировать чип и при этом остаться незамеченными, заключалась в том, что они не были офицерами, а Шэн Чэн был офицером, хотя и был гражданским лицом, и ему приходилось проходить медицинское обследование каждый день, когда он входил и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Шэн Чэн получил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 любопытством мысленно спросил: [Четвертый дядя, ты слышал, что пробормотал Шэн Чэн?]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[Ему было приказано вступить в клуб.]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резюмировала: [Чтобы вступить в этот клуб, нужно достаточно денег, Шэн Чэн сейчас пытается найти способ вступить в этот клуб.]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[О.] Я Сяо почувствовал, что этот клуб может быть организацией в сюжете главного героя, в которой нет никаких отклонений, он скривил глаза: [Четвертый дядя, меня интересует эта организация.]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удивилась и собиралась сказать, что мы прокрадемся сегодня вечером, но прежде чем она успела что-либо сказать, в следующую секунду она услышала дрожащий голос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смогу ли я вступить в этот клуб?]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вежливо сказал: [Шэн Чэн должен быть очень счастлив оказаться в одном клубе со мной, не так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