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этим вопросом, Лин Хо потерял дар речи. Он только и мог, что взглянуть на Ли Жуна и попытаться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также действительно не ожидал подобного вопроса. На самом деле, он вообще не думал, что Ли Ян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твой брат Лин Хо в последнее время очень напряженно работает, поэтому возвращается домой очень поздно. Чтобы не мешать мне отдыхать, он временно перебрался в гостевую комнату, чтобы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все так и есть, - Лин Хо яростно начал кивать, одобрительно смотря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Ли Жуна, Ли Ян ничего не сказал.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Хо вернулся сегодня рано. Он больше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Ли Ян намекает на то, что он должен жить в одной комнате с Ли Жуном. Это значит, что у мальчика появились глубокие сомнения относительно их отношений. Поэтому он не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закончил. Сегодня изначально я планировал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последнее предложение, он понял, о чем именно говорит. Неужели он правда собирается спать в одной комнате с ЛИ Жуном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Лин Хо постепенно начало учащаться, даже его глаза стали ярче, а настроение более возбужденным, чем раньше. Лин Хо субъективно решил, что он чувствует беспокойство, но на самом деле, сам не осознавая этого, он был в восторге от того, что будет спать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Хо, закончив принимать душ, не знал что делать. Пока в конце концов почти не пробило полночь, он обнял подушку и подошел к двери спальни Ли Жуна, постучавшись.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быстро открыта. Ли Жун был одет в пижаму. Он увидел Лин Хо, держащего подушку. Его волосы мягко падали на лоб, что делало его поле мягким. Сердце Ли Жуна смягчилось, когда он смотрел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Ли Ян уже спал, Ли Жун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вошел в дверь и подсознательно взглянул на кровать. Увидев, что Ли Жун уже расстелил постель, он внезапно почувствовал, что подушка, которую он держал в руках, была совершенно ненужной.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ситуация очень сильно отличалась от предыдущего раза. По крайней мере, тогда Ли Ян ложился спать вместе  с ними. Хотя Лин Хо не знал, что Ли Жун практически сразу же отнес Ли Яна назад в свою кровать, сегодня молодой человек прекрасно осознавал, что он будет делить постель только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все было не в счет, потому что он был под действием афродизиака, во второй раз в постели был Ли Ян, но теперь,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он оба оставались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покачал головой, пытаясь вытряхнуть из головы плохие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Хо размышлял, он почувствовал, как со спины к нему прижалось теплое тело. Лин Хо напрягся. Как только он собирался отодвинуться, Ли Жун взял подушку из его рук и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подержать тебя некоторое время. Ты скрывался от меня в эти дни, так что я даже не мог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себя очень неуютно. Его лицо покраснело. Он даже не знал, когда его уши стали такими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Не думай, что можешь делать все, что захочешь, потому что я сплю в твоей спальне. Сегодня я буду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диван случайно пролилась вода, - сказал Ли Жун, держа Лин Хо. Он потерся о него щекой. Его слова и поступки были как у ребенка, получившего свою любимую игрушку. Он был невероятно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такой жар, что он был уже на грани самосожжения. Он, выслушав слова Ли Жуна, взглянул на диван и увидел, что он был просто залит водой. Кто-то явно хотел, чтобы диван был весь мокрый. Он не мог найти на диване сухого места более размера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полу было разбросано средство от тараканов, а лишнее одеяло было выстирано, так что на нем невозможно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 голову и уставился на Ли Жуна,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обнимал Лин Хо и не отпускал его. Он пытался вести себя хорошо, даже если он, по сути, заключал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некоторое время смотрел на него, чувствуя головокружение, расстройство 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скрыл свою панику спокойствием, и, сам не понимая благодаря каким силам, решил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мне нужно идти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перестал бороться против Ли Жуна, который еще какое-то время просто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причина Лин Хо была оправданной, Ли Жуну пришлось отпустить его. Он смотрел, как Лин Хо поднимает одеяло, и, не оглядываясь, ложится в постель,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на месте, нерешительно коснувшись своего носа. Когда он подумал, что наконец-то может спать сегодня ночью с кое-кем, он больше не хотел стоять на холодном полу. Он подошел к кровати и осторожно лег в постель, стараясь действовать так тихо, чтобы Лин Хо внезапно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лежал почти в метре от Лин Хо, ненавидя свою слишком большую кровать. Теперь ему оставалось только дождаться, когда Лин Хо заснет,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лежал на боку спиной к Ли Жуну, стараясь заснуть. Хотя он находился на самом краю кровати, он мог почувствовать в своем сознании каждое движение Ли Жуна. Несмотря на то, что между ними все еще было определенное пространство, Лин Хо все еще мог почувствовать вибрацию, вызванную опусканием кровати, когда Ли Жун лег, и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так нервничал, что мышцы его спины были напряжены. Он боялся, что Ли Жун внезапно обнимет его, как сделал это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Хо думал о том, что он должен выгнать Ли Жуна, если тот приблизится к нему, он понял, что Ли Жун постепенно затихает и видимо, не собирается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закрыл глаза, чувствуя, что его настроение в этот момент было весьма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