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не знал, что он подтолкнул вину за то, что он делал, на семью Бай. В любом случае, Лин Хо теперь был на его территории, так что именно за ним было последнее слово в отношении того, кого он видел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волнение Бай Йиран, взгляд в глазах Ли Жуна не изменился. Он сказал легкомысленным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три дня. Пусть они уйдут из города и никогда  не возвращаются. В противном случае, через три дня я займусь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была немного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 Мне не нужно, чтобы ты вмешивался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она знала, что Ли Жун просто притворяется. Теперь он не мог не показать свою природу, желая вмешиваться в ее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могу, - улыбнулся ли Жун и сказал с сарказмом в своем голосе. – Мне очень жаль, но я тоже живу в этом сообществе. Поведение твоей семьи также доставило мне много проблем. Кто знает, может быть, в следующий раз они попытаются выманить деньги у меня. Так что для того, чтобы не допустить неприятностей, я предлагаю тебе разобраться с этим вопросом как можно скорее. В течение трех следующих дней ты освобождена от работы. Если ты разберешься с этой беспокойной семьей пораньше, то ты можешь вернуться на работу,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Жун встал, и, не оглядываясь на покрасневшее от смущения лицо Бай Йиран, вернулся в офис, чтобы посмотреть, не спит ли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спал очень крепко. Возможно, он все утро напрягал нервы и работал под высоким давлением. Сейчас, когда он внезапно расслабился, было естественно, что он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покачал головой и закрыл дверь. Неужели этот человек больше хотел преследовать Бай Йиран или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проснулся после того, как мечтал о том, чтобы побить Ли Жуна. Он был ошеломлен на некоторое время. Очевидно, что он заснул,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что находится в гостиной в офисе Ли Жуна, Лин Хо взглянул на время. Было без пяти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без пяти семь.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внезапно выпрыгнул из кровати, быстро привел себя в порядок и подошел к двери. Глубоко вздохнув, он осторожно приоткрыл ее, а затем заглянул в появившуюся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никого не было. Ни одной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Ли Жун уже не работает? Почему этот парень не разбудил его, разве он не должен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вздрогнул от испуга. Как только он повернул голову, он увидел, что за его спиной стоит человек, который уже должен был уйти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Лин Хо попытался медленно успокоиться, попутно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тихо ходишь, хочешь напугать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опустил голову и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украл, раз тебя так легко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осознавал, что их нынешние позы были немного двусмысленны. Он просто прислонился спиной к двери, чтобы успокоить свое сердцебиение,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этой комнате стоит слишком дорого. Если однажды у тебя не будет денег, то просто продай эти вещи и тебе не нужно будет беспокоиться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денег, то просто позволь мне дать тебе столько, сколько тебе нужно. Тебе не нужно тратить усилия, чтобы что-то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что тот шутит, поэтому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босс, я тоже богат, не так ли? Так что мне не нужны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триумфальный взгляд Лин Хо, и в его сердце появился зуд. Он не мог не протянуть руку и не пригладить волосы Лин Хо, которые после сна были в беспорядочном состоянии, что отвлекало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ванную, чтобы привести волосы в порядок. Ты можешь собраться и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уйти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почти подозревал, что у него проблемы с ушами. В этот период Ли Жун всегда мог найти различные причины, чтобы заставить его работать сверхурочно. Теперь ему уже начало казаться, что сверхурочная работа – это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приведи себя в порядок, и я отведу тебя поесть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Хо загорелись, когда он услышал про вкусную еду. Он проскользнул под рукой ли Жуна, так ничего и не сказав по поводу прикосновения к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пошли в ресторан западной кухни, о котором было много хороших отзывов. Хотя официально это не было рестораном для пар, казалось, что большинство гостей именно таковыми и являлись. В конце концов, было общеизвестно, что этот ресторан – хорошее место для свиданий и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сначала действительно этого не заметил. Он просто попросил Лю Ци заказать ему столик в ресторане западной кухни, такой, чтобы там была вкусная еда. Он не ожидал, что Лю Ци может ошибиться  и заказать для него столик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также не ожидал, так это того, что здесь он и Лин Хо встретят Бай Йиран и Шен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немного удивлен, что он смог встретиться с героиней, однако смог быстро отреагировать и показать правильный образ для такого случая. Выражение его лица было немного обиженным. Лин Хо посмотрел на лицо героини, которая не осмеливалась посмотреть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это то, чем ты занята сегодня вечером, как ты сказала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послушай, дай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чувствовала тревогу, думая, что Лин Хо может ее неправильно понять. Однако в это время Шен Вэньцзин, который, казалось, чувствовал, что ситуация недостаточно хаотична, подлил масла в огонь,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для нее никто. Это ее свобода выбирать, с кем она хочет поужинать. Почему ты допрашиваешь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самоуничижительно засмеялся,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не ее парень. Я был слишком любопытен, мне жаль, что я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Хо повернулся и вышел. Ли Жун холодно взглянул на них, а затем пошел за Лин Хо, пытаясь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хотела было догнать его, однако ее напугал взгляд, которым Ли Жун посмотрел перед своим уходом. К тому же из-за уговоров Шен Вэньцзина она решила остаться с ним и закончить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Лин Хо… ему нужно было просто подождать, пока она закончит выполнять задание отца. Затем она объяснится с ним. К тому же прогресс в их отношениях был действительно немного медленный. Может быть, сейчас было самое время заставить его ревновать, чтобы он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поспешил догнать Лин Хо. Он чувствовал себя немного неудобно, когда увидел, что тот показывает такое выражение лица ради Бай Йиран. Однако он приписал такое отношение тому, что он чувствовал те же эмоции, что и Лин Хо. В конце концов, для него было нормально чувствовать себя некомфортно из-за того, что Бай Йиран была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сделал вид, что он расстроен. Его лицо застыло, когда за ним в отчаянной погоне шел злодей. У Лин Хо не было другого выбора, кроме как продолжать выглядеть очень расстроенным. Он прошел еще несколько шагов и внезапно остановился. Затем он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идешь за мной, чтобы посмотреть, как из меня сделали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холодно посмотрел на него, ничего не сказав. Он выглядел еще более расстроенным, чем сам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знаю, что тебе тоже неудобно. Как насчет того,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человека нормально выпить, чтобы облегчить свое горе. А когда он напоит злодея, то ему не нужно будет бояться случайного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сегодняшняя встреча с героиней была случайной, и система не предупредила его заранее. К счастью, он смог быстро отреагировать, иначе его точно ждало бы наказание из-за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Лин Хо закончил говорить, выражение лица Ли Жуна слегка изменилось, как будто он о чем-то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пойдем в другой ресторан, чтобы поесть, а потом отправимся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может позволить этому парню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 сожалением согласился. Он задумался, не мог ли злодей заметить, что он хочет его напоить?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возможно? Если это правда, то Ли Жун невероятно хорош. Просто подумать, он мог понять, что кто-то хочет воспользоваться возможностью напоить его, чтобы напиться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