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Хо выбрал ближайшую кофейню. Он посмотрел на часы и увидел, что было почти 8 утра. Он решил быстренько все закончить. Ли Жун не должен заботиться, если он опоздает на минуту или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говорите, что вы хотите.  Мне еще нужно успеть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должен ходить на работу, если ты такой богатый? – грубо прервал его толстяк.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хочу быть паразитом, который только и умеет, что пить кровь 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обзываешь? – голос маленького толстяка внезапно стал громче, сразу же привлекая к себе недовольные взгляды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никого не называл, ты тот, кто автоматически отреагировал. Кроме того, если ты будешь громко говорить, менеджер попросит тебя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хотел что-то сказать, но мать его вовремя остановила. Тетя героини повернула голову и что-то прошептала маленькому толстяку на ухо. Затем толстяк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мы пришли к тебе сегодня потому, что мы внезапно не можем связаться с Йиран. Я хочу спросить, не мог бы ты помочь нам связаться с ней. Бабушка Йиран сейчас очень больна. Все эти годы мы упорно лечили бабушку, и наша семья уже довольно сильно задолжала. Она часть нашей семьи. Если между нами есть какие-то недоразумения, то нам нужно просто поговорить, но почему-то вдруг мы даже не можем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сказав это, заплакала, закрывая лицо. Дядя героини, сидевший рядом с ней, хотел что-то сказать, но в конце концов просто похлопал ее по плечу, не осмеливаясь встретиться взглядами с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думаете, Лин Хо не понимал, что они хотят? Да они просто пытаются получить деньги от него. Однако эти люди ему не родственники, поэтому он не заботился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попросил у официанта бумагу и ручку, а затем включил телефон и написал контактную информацию героини. Написав, он протянул им листок бумаги, притворившись, что не понимает, что имела в виду тетя героини,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номера телефонов Йиран и ее отца. Вы можете попробовать один или другой номер. Не волнуйтесь, вы сможете связаться с ними. И не благодарите меня, просто считайте, что вы угостили меня чашечкой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встал и ушел. Прежде чем семья героини успела отреагировать, он уже давно убежал. Лин Хо читал оригинальное произведение, так что он знал родственников героини лучше, чем она сама. Так как это была не его работа разбираться с ними, и не было возможности показаться ООС перед этими людьми, то, конечно, он не даст этим людям и шанса воспользоваться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пришел в компанию, была почти половина девятого. Он осторожно поднялся на двенадцатый этаж. Однако когда дверь лифта открылась, его так сильно напугал злой злодей, стоявший у двери, что у него чуть было не выскочило сердце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стоял здесь, пугая меня до смерти? – Лин Хо похлопал себя по груди, пытаясь хоть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Жун ничего не сказал. Он подождал, пока они войдут в его кабинет, после чего закрыл дверь и начал издавать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причине твоего опоздания.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проспал. Обещаю, что в следующий раз я не опоздаю, - Лин Хо не хотел говорить правду Ли Жуну, в основном потому, что боялся, что тот, как дурак, побежит к семье героини, не задумываясь, и попытается завоевать ее расположение, действуя как местный тиран, бросающий на ветер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расположение героини и сэкономить для него немного денег, Лин Хо решил не говорить ему. Если честно, быть хорошим человеком в тишине было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Жун вернул бы ему роскошное офисное кресло, которое он отправил в компанию два дня назад, то это чувство, несомненно, улучшилось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погружен в свои мысли, и голос Ли Жуна внезапно вернул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на двадцать девять минут и сорок шесть секунд. Ты хочешь, чтобы это вычли из твоей заработной платы или ты будешь работать сверхурочно. Или то и другое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видел, что Лин Хо лжет ему, однако он был слишком ленив, чтобы раскрыть это. Ему не нужно было спрашивать самого Лин Хо, если он хотел знать,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поскольку Лин Хо недавно переехал в новую квартиру, первоначально установленное наблюдение за ним было практически полностью аннулировано. Только мониторинг в мобильном телефоне Лин Хо все еще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изначально думал, что теперь, когда этот человек будет сидеть у него под носом каждый день, то не имеет значения, что наблюдения больше нет, так что он не сказал, настроить его снова. В результате этот парень фактически начал лгать ему. Ли Жун не мог не подумать о том, что возможно, ему все же стоит переустановить наблюдение в доме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также было необъяснимое чувство, что ему лучше остановиться сейчас. Иначе если потом Лин Хо узнает об этом, то окончательный результат может ему сильно не понравится и все выйдет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об этом, Ли Жун, наконец, решил последовать своей интуиции и остановиться из-за сильного желания выжить. В конце концов, его интуиция всегда была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со смертельным взглядом своего непосредственного босса, Лин Хо собирался уже начать бороться, думая о том, есть ли третий выход из данной ситуации. Впрочем, Лин Хо был помилован, когда в дверь постучали.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пришел, была Бай Йиран. Когда Лин Хо увидел ее,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Йиран, входи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сейчас в его глазах была как настоящая спасительница. Поскольку героиня появилась, то она обязательно привлечет всю огневую мощь злодея, то есть, извините, его внимание. Пока внимание Ли Жуна будет отвлечено, тот может забыть, что он опоздал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Лин Хо подумал, что ему повезло, на самом деле Ли Жун вовсе не собирался отпускать его. Ли Жун отошел в сторону и холодными глазами наблюдал за любезностью Лин Хо по отношению к Бай Йиран. Он почувствовал, что эта сцена была такой же необычайно отвратительной, как и всегда.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помощник Лю попросил меня прийти и доставить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Бай Йиран немного испугалась холодного выражения лица Ли Жуна. Лин Хо также был весьма удивлен Ли Жуном, который внезапно изменил свое лицо. Разве он не должен был быть милым к героине? Этот парень что, настолько ревнив?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соперника такого мелкого человека, как Ли Жун, на Лин Хо лежало большое давление. Чтобы разрядить атмосферу,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мне файлы,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взять бумаги из рук Бай Йиран. Однако Лин Хо недооценил собственничество Ли Жуна, потому что когда его рука была на полпути, документы были перехвачены большой рукой. В то же время над его ухом прозвучал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Йиран покраснели, и она обиженно посмотрела на Лин Хо. Лин Хо кивнул ей, и позволил ей выйти из кабинета. Сейчас они находились на территории Ли Жуна, поэтому сражаться с ним напрямую было бы очень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вышла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повернулся и посмотрел на Ли Жуна, который все еще был мрачным. Он подавил желание сжать шею и указал на табуретку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уставился на него глубоким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сверхурочно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босс, так что то, что он говорит, лучше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Лин Хо жаловался на злодея. Разве Ли Жун не понимал, что его поведение только оттолкнет героиню от него все дальше и дальше. Но в результате этот злой капиталист просто хочет эксплуатировать свою рабочую силу. Поэтому Ли Хо решил не напоминать ему об этом. Пусть героиня продолжает его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 нанес критический удар по Ли Жуну, Лин Хо в своей душе отомстил за свои страдания и вернулся на свое место, чтобы приступить к работе. Табуретка под ним изначально была неудобной, но теперь он к ней привык. Лин Хо не мог не подумать, что он не ожидал подобного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Йиран вечером закончила работу вовремя, она не стала ждать Лин Хо. Первоначально она думала, что когда Лин Хо будет работать в компании Ли, они смогут часто видеться. Но кто же знал, что из-за препятствия в лице Ли Жуна, она и Лин Хо будут как будто разделены стеной. Иногда ей было трудно увидеть его хоть один раз в течение всего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Йиран подумала о том, что Ли Жун так смущает его из-за нее, в ее сердце становилось все больше и больше отвращения. Но нельзя отрицать, что где-то в глубине души она также испытывала тайное удовлетворение. Она была втайне рада, что двое таких прекрасных мужчин ревновали и соревновались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