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Жаль, что у Людвига не было постоянной привычки лазить по социальным сетям вне зависимости от того, где бы он ни был. Он просто посмотрел на репортера, не подозревая, что слова того вызвали столь большой шок у пользователей сети. К тому же, талия Хайдена была такой гибкой и сильной. Людвиг был вполне доволен ей и не мог не ущипнуть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пользователи сети, наблюдавшие за этим через прямую трансляцию, уже начали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Людвиг, убери свою руку! Убери ее! Ты можешь касаться только талии нашего Величества!!!»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мышцы живота Его Величества Хайдена не прекрасны? Разве его пресс не идеален? Иди домой и прикоснись к Его Величеству!»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что есть у этой зерговской лоли с плоской грудью, кроме тонкой талии?»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что, отравили зерги? А что, если Хайден узнает об этом и будет недоволен?»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происходило, шокировало многих людей, особенно тех, чьи физические и умственные врожденные способности не были высоки и они могли заниматься только «вторичными отраслями». К тому же, у Людвига за это время также собралась небольшая группа поклонников, которые пытались противостоять тем, кто огорчался за Хайдена и осуждал Людвига за то, что он «слеп».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отрицаю, что Хайден превосходен, но ваши чувства принадлежат вам. Как посторонние, вы ничего не знаете о том, что произошло между ними. Вы просто нажимаете на господина Людвига, заставляя его вернуться к Хайдену, не так ли? Однако разве это по сути не означает, что вы призываете его также предать империю? В конце концов, Хайден сейчас зерг. На самом деле, я думаю, что господин Людвиг должен бросить его. В конце концов, разве среди нас, людей, нельзя найти хорошую пару?»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случилось с зергами? Хайден спас бесчисленное количество людей и на протяжении многих лет защищал империю. Кем бы он ни стал, этот факт не изменится. Я не думаю, что то, что он зерг – такое уж большое дело, да и волнует оно в основном только парламент. Именно они говорят, что зерги – смертельные враги, которые хотят уничтожить человеческую цивилизацию. Я думаю, что они просто пользуются случаем, чтобы увеличить налоги и расширить свою власть!»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осужденный парламент: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Людвиг обнял Хайдена за талию и тут же применил летную технику. Он разогнался и выскочил наружу. Еще у него в руке была подготовлена антигравитационная руна.  В конце концов, Людвиг не хотел быть похожим на древних волшебников, которым было достаточно пробежать десять метров, чтобы начать задыхаться. В конце концов, с его слабым телосложением он действительно не смог бы удержать Хайдена одной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друид, который только что сменил профессию, все еще не успевал. Он долго стоял на месте, но так и не смог добиться описанного магом состояния  превращения в «сверхбыстрое четвероногое животное». Он только и мог, что молча смотреть на Элана и краснеть.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впервые Элан не насмехался над ним, а лишь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Практика помогает добиться совершенства. Не волнуйся и старайся 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насмешек искусственного интеллекта Найджел почувствовал, что давление, оказываемое на него, резко упало. Друидов, которых описывал Людвиг, можно было охарактеризовать как крайних извращенцев, которые легко превращались в животных, живущих на полях и в горах. Они с легкостью могли превратиться как в орла, так и в леопарда. Как друид, который недавно только стал таковым, Найджел, к сожалению, даже несколько раз не бывал в зоопарке, так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Элан молча обернулся, взял упавший на пол метеорит размером с кулак, смиренно положил его в карман и быстро погнался за Людвигом. Бионическое человеческое тело с искусственным интеллектом было оснащено пропеллерами на стопах и ладонях. С их помощью было довольно удобно делать работы по капитальному ремонту звездолета прямо из кабины. Репортер не отставал от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эй… подождите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Репортер кричал, преследуя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Смотрите, это самый сильный человек на сегодняшний день. Я думаю, что не ошибаюсь, говоря, что господин Людвиг – самый сильный на сегодняшний день человек, ведь маршал Хайден… то есть Его Величество Хайден был исключен из представителей человечества, и поэтому не может считаться сильнейшим человеком. Понятие «магия» коснулось каждого, но прежде мы никогда так интуитивно не ощущали, насколько сильна магия господина Людвига. До сих пор… Боже! Всю стену снесло ветром!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Людвиг свирепо повернул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Иначе ты будешь следующим, кто улетит!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Репортер тут же крепко закрыл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Людвиг не знал, так это того, что в звездной сети он уже давно носил титулы вроде «Терминатор репортеров», «Кошмар новостей» и «Доминатор СМИ».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прошли через ряд подземных коридоров. Люди, которые присутствовали на аукционе, уже давно разбежались, напуганные шумом. Частные военные компании не могли остановить Хайдена и Людвига, к тому же, у них хватило достаточно разума для того, чтобы в первую очередь защищать свои секреты. Члены этих компаний убежали даже быстрее гостей. Теперь подземная часть аукционного дома была их личной территорией, где они могли делать все, что хотят. Конечно, здесь все еще было все заперто, однако электронная дверь не то, что могло бы остановить мага.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Часть комнат была заполнена лотами, которые еще не успели выставить на торги. Часть была завалена оружием, а остальные представляли собой ряды запертых дверей, которые, с первого взгляда, были наполнены каким-то лабораторным оборудованием.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Репортер: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Частные военные компании настолько богаты? Это все первоклассное оборудование. Аппарат для регенерации клеток, который стоит вон там, доступен для использования только Ее Величествами королевами-близнецами. Это совершенно новая концептуальная машина в империи!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Людвиг не заставлял его замолчать. В конце концов, сейчас рот репортера был похож на автоматическую машину для комментариев. Он начал описывать каждую машину, как будто она была настоящим сокровищем. Даже Хайден не мог полностью распознать все это оборудование.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Репортер странным тоном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прототип все еще является незавершенной работой Имперской Академии Наук! Связаться с ним могут только высокопоставленные члены парламента, и даже они подписывают соглашение о неразглашении, прежде чем войти туда и посмотреть. Согласно имеющейся у нас информации, этот эксперимент еще не был завершен. Так как частные военные компании могут иметь такую технологию? – после этого он начал давать объяснения. – Как мы все знаем, жизненная сила зергов сильнее, чем у людей. Травма, которая для человека может быть фатальной, у зерга может быть излечена за весьма короткое время. Это способность, которой мы, люди, завидовали в течение долгого времени. Этот инструмент для активации клеток был вдохновлен этой способностью. С его помощью можно попытаться излечить серьезные травмы за короткое время, активируя клетки… Нет, как это может быть? На подшипнике стоит клеймо Имперской Академии Наук!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в звездной сети поднялся настоящий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http://bllate.org/book/14512/1285127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