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маршалов семьи Сидэ лично не бросились на место происшествия, хотя их сыну в то время угрожала опасность. Однако мать Диоса, взглянув на сообщение о состоянии его здоровья, присланное военным врачом, была уже не так напряжена,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здании парламента Галактической империи. В большом кольцеобразном конференц-зале были только военные маршалы и офицеры званием выше генерал-майора. Члены парламента без реальной военной мощи, выходцы из бизнеса и представители других отраслей не были включены в это собрание. Отображаемая на голографической проекции информация еще не была вскрыта, и они могли лишь видеть красное слово «Секретно».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Диоса, маршал Джерри Сидэ, перестала обращать внимание на происходящее в академии святого Джорана, выключила сообщение, оповещающее ее о состоянии здоровья ее сына, а затем резко оглядела всех своим орлиным взглядом. После этого она повернулась к тем, кто заседал  во главе длинного парламентского стола – это были две одинаковые молодые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Величества, замечания маршала Хайдена были крайне безответственными. Варварство и опасность зергов – это уроки истории, которые мы получили, заплатив кровью поколений людей. Сейчас он так небрежно говорит, что зерги могут быть разумной цивилизацией. Подобные замечания могут легко поколебать доверие людей к священной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генералов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Величества, человеческое звездное поле в целом сейчас очень мирное. Это больше не эпоха кризиса и тотальной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Королевы-близнецы сидели рядышком на троне, и ничего не говорили, а просто спокойно наблюдали за происходящим. На самом деле, в большинстве случаев королевы-близнецы были просто символом национального единства, а смысл их существования ничем не отличался от декоративных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королева, что сидела слева на торне, была одета в традиционное белое платье старой Империи Солнца. Юбка и воротник были украшены золотыми фигурками солнца в ретро стиле. Аксессуары для волос и украшения также все сияли золотом, как солнечный свет. Она выглядела очень элегантно и достойно. Другая королева, сидевшая справа, была одета как механизированная звезда Галактической Федерации. Платье было разработано так, чтобы имитировать внешний вид человеческих мехов первого поколения. Форма короны также была сделана в стиле оголовья, которое раньше использовали для подключения меха к нервной системе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королевы всегда должны были быть бок о бок, символизируя неразделимое будущее двух человеческих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украла наше любимое платье! – сказала одна из них очень тихим голосом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ты схватила мем, который мы больше всего хотели опубликовать вчера, - ответила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просил тебя использовать псевдоним!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повернули головы, и королевы-близнецы тут же перестали спорить и дружно улыбнулись. Они даже слегка наклонили головы под одинаковым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 маршалов, обладающих фактической военной властью, самым старшим был маршал Адриан. Именно он 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Величества, маршал Джерри, я думаю, что то, что сказал Хайден, не лишено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Величества, маршал Хайден родился во внешнем звездном поле как мусорщик. Он даже не ходил в школу и не получил нормального образования. Я очень обеспокоена тем, что он может поверить в ложные слухи и убедить в них других, - ответила маршал Джерри. – Я считаю, что маршалу Хайдену следует как можно быстрее найти партнера из престижной семьи с отличным образованием на тот случай, если маршал Хайден случайно отклонится от своего предназначения.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углу генерал-лейтенант ухмыльнулся 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была просто сказать, что он должен жениться на майоре Диосе…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Диос – лучший кандидат, не так ли? У него отличная квалификация, и он уже имеет большие достижения в войне. К тому же, он абсолютно предан интересам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это Джоанне Шлегель. В свое время именно Диос преследовал Ся Цзо. Поскольку Ся Цзо любил в детстве фильмы о супергероях, Диос подражал герою фильма и устроил для него фейерверк с помощью силового ядра меха. Тогда ты попросила журналистов снять это видео. Оно, кстати, по-прежнему находится на вершине списка романтических историй в звездной сети. Теперь, когда Ся Цзо стал взрослым и его уровень застрял на двойной Е, то ваша семья тут же бросилась расторгать помолвку. Ты считаешь, что поскольку у семьи Шлегель нет преемника, а Джоанна задерживается на линии фронта и не может вернуться в ближайшее время, то теперь тебе нужно приложить все усилия, чтобы победить Хайдена?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 представителей двух разных фракций столкнулась друг с другом в зале парламента. Королевские гвардейцы открыли энергетический щит, закрывая сидящих на троне королев. Сами королевы-близнецы вздохнули в унисон, тайно используя световой мозг, чтобы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Аристократы дерутся на частных собраниях. Хайден, видно, что в плане драк между дворянами и простолюдинами нет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присутствующие были высокопоставленными дворянами, драка проводилась при помощи ментальной энергии, так что фактически ни один стул даже не сдвинулся с места. Маршал Джерри и генерал-лейтенант уставились друг на друга, даже не моргая. Наконец, две королевы сказали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давайте прекратим. Что насчет той секретной информации, которую маршал Джоанна прислала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информация от Джоанны Шлегель была отправлена прямо в военное ведомство. Это было видео, которое было снято ей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очень странно, мой «Легион Розы» и я были атакованы зергами-самоубийцами один за другим. На самом деле, эти группы зергов намного более сумасшедшие, чем обычно, они совершенно игнорируют свои жизни. Я не знаю, что это значит, но вполне возможно, что зерги решили спровоцировать новую тотальную войну. Возможно, что-то произошло среди зергов, что сделало их неспособными поддерживать нынешнюю ситуацию и они решили пойти на риск. Вероятнее всего, правда, стоящая за тем, что сейчас происходит, может повлиять на все следующее столетие…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можно было увидеть множество тел низкоуровневых зергов, однако «Легион Розы», похоже, находился в идеальной форме и потери были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«Легион Розы» зафиксирован очень необычный сигнал зергов. Империя не имеет никакой информации о таком сигнале. Я подозреваю, что это может быть флот короля зергов! Мой план возвращения был изменен…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этот день Людвиг получил сообщение от Диоса: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«Диос: Маршал Джоанна задерживается во внешнем звездном поле. Я думаю, что у тебя найдется время, чтобы встретиться и поговорить о том, как решить нашу проблему?»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прочитал сообщение и оглянулся на Людвига, который резал какой-то неизвестный предмет в лаборатории: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вас кто-то ищет…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ищет дальше!- Людвиг взял в руки стакан с какой-то неизвестной жидкостью, а затем поднял голову. – Как я уже сказал, электронным изделиям с электромагнитным излучением запрещено появляться в моей лаборатории! Это может повлиять на точность моих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дверного проема лежали робот-уборщик и робот-питомец. Перед ними находилась линия, выжженная огненной магией. Маг элегантно написал рядом с ней: «Искусственному интеллекту и светлым мозгам вход запрещен!»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Хайден только и мог, что молча положить выброшенный Людвигом из лаборатории светлый мозг и повернуться,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