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то, о чем говорил Ху Ли, Цзин Ли смягчил выражение своего лица. Он поднял глаза и взглянул на седовласого старика. Увидев, что Цзин Ли принимает сердце жизни, тот, наконец,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хотел бы поблагодарить вас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Слова господина Цзина радуют меня, - седовласый старик кивнул и быстро встал, а затем снова сказал. – Поскольку господин Цзин только проснулся, то этот старик не будет слишком сильно вас беспокоить. Я попросил приготовить немного еды раньше, так что ее должны будут принести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господин Цзин, хорошенько отдохните здесь. Теперь, когда этот старик здоров, то кем бы ни был враг, я никогда не позволю ему войти в мой лес и приставать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также было ответом на те слова, которые сказал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сделал паузу, а затем подумал о чем-то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у меня есть несколько вопросов, которые я хотел бы задать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знаю ответ, я скажу вам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когда-нибудь слышали о том, что некоторые духи нападают на людей и других духов, чтобы накопить демоническую энергию и с ее помощью увеличить базу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 о группе, которая называет себя кланом Темного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Клан Темного леса? – Цзин Ли впервые услышал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 только, что они называли себя так раньше. Я не знаю, изменилось ли это название сейчас, - старик начал объяснять. – Клан Темного леса существует тысячи лет, накапливая силы и увеличивая свою базу совершенствования. Однако пару сотен лет назад духовная энергия этого мира быстро начала исчезать, и после этого практически никому не удавалось улучшить свою базу совершенствования. Однако Клан Темного леса решил свернуть с праведного пути, действуя иногда бессмысленно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звучало похоже на то, как действовали эти духи, которые накапливали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что-нибудь знаете о силе клана Темного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ничего. Но я имею немного информации о главе клана. Он дух, который совершенствовался десятки тысяч лет, жестокий и амбициозный. Хотя никто его уже давно не видел, его сила считается самой лучше в мире. Сотни лет назад он даже хотел накопить силы, чтобы низвергнуть небесный закон этого мира и заменить его. После того, как духовная энергия начала исчезать, клан Темного леса начал сходить с ума. Экспансия, использование демонической энергии, охота на духов – всем этим в основном занимаются именно они. Более того, этот мир чуть было не пал от его рук более 20 лет назад, однако ему не удалось победить. Но с тех пор я больше ничего не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двадцати лет назад? – Цзин Ли чувствовал, что что-то в этой цифре беспокоит его, однако какое-то время он просто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старик. – Он заметил трещину в пустоте более 20 лет назад и почувствовал, что наконец-то для него появилась возможность победить небесный закон. Он создал формацию, пытаясь изменить свою судьбу и низвергнуть небесный закон, но у него ничего не получилось. Я не знаю, что именно тогда произошло, но по формации ударили небесные молнии, разрушая ее. Даже сам глава клана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заменить небесный закон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прищурился, чувствуя еще большее отвращение к духу, который осмелился совершить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нахлынувшие эмоции в своем сердце,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 ли вы о каком-то тайном сокровище, которое может спрятать запах демонической энергии, которым может обладать клан Темного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знаю, - старик нахмурился, а затем немного пристыжено сказал. – С тех пор, как аура этого мира начала становиться все более скудной, я постепенно начал регрессировать. Мне нужно было поддерживать ростки клана, так что у меня просто больше не было энергии, чтобы заботиться о том, что происходит во внешнем мире. Однако глава клана демонов очень манипулятивный дух. Если имеется какое-то секретное сокровище, способное на это, то высока вероятность, что он не захочет тратить его впустую…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думаете, что клан Темного леса контролируется духом, который поглощает демоническую энергию? – когда Цзин Ли услышал это, то он подумал о еще одной интересной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 Ли не мог учуять демоническую энергию, то может быть, дело не в том, что те намеренно скрывали ее, а в том, что ее вообще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некоторые духи, которые погрузились в неправедный путь, могут продолжать использовать свои демонические силы, есть возможность того, что если ими управляет кто-то другой, то они будут постепенно терять свою волю и становится марионетками. Особенно в том случае, если их контролировали в течение длительного периода времени. И в марионетке все равно может остаться нечистая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наконец, понял, почему Ху Ли ничего не мог учуять на Чжан Гуолине или Ху Фейфей. Однако в то же время он выяснил, что может запутаться в весьма сильном заговоре. Похоже, что этот дух не только хотел свергнуть небесный закон, но и для того, чтобы как можно быстрее восстановить свои силы, он стал еще более обезумившим. Выйдя из-под контроля, он хотел забрать духовную силу всех в этом мире, даже слабых духов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то я думаю, что мы, вероятно, стали его следующей целью, - Цзин Ли поднял глаза и взглянул на людей вокруг него, рассказывая всем о своем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покачал головой 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мы можем позволить себе такого врага. Однако поскольку пока я могу временно подавить его, то это означает, то его рана еще не зажила. Так что, скорее всего, нам нужно будет как можно быстрее решить эту проблему, иначе у нас не будет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лица всех присутствующих немного побледнели, однако они кивали очень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них и собирался сказать еще что-то, но тут он услышал, как звонит его мобильный телефон. Он мог только временно замолчать, и взять его в руки. Затем, увидев имя звонящего ему абонента, он на мгновение опешил, после чего уголки его губ неосознанно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