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Основой для этой сцены послужило изображение званого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банкетном зале, где собрались гости, хозяйка банкета красуется в красной помаде, нося великолепное вечернее платье. Она выглядит как настоящая королева. В момент открытия двери банкетного зала она медленно выходит из ослепительного белого света. Ее выход настолько изумил собравшихся гостей, что они начали тихо переговариваться, смотря на нее восхищенными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казалась довольной, увидев то, что ее выход вызвал такую сенсацию. Она приняла высокомерную позу, спускаясь в холл по длинной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шла, большое количество людей постепенно начало окружать ее, восхищенно смотря ей в спину, не желая отводить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полностью игнорировала реакцию окружающих ее людей, продолжая неторопливо идти. Однако, как только она ступила на самую первую ступеньку, она услышала, как дверь позади нее снова открылась. После этого послышался более сильный шум, и глаза гостей моментально отвлеклись на нее, снова смотря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привлеченная любопытством, королева медленно повернула голову и посмотрела в направлении двери. Из нее медленно выходил молодой человек. Официальный костюм, в который он был одет, подчеркивал его идеальную фигуру, а его изысканные черты лица заставляли его выделяться среди присутствующих. Любой гость поражался элегантности и благородству, которые были видны во всех его жестах. Он был подобен молодому господину, который заставлял людей не в силах оторвать от него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молодой человек также поднял глаза на королеву, стоящую на ступенях, и его тонкие губы, накрашенные карамельно-тыквенным цветом, медленно красиво изогнулись. Это мгновенно добавило шарма его прекрасному лицу, заставляя перехватить дыхание 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медленно шагнул вперед и, наконец, остановился в метре от королевы. Несмотря на то, что рядом с ним стояла королева с сильной аурой, он все равно не лишился своего блеска. Напротив, он стал еще более ослепительным.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запечатлела их обоих на одном снимке. Девушка была великолепна, а мужчина просто потрясающе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студию вошел Гу Тиншен. Он поднял глаза и сразу же был привлечен к молодому человеку, стоящему перед ним. Все его внимание остановилось на нем, причем даже он сам не осознавал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видел Цзин Ли в костюме и хотя он и думал, что в то время он хорошо выглядел, у него не было подобных ощущений, которые пугали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ошеломлен, и только и мог, что смотреть на этого человека. Он чувствовал, как будто весь остальной мир исчез в одно мгновение, и только Цзин Ли оставался перед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его движение, и даже взгляд или улыбка, заставляло его сердце переполняться эмоциями и биться сильнее. Но несмотря на то, что он не мог контролировать себя, он не только не испытывал отвращение из-за этого, но и не мог не смотреть на Цзин Ли более пристально, желая увидеть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когда рот Цзин Ли скривился в слегка злобной улыбке, его сердце чуть не выскочило из груди. В кое каком месте была даже легкая реакция, которую невозможно было подавить.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 снова начал реагировать на окружающий мир, съемка уже была закончена. Масовка уже разошлась, и на сцене остались только двое представителей, которые делали финальный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Тиншен посмотрел на ослепительного молодого человека на сцене и почувствовал что-то странное в своем теле. Его глаза мгновенно потемнели. Совершенно очевидно, что у него было сексуальное влечение к этому человеку. Но он сам никогда не ожидал, что у него возникнут подобные мысли о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то, что он был шокирован, он не чувствовал никакого сопротивления этим мыслям. На самом деле, учитывая этот фактор, он понял, откуда появилась необъяснимая забота о Цзин Ли и подобные перепады настроения. Все странные эмоции, которые он раньше ощущал, наконец, получили весьма разумное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 него в голове появилась запоздалая мысль о том, что, видимо, он умудрился влюбиться в Цзин Ли, даже не зная этого. Но даже если так, то поскольку объектом его любви был Цзин Ли, то это казалось неплохим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Гу Тиншен мгновенно приподнял уголки губ и улыбнулся от всего сердца. Его улыбка сейчас на самом деле была более реальной и ослепительной, чем когда-либо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более серьезно посмотрел на молодого человека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стоящие на сцене, смотрели в сторону Гу Тиншена. Естественно, они увидели его давным-давно. Однако Цзин Ли лишь мельком бросил взгляд на него, а затем продолжил съемку.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Сяомань, которая была чуть в стороне от него, казалась немного взволнованной, когда увидела Гу Тиншена. Особенно она была поражена, когда увидела, что тот пристально смотрит в ее сторону и медленно улыбается. В ее сердце зародились нереалистичные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знает, кто такой Гу Тиншен. Вначале она пришла в «Сенту» именно из-за него. Жаль, что статус Гу Тиншена слишком высок. За исключением банкета семьи Гу в конце года, она вообще не могла его увидеть. Поскольку она хотела хоть мельком показаться ему, ей оставалось только попытаться забраться на вершину, чтобы получить место на банкете в конце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никак не ожидала, что Гу Тиншен появится сегодня здесь, и будет оставаться, чтобы посмотреть рекламу, в которой она снималась. Он пришел сегодня в филиал компании для проверки? Или он специально приехал ради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улыбке Гу Тиншена, которую он только что продемонстрировал, сердце Линь Сяомань бешено забилось от волнения. Если бы не необходимость вести себя прилично перед другими людьми, она хотела бы подбежать к нему, чтобы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Гу Тиншен продолжал стоять на месте, словно специально ее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http://bllate.org/book/14510/1284565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