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потерял дар речи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результаты были одинаковыми. И хотя Чу Мин проходил тест два раза подряд, он совершенно не выглядел усталым.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и учитель Дин переглянулись. Лян Синянь отреагировал первым и прямо объявил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 Мин, уровень духовной силы А,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 – Лю Цзян едва не подпрыгнул, когда услышал эти слова. – У Чу Мина уровень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дважды сдал тест и оба раза его результат был на уровне А, - сказал Лян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Чу Мина был уровень А? Чу Мин был мусором, пустой тратой духовной силы уровня В, как тот мог быть на том же уровне, что и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не мог с этим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ошибка в измерении. Со шлемом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было проверено, и со шлемом нет никаких проблем, как и с процессом тестирования. Чу Мин действительно имеет уровень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Чу Мин принимал какие-то стимуляторы? – взволнованно спросил Лю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времени уже пришел анализ крови. Лян Синянь проверил его. Отчет Чу Мина был в норме, было ясно, что он не употреблял никаких запрещенных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Анализ крови в порядке, Чу Мин не употреблял никаких стимуляторов.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– Лю Цзян все равно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больше не стал ему ничего говорить, и лишь сообщил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тест закончен, вы все прошли его. Через полчаса будет проведен третий тест. Сначала идите в соседний класс,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 результатом теста Чу Мина, однако Лян Синянь одобрил его, и остальные ученики не имели никакого права что-то говорить по этому поводу. Так что все пошли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остались только Лян Синянь и два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Лян, разве все в порядке? Уровень духовной силы Чу Мина должен быть только 602. Он действительно находится на уровне В. Почему уровень его духовной силы так сильно возрос: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Дин все еще продолжал возиться со шлемом, не развеяв свои предыдущие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шлем на самом деле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попробовать сам, - Лян Синянь сделал знак учителю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Дин немного поколебался и действительно надел шлем, чтобы пройти проверку. Через минуту на экране высветилось число 866, что совпадало с обычным результатом теста учителя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шлем не сломан, - сказал учитель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шлем не сломан, то значит, уровень духовной силы Чу Мина действительно равен 100. Это также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отвечаю за тесты на уровень духовной силы уже в течение многих лет. Я никогда еще не видел подобной ситуации. Невозможно, чтобы значение духовной силы так сильно выросло. Как правило, уровень духовной силы не меняется после взросления. Даже если произойдет что-то, то значение не увеличится больше чем на 5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это так, - беспечно сказал Лян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 переглянулись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Лян, вы что-то знаете о такой необычной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существует особая ситуация: если уровень духовной силы достигает уровня S, то результаты теста 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Уровня S?! – оба учителя были очень шокированы. – Директор Лян, вы имеете в виду, что уровень духовной силы Чу Мина находится на уровне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 поступлении уровень духовной силы Чу Мина был определен как В, но теперь по результатам теста его уровень – А. Так еще и возможно, что его уровень на самом деле S???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указал на шлем в руке учителя Дина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тип шлема является универсальным, а не тем, что специально используется для определения значения уровня S. Люди с духовной силой, превышающей уровень S, могут небрежно контролировать значение при его использовании. Просто мало кто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директор Лян,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тоже имею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учителя имели уровень А, так что у них не было шанса узнать такой секрет. Ван Линь также находился на уровне А, и тоже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Лян Синяня, учитель Янь примерно понял,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когда Чу Мин поступил в академию, он намеренно контролировал значение своей духовной силы, чтобы был показан уровень В. А сейчас он намеренно контролировал его, чтобы он измерялся как уровень А. Но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тоже не знал, почему Чу Мин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с уровнем S могут контролировать значение духовной силы, мало кто занимается этим. Большинство людей предпочитают знать свое реальное значение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не мог догадаться об опыте попадания в книгу Чу Мина, и, естественно, он также не мог понять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о чем думал Чу Мин, Лян Синянь чувствовал, что эта ситуация была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Мин действительно имеет уровень S, то в их академии появится еще один ученик с большим потенциалом. Так что лучше всего было бы, если бы Чу Мин смог успешно поступить в боевой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Синянь пришел в эту академию на должность директора, он заключил соглашение с ректором, пообещав позволить команде их академии выйти в предварительный раунд Лиги мехов в следующем году. Если в команде будет еще один уровень S, то надежда на это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сказал двум другим учителям: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поговорю с ректором об уровне духовной силы Чу Мина. Пока больше никому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два учителя сразу же согласились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Чу Мина, ученики в соседнем классе также задавались вопросом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сердито посмотрел на Чу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тебя может быть уровень А? Ты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Мина был презрительным: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Жульничал? Это то, что делают некомпетентные люди. Как я могу жульничать? Причина, по которой у меня уровень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что? – Лю Цзян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я стараюсь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