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Публичный имидж Цинь Юаня рухнул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Ю Цин Хуань уже наполнил свой холодильник. Так что ему не пришлось покупать ингредиенты. Это был первый раз, когда он готовил после своего перевоплощения, поэтому он чувствовал себя очень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Нарезать качественные ребрышки на кусочки одинакового размера, замариновать с приправой, после этого положить их в духовку для запекания, затем сделать соус барбекю с медом, лимонным соком, соевым соусом и кулинарным вином, когда ребрышки начнут шкворчать в духовке, смазать соусом поверхность, перевернуть их и продолжать выпекать.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маленькой, но опрятной кухне теплый свет, исходящий от духовки, отражался на нежном лице Ю Цин Хуаня, создавая гармоничную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духовку, аромат барбекю сразу же наполнил всю кухню. Ребрышки были запечены как надо, пухлые и сочные, румяные и соблазнительные. Только наблюдая за ними, можно было уже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было то, что он сделал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должно быть много народу. Чжао Цинь Юань мог поделиться с другими. Так что с этой точки зрения это количество было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взял контейнер для завтрака, положил в него ребрышки в безупречном порядке и на следующее утро отвез его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все еще был в городе Тао. Возможно, он не договорился с этими людьми. Поэтому Ю Цин Хуаню пришлось идти на место съемок в одиночку. По сравнению с другими актерами, сопровождаемыми кучей свиты, он был похож на нищего, который случайно вторгся в район богатых особняков. Что за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Юань, который ждал у входа рано утром, увидел Ю Цин Хуаня в тот момент, когда он появился. Он не знал почему. В первую очередь он хотел спросить о запеченных ребрышках. Но когда слова слетели с его губ, они превратились в: "Почему ты пришел один? Где твой агент? В любом случае, это твоя первая съёмка. Почему тебя никто не сопровождает?”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его исключили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выражение лица Чжао Цинь Юаня сразу стало недружелюбным.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 чем он думает, Ю Цин Хуань почувствовал прилив тепла в своем сердце. Передав ему контейнер для завтрака, они вместе вошли внутрь: "Мой агент ушел куда-то еще, чтобы сделать кое-что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Ты бы не был таким жалким." - Чжао Цинь Юань улыбнулся, положив руку на плечо Ю Цин Хуаня, а затем шагнул вперед. - "Поторопись. Я попросил их принести мне микроволновку.”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поджал губы. Он даже купил микроволновку, чтобы поесть печеных ребрышек? Так поступали богатые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самое холодное время года. Хотя ребрышки в коробке для завтрака не были заморожены, Ю Цин Хуань приготовил слишком много, он боялся, что они не будут полностью нагреты, поэтому он установил таймер на восемь минут. Но Чжао Цинь Юань был слишком нетерпелив. Когда прошло всего пять минут, он не мог больше ждать, открыл микроволновку и достал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почувствовался густой аромат, от которого у Чжао Цинь Юаня потекли слюнки. Он сунул одно из них в рот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Восхитительный вкус особенный для барбекю взорвался на кончике его языка, а затем распространился на весь рот. Его рот обожгло, но Чжао Цинь Юань все еще не выплевывал еду. Прежде чем он закончил первое ребрышко, он уже протянул руку за вторым, а тем временем он дал Ю Цин Хуаню большой палец вверх другой рукой: “Хисс...это...это - чертовски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 вкусно пахнет?" - Внезапно сзади послышался грубый голос. Лю Цзя Ань последовал за запахом и подошел к ним. Увидев коробку с завтраком в руке Чжао Цинь Юаня, его глаза засияли: "Где ты взял ребрышки? Давай. Дай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их съемок находилось в безлюдной местности. Поблизости едва можно было разглядеть птицу, не говоря уже о ресторане! В последнее время Лю Цзя Ань сильно похудел. Теперь, увидев мясо, его образ уже ушел с мясом! Он подбежал к Чжао Цинь Юаню и выхватил у него коробку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Юань чуть не плакал со слезами на глазах: "Цин Хуань сделал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скупым. В следующий раз можешь попросить его приготовить тебе еду снова." - Увернувшись, Лю Цзя Ань вырвался из рук Чжао Цинь Юаня и сразу же сунул себе в рот два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Довольно!" - У Чжао Цинь Юаня сердце обливалось кровью. Когда он уже собирался схватить коробку обратно, толпа людей побежала сюда, как волки, увидевшие маленькое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ешь, Лю? Давай. Дай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"Ребра! Ребра! Давай. Ты не можешь съесть все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"Пахнет так вкусно! Это слишком ароматно! Я почувствовал запах на расстоянии! Давай. Дай мне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сценарист, продюсер... все бросились вперед, как стая голодных волков. Когда Чжао Цинь Юань пришел в себя, коробка с завтраком была уже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 коробку из-под ланча, Чжао Цинь Юань обвел недовольным взглядом тех людей, которые выхватывали у него еду. Теперь эти люди поняли, что они украли еду у лучшего актера, обладателя множества кинопремий - Императора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убежали, оставив Чжао Цинь Юаня одного смотреть на пустую коробку из-под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щенячьи глаза, сердце Ю Цин Хуаня сразу смягчилось. Когда он уже собирался подойти к нему и сказать, что в следующий раз он может приготовить ему еду, кто-то схватил его сзади за руку. Он обернулся и увидел, что усатый старик смотрит на него, как волк на маленькое животное. - "Ты приготовишь мне два обеда, и я напишу эксклюзивный сценарий с тобой в главной роли,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легендарный сценарист Цзэн Пейрон, который был крепким орешком, самым изворотливым и никогда не писал сценариев для знаменитостей, сколько бы ему ни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два обеда в обмен на сценарий, который Цзэн Пейрон лично написал для него как главного героя? Это, должно быть, сон!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