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141. Пэй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на химическом заводе в уезде Цинъюй имел огромные последствия, и в ходе расследования дела выяснилось, что на заводе в целях экономии средств работало несколько несовершеннолетних в возрасте до 18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детей даже не имели удостоверений личности, и им платили меньше, чем взрослым, за тяжелую и изнурительную работу в таких суровых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 этой истории стало известно, власти сразу же отнеслись к ней серьезно и приказали провести полное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Сыфэй, новичок в полиции, также был привлечен к этому делу, но его задачей было прийти в больницу, чтобы снять и запротоколировать показания пострадавших.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раненых было так много, местная больница в уезде Цинъюй не могла принять их всех, поэтому многие раненые были направлены в отделения неотложной помощи близлежащих больниц.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Сыфэй был отправлен в Первую народную больницу Дунцзяна. Он серьезно заносил в протокол показания пострадавших, но, глядя на подростков, которые были на шесть или семь лет моложе его, рассказывающих о днях, проведенных на химическом заводе, эмоциональный новичок не мог не скорбеть и в душе проклинал этих недобросовестных и аморальных начальников.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успокоил свой разум в туалете и дал себе небольшой перерыв, прежде чем вернуться к работе. Кто знал, что он замер от удивления, едва войдя в следующую палату.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палате было особенно много народу: врачи и медсестры, а также несколько членов семей пациентов, многие также тайно заглядывали в дверь, и большинство из них -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полицейской форме Дин Сыфэй, наконец, втиснулся внутрь. Он держал блокнот в руке, и как только перевел дух и собирался приступить к работе, он был ошеломлен зрелищем, представшим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больничной койке у окна сидел молодой человек, его чрезмерно худое тело покрывал широкий больничный халат, кожа была настолько бледной, что почти прозрачной, черные волосы немного длинные, спадающие на щеки, брови аккуратные, а выражение лица доброе и теплое, длинные густые ресницы, похожие на перья ворона, прикрывали слегка опущенные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сидя на кровати, он был прекрасен, как картина, из-за чего люди не хотели его потревожить.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его кроватью собралась группа женщин всех возрастов, каждая с таким нежным выражением лица, как будто были зачарованы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ты голоден? Это бенто, которое я приготовила своими руками, я оставлю его здесь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ты любишь фрукты? Это самые свежие фрукты, которые я только что сходила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 твоя кровать находится возле обогревателя, воздух здесь может быть немного сухим, я специально приготовила для тебя дополнительный увлажнитель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Сыфэй пришел в себя и, просто ошарашенный, спросил у медсестры рядом с ним, которая меняла повязку пациенту: "Это... это тоже пострадавший от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взглянула на подростка у окна, ее щеки вспыхнули румянцем, и даже голос немного смягчился: "Да, Сяо Пэй был в машине вместе со спасенными ранеными".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Сыфэй: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"Мне не кажется, что у него есть какие-либо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сказал, что психическая травма - это не травма? - с праведным негодованием сказала медсестра, - Вы даже не знаете, товарищ полицейский, когда мы осматривали Сяо Пэя, то обнаружили, что он сильно недоедает и находится в состоянии хронического голода. Вам нужно основательно разобраться, кто мог позволить такому ребенку так долго недоедать в наше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Сыфэй: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какое отношение имеет недоедание к взрыву?!!!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это не потому что он такой красивый...", - пациент, которому меняли повязку, пробормотал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широко раскрыла глаза и уставилась на него: "Хватит ворчать, снимай штаны, пора делать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 продолжал бормотать, снимая штаны: "С другими Вы нежны, как вода, но со мной Вы свирепы, как тигрица...".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фразу, как медсестра без всякой жалости воткнула иглу в его ягодицы, заставив пациента вскрикнуть.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медленно вводя лекарство из шприца, холодно фыркнула: "Глупости, Вы просто выглядите уродливо!"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свирепое лицо медсестры, Дин Сыфэй сглотнул, затаив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 Дин, новичок в полицейском мире, был окружен толпой, прежде чем он смог понять, как пробиться сквозь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блокнот и, дрожа, медленно садился в этой группе старших сестер и тетушек.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за Вашу тяжелую работу", - прошептал подросток.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немного хриплым, а окончания немного приглушенными, но все же он заставлял сердца людей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Дин Сыфэй услышал его слова, первое, что пришло ему в голову, это то, что его акцент не из Дунцзяна, а скорее похож на южный.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мысли блуждали, он небрежно раскрыл свой блокнот и уже собирался начать делать записи, как вдруг поднял глаза и увидел, что подросток слегка улыбается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Дин Сыфэя мгновенно покраснело, а блокнот выскользнул прямо из его руки. Он неуклюже поднял его и сказал, заикаясь: "Нет,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блокнот, но его сердце все еще дико билось, готовое выпрыгнуть. Он сильно ущипнул себя и выругался: "Что ты делаешь? Ты - натурал, почему краснеешь перед другим мужчиной и так сильно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подросток был действительно хорош собой, ничуть не уступая кинозвездам, которых сегодня показывают по телевизору, и совсем не похож на тех подростков, которые работают на химических заводах.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Дин Сыфэй и не смог удержаться, чтобы не посмотреть на него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внимательно присмотрелся к нему, он обнаружил, что черты лица молодого человека поразительно красивы. Он выглядел худым, и его лицо казалось размером всего лишь с ладонь, а пара глаз цветущего персика смотрела с нежностью, очаровывая и завораживая. Его кожа была настолько светлой, что уголки глаз были слегка розовыми, нос - прямым, а губы - слегка поджатыми. Контур его губ был особенно четким с необычайно выраженной припухлостью в центре, но из-за того, что губы были бескровны, это побуждало людей жалеть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桃花眼 táo huā yǎn [тао хуа янь] – глаза цветущего персика/цвета персика, - глаза вытянутые и в меру узкие, кончики ближе к вискам буквально немного приподняты вверх; сама форма глаза похожа на лепесток персикового цветка, откуда и название, особенно это заметно при отсутствии улыбки; обычно характеризуется легким розоватым оттенком вокруг самого глаза, похожим на цвет спелого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Дин Сыфэя вновь покраснело, и он не осмелился снова поднять взгляд на лицо молодого человека. Он успокоился и только потом начал записывать.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тихо сказал: "Пэй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Сыфэй замер, почувствовав, что это имя ему несколько знакомо, а пожилая женщина сбоку быстро сказала: "Так тебя зовут Пэй Жань, Пэй Жань, - то же имя, что и у большой звезды! Неудивительно, что ты выглядишь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улыбнулся,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Сыфэй аккуратно написал имя "Пэй Жань" в своем блокноте, а затем спросил: "Какой у Вас идентификационный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выглядел немного растерянным и прошептал: "У меня нет удостоверения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Сыфэй был шокирован и уже собирался продолжить задавать ему вопросы, когда сестра рядом с ним не выдержала и отозвала Дин Сыфэя в сторону: "Сяо Пэй был сверхплановым ребенком, и родители увезли его с собой, когда поехали работать на юг, но он всегда был незарегистрированным членом семьи. Теперь, когда его родители умерли, он вернулся, чтобы найти своего брата, который работал на этом химическом заводе.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 1979 года до 1 января 2016 года гражданам Китая обычно разрешалось иметь не больше одного ребёнка на семью (исключая случаи многоплодной беременности) или двух на одну семью в деревне (при условии, что первый ребёнок —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сообщениям правозащитников, к нарушителям иногда применялись принудительные аборты и стерилизация.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Штраф за рождение второго ребёнка составлял 4—8 средних годовых доходов в регионе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Пожилая женщина долго и тяжело вздыхала: "Сяо Пэй - такой умный и воспитанный ребенок, но его жизнь слишком горька, товарищ полицейский, не упоминай больше о печальных обстоятельствах других людей, просто спроси нас, если у тебя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Сыфэй: " Нет... Я просто снимаю показания!"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протянул руку и потянул Дин Сыфэя за одежду: "Все в порядке, спрашивайте,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Тетушки и старшие сестры смотрели, как он притворяется сильным, и у них еще больше разрывалось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всего лишь ребенок! Он же не заключенный! Почему ты так строг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спроси нас, стали бы мы на тебя ополчаться и лгать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давай, выходи и спрашивай, не мешай Сяо Пэю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Дин Сыфэй успел что-то сказать, его уже силой вытащили из палаты старшие сестры и тетушки.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проследил взглядом за тем, как они вышли из палаты, затем вернулся к своей ладони, ладонь была теплой, это была температура, принадлежащая живому человеку, он крепко сжал кулак, его выражение лица было немного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выживет.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Пэй Жаня имела давнюю историю и славилась своими боевыми искусствами. В семье была коллекция странных и причудливых текстов, и в детстве Пэй Жань любил просматривать книги в библиотеке, когда ему нечем было заняться. Эти рассказы о глазах инь-ян он читал именно в этой библиотеке.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 время Пэй Жань воспринимал эти записи о необыкновенных явлениях только как суеверия, про злых и добрых духов, призраков, сверхъестественные силы, не принимая всерьез. Только когда он умер и обнаружил, что его душа парит в воздухе, он осознал, что эти рассказы были правдой, и только тогда он заново вспомнил детали их содержания.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в одном из них говорилось о правилах воскрешения призраков: если человек при жизни обладал достаточной силой веры, то после смерти его душа не уничтожалась, но он мог лишь бродить по тому месту, которым был одержим больше всего при жизни. Если он хотел выжить, его мог забрать только человек с глазами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этом мире было не так много людей с глазами инь-ян. Большинство младенцев были убиты безудержными призраками, как только они родились, а у тех немногих, кто доживает до взрослого возраста, глаза инь-ян запечатаны. Трудно было представить, насколько сложно для такого человека войти в место с привидениями и одновременно снять печать с глаз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ждал столько лет, не встречая такой возможности, поэтому постепенно перестал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ему действительно представится такая возможность, но упрямо подавлял свое желание возродиться и даже для того, чтобы подавить это желание, он отдал метку своей души другому человеку, временно закрывая его глаза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меньше он ожидал, что Шен Хуай таким образом станет вратами к их воскрешению.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этих двоих на стадионе Гонконга, он едва мог описать свой шок, но он также понял, что он отличается от Е Кана и других, что для него нет возможности переродиться в кого-то другого благодаря Шен Хуаю, и что единственным сосудом, который может стать его реинкарнацией, является Шен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спрятался за спиной Тан Ваньцзюнь и молча следовал за ними, ожидая, когда печать на глазах инь-ян Шен Хуая снова будет снята, и тогда он воспользуется возможностью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ожидал, что Шен Хуай, который явно был богатым представителем второго поколения, не издевался над мужчинами или женщинами, как это делал Го Вэньюань. Он был старательным, честным, утонченным, знающим и не таким уж искушенным. Он многое делал для Лу Яна и остальных втайне, но никогда ничего не говорил об этом, оставаясь молчаливо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он следовал за другой стороной, чем больше узнавал о Шен Хуае, тем больше для Пэй Жаня это становилось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мучился в душе и в конце концов решил сдаться. Он думал, что когда Шен Хуай вернется из Дунцзяна, он выйдет и все четко расскажет, а затем попрощается с Тан Ваньцзюнь отдельно, но он никогда не думал, что произойдет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Пэй Жань был готов умереть, он использовал свою собственную душу, чтобы закрыть глаза инь-ян для Инь Цзинъи, и, в конце концов, его душа взорвалась, убив все черные тени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он не ожидал, что, проснувшись, вновь обретет плоть и переродится в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изумления он сразу же почувствовал восторг. Только умерев однажды, можно понять, как прекрасно быть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 больнице царил хаос из-за взрыва на химическом заводе, и его отправили в палату как одного из пострадавших при взрыве.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Жань очнулся, он спокойно расспросил о ситуации у других раненых поблизости и своим слишком красивым лицом вызвал жалость у всех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нужно было много говорить, просто несколько туманных слов, а затем опустить голову с печальным выражением лица, а эти матери и сестры уже спонтанно заполнили его историю жизни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пролежал в больнице два дня, и его постель и тумбочка уже были завалены цветами, фруктами и всякими мелочами. Была также радушная сестра-хозяйка, которая рассказала ему все о больнице, а когда он сказал, что хочет прогуляться, другая сторона испугалась, что он заблудится, и даже нарисовала ему схему внутреннего строения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Жань некоторое время размышлял, затем встал с кровати, надел тапочки и вышел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невозмутимым лицом он быстро спросил о палате Инь Цзинъи. Открыв дверь, через всю палату он увидел, как пухленькая девочка сидит на больничной кровати. Ее мать кормила ее. Ее отец положил мобильный телефон после того, как его отругали жена и дочь. В конце концов, он смог только поднять руки и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была счастлива, и тень на лице Инь Цзинъи тоже исчезла. Ее глаза инь-ян были полностью закрыты Пэй Жанем, и все воспоминания о призраках тоже исчезли, и в дальнейшем она будет расти счастливой и радостной, как любая обычная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Пэй Жаня появилась улыбка облегчения. Он замешкался на мгновение, затем отступил назад и подошел к медсестре, демонстрируя свою фирменную улыбку: "Здравствуйте, могу я попросить Вас выяснить для меня, в какой палате находится Шен 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взята с сайта: http://bankoffnet.ru/blog/2020/04/06/persikovye-glaza-nastoyashhie-i-lozhnye/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сами китайцы описывают глаза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текст ниже не был переведен мной, и примечание оставлено переводчиком переводившим этот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桃花眼 táo huā yǎn [тао хуа янь] – глаза цветущего персика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персиковые глаза имеют соблазнительную форму, дарят улыбку, подобно цветам персика, и щурятся как два полумесяца. Такие глаза словно наполнены родниковой водой, которая придает им томность и трогательность.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скорее всего речь идет о влажном взгляде с поволокой. Эти глаза дразнят и очаровывают, вызывая чувственные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Поддельные персиковые глаза большие и закругленные на уголках. Эти глаза чистые, как у ребенка, в них нет очарования и соблазна, только любознательность и желание докопаться до сути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Снизу – истинно-персиковые глаза, сверху – ложные.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