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81.  Ду Юпин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зарегистрировал свое имя и повел Е Кана в противоположную сторону. Ему не нужна была медсестра, чтобы показать дорогу. Судя по его знакомству с этим местом, он должен был бывать здесь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двери палаты, Шен Хуай уже собирался постучать, когда дверь внезапно открылась изнутри, и появился человек в темных очках с искаженным гримасой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 первого взгляда узнал в этом человеке Фу Чэна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ожидал увидеть здесь Шен Хуая, отчего его лицо сделалось еще хуже. Не поздоровавшись с Шен Хуаем, он прошел мимо него со своим телохранителем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скорректировал свое настроение и вошел в палату. Кто бы мог подумать, что сразу после того, как он вошел, ему прямо в голову полетела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поспешно сказал: "Будь осторожен!"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Шен Хуай, казалось, был готов. Он поднял руку и схватил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просторной, светлой и хорошо оборудованной. Центральный кондиционер поддерживал в помещении соответствующую температуру. Мягкий солнечный свет падал на ковер через окно. Если бы не медицинское оборудование у кровати, это выглядело бы как президентский номер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на кровати спиной к двери сидел седовласый старик. Он сердито выпалил: "Убирайся! Не беспокой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на мгновение был ошеломлен. Очевидно, он не ожидал, что этот друг будет обладать таким отличающимся от Шен Хуая темпераментом, вспыльчивым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Шен Хуай просто улыбнулся и сказал: "Ты все еще можешь ругаться, кажется, твое здоровье значительно улучшилось в последнее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старик быстро повернул голову и с удивлением сказал: "О! Что ты здесь делаешь?! Проходи и садись!"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представил: "Это мой друг Е Кан. Я привел его познакомиться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махнул рукой и сказал: "Не надо знакомить, я его знаю! Звезда, чье пари заставило человека бегать голым!"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 Кана застыла на его лице. Очевидно, у него были и другие, более замечательные деяния. Почему старик помнит только пари о беге голышом?? Был ли он искренен или сделал это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деликатно кашлянул, подавляя улыбку, и представил его Е Кану: "Это И Мянь, основатель кинокомпании Yihang Film Company".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Yihang Film Company была хорошо известной кинокомпанией в Китае уже более 20 лет, но И Мянь был упрям и упорно отказывался привлекать внешние источники финансирования. Сейчас, 20 лет спустя, младшие братья Yihang превратились в больших парней в круге развлечений, но кинокомпания постепенно приходила в упадок. Теперь Фу Чэн, которого И Мянь всегда защищал, ушел, и положение кинокомпании Yihang еще больше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Мянь сначала все еще был немного горд, но потом его глаза начали тускнеть.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сделал вид, что ничего не заметил, и усадил Е Кана на диван в зоне для гостей, а затем сказал И Мяню: "На этот раз я спешил и принес только немного фруктов".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 Я рад, что вы пришли, - сказал И Мянь, энергично вскакивая с постели, - идите сюда, я приготовлю вам чай."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зоне для гостей стоял целый набор чайных чашек. И Мянь был очень искусен. Е Кан не знал как оценивать вкус чая, но он все еще мог видеть, что чай был полон аромата и даже после того, как попробовал его, оставалось сладкое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Мянь посмотрел на двух мужчин и сказал с улыбкой: "Я думал, что вы были очень заняты в последнее время. У вас не должно быть времени, чтобы прийти сюда сегодня."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"Я был немного занят. Первоначально я планировал приехать сюда 15-го".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пришел раньше? И Мянь знал ответ и некоторое время молчал, прежде чем сказал: "Фу Чэн был обнаружен мной восемь лет назад. Будь то актерская игра или внешность, он исключительно подходил для большого экрана. Я думал, что когда он отточит свое актерское мастерство, я отпущу его в большую компанию. В любом случае, было бы больше возможностей, но я не ожидал… Он не смог устоять перед искушением".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Мянь засмеялся над собой: "Но сейчас отечественная кинематографическая среда становится все менее подходящей для выживания небольших компаний. Моя дочь просила меня продать компанию и переехать в Соединенные Штаты. Я не хотел сдаваться, теперь пришло время принять решение".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никогда не видел И Мяня в таком подавленном состоянии. Даже после того, как у него случился сердечный приступ и его отправили в больницу для неотложной помощи, после того, как он, наконец, проснулся, он все еще был в настроении шутить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инцидент с Фу Чэном ударил его сильнее,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какое-то время стала немного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Мянь первым пришел в себя и рассмеялся: "Эй, я больше ничего не скажу. Вы только что пришли сюда. Я попрошу у старшей медсестры отпустить меня, и мы с вами прогуляемся. Я весь день провожу в санатории и чувствую, что начинаю покрываться плесенью".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мог отказать ему. К счастью, в последнее время состояние здоровья И Мяня было очень хорошим, и Шен Хуай выглядел вполне надежным, поэтому старшая медсестра была очень прямолинейна и согласилась отпустить его, но ему нужно было вернуть И Мяня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Шен Хуай взял напрокат другую машину и поехал в пригород вместе с И Мянем и Е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города Юньшуй есть город кино и телевидения. Еще до того, как в первые годы был построен санаторий города Юньшуй, И Мянь вложил много денег, чтобы построить здесь город кино и телевидения Юньшуй. После более чем 20 лет перемен город кино и телевидения, который вначале был очень современным, стал старым и обветшалым. По сравнению с таким большим городом кино и телевидения, как Шаньян, многие недавно построенные маленькие города кино и телевидения остались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толкнул инвалидное кресло, чтобы отвезти И Мяня в киногород.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знает, что И Мянь придает большое значение городу кино и телевидения Юньшуй, иначе с таким количеством хороших санаториев в стране он не оставался бы в Юньшуй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Миань с ностальгией смотрел на каждое растение и дерево в киногороде, а также на эти обветшалые городские стены и дворцы, многие из которых были построены самим И Мянем, когда он возглавлял строительную бригаду.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рассказал о трудностях строительства города кино и телевидения в самом начале, а также об интересных вещах, связанных со съемками в нем после того, как он был построен.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удивлен, обнаружив, что в такой холодный день еще есть люди, которые снимают, но эти люди были очень молодыми, и съемочная аппаратура в их руках не выглядела профессиональной.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Мянь поприветствовал их с улыбкой и сказал Шен Хуаю: "Его зовут Шао Нин, он студент из соседнего университета. Он всегда любил кино, поэтому во время зимних каникул попытался снять онлайн-драму с некоторыми своими одноклассниками. Не смотрите на то, что они непрофессиональны, после прочтения их сценария я все равно считаю, что это интересно!"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Шао Нина было сосредоточено на съемках, поэтому, увидев И Мяня, он просто помахал ему рукой и поздоровался, а затем продолжил серьезно снимать, но в глазах таких людей, как Шен Хуай, которые видели много профессиональных режиссеров, Шао Нин казался просто дилетантом.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Мянь не возражал и все еще улыбался: "Кино, в конце концов, все еще популярное искусство. Все дело в искусстве рассказывать истории. Посмотрите на сегодняшних крупных режиссеров, качественные камеры, продвинутые аудиовизуальные и специальные эффекты. Но история похожа на кусок дерьма, как может зритель платить за нее!"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когда мы тогда снимали фильмы, не было таких хороших условий и мы не зарабатывали никакой прибыли, но все мы работали вместе. Несмотря на то, что картина была простой, истории были хорошими. Даже спустя столько лет некоторые люди все еще помнят 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Мянь счастливо сказал: "Я не знаю, скольким людям раньше нравилась эта земля, и они хотели, чтобы я ее продал. У меня нет проблем с деньгами. Только видя, что Шао Нин и другие все еще снимают здесь фильмы, я не могу с этим расстаться 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Мянь долго что-то бормотал, но не получил ответа от Шен Хуая. Ему показалось это странным. Через мгновение он поднял глаза и обнаружил, что они с Е Каном смотрят на то место, где снимали Шао Нин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что ты смотришь?" - И Мянь был немного озадачен и посмотрел на то место, куда они смотрели, но не увидел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глазах Шен Хуая и Е Кана в сцене, заснятой Шао Нином, был старик, прыгающий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"Тупица! Прошло уже несколько дней, а он все еще не может вспомнить несколько строк! У тебя что, мозги свиньи?! Ах, ах! Ты опять забыл свои слова! Я думаю, что даже мозг свиньи умнее тебя, у тебя просто тофу вместо мозга!"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ты, чего уставился! Ведешь себя как черный кот-шериф! Чувства! Неужели у тебя нет чувств?! Должно быть изменение выражения лица, изменение не должно заставить тебя выглядеть гротескно!! Закрой свой рот!"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Чёрный кот начальник полиции из мультфильма Black Cat Detective (Черный кот детектив).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ты, режиссер! Где ты только нашел эту кучу соломенных мешков? У них плохая память на реплики и такое застывшее выражение лица, что они даже не могут пошевелить глазами. Зомби, выкопанный из земли, будет выступать лучше, чем вы!"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зол!!!!"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слегка кашлянул, напряженно посмотрев на И Мяня: "Ты никогда не упоминал, что у Ду Юпина был такой плохой характер?"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Мянь: "??"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