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День рождения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разговор длился не более получаса, по манере речи, одежде Си Сяньцина и его холодному, надменному поведению во время переговоров Чжу Мин понял, что этот человек определенно из очень знатной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не ожидал, что тот окажется настолько выдающейся и уникальной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планете Си Мин уже много лет существует региональное самоуправление. Правительства округов управляют тайно, и на поверхности нет так называемого абсолютно единственного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способствовать общему прогрессу жителей региона и в целях стимулирования, каждый округ выдвигает так называемого «регионального представителя».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роль не связана с политической властью. Это человек, избранный каждым округом, который довел региональную культуру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это духовный лидер каждого региона.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первом округе, который является военным округом, представителем избирается самый заслуженный и внесший наибольший вклад военнослужащий, выборы проводятся раз в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округе, где кулинария является основой, жители ежегодно проводят открытое голосование, выбирая самого многообещающего шеф-повара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далее… Что касается седьмого округа, где жил Чжу Мин, то там проводятся многоступенчатые тесты и отборы, различные оценки, чтобы каждые три года выдвигать самую выдающуюся восходящую звезду в своей области, то есть главу седьмого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представитель означает абсолютного лидера в округе, это честь, которую нельзя купить за деньги, это проявление исключительных способностей и двойное подтверждение профессионализма и жизненного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Чжу Мин в свое время был одним из самых популярных претендентов на пост главы седьмого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 отличие от суетливого Чжоу Чжоу, Чжу Мин лишь задумчиво произнес: 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выборов представителей в разных округах различаются. Шестой округ, округ искусства, был ему наименее знаком, а представитель там избирается из наследников. Чжу Мин не интересовался сплетнями о больших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Чжоу явно волновался гораздо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Косуля за его спиной маниакально кружилась, чуть не врезавшись в соседнее дерево: «Черт, черт, черт, брат Чжу, ты отказался лечить Си Сяньцина, нет, не только лечить, но и от брака отказался, черт, черт, черт, подожди, он ведь хотел на тебе 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«Пожалуйста, следи за выражениями, но… он очень известен?»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не просто известен, у них там такие интриги творятся, целая толпа глаз не сводит с поста представителя, говорят, кто-то даже хотел снять документальный фильм об их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 полон восхищения: «Си Сяньцин и еще Си Сэнь – самые известные дизайнеры в семье Си. Бесчисленные звезды и знаменитости готовы платить любые деньги, чтобы заполучить их работы. Ты же не в бункере живешь, наверняка слышал эти имена?»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«Ты же знаешь, я редко этим интересуюсь».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и так не интересовался сплетнями, а после того, как с ним случилась беда, СМИ любили писать статьи под заголовками вроде «Падение гения» и «Необратимый упадок». Поэтому, хотя сейчас он зарабатывал на жизнь в интернете, он редко «серфил».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он ел и спал, спал и ел, читал литературу, разбирал истории болезни. Жизнь у него была тихой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он такой известный», – задумался Чжу Мин, – «его духовная сущность не проявилась?»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 мгновение задумался: «Хотя журналисты очень стараются раскопать семейные тайны семьи Си, сам Си Сяньцин ведет себя очень скромно. Личная информация, такая как духовная сущность, тоже хорошо скрыта и практически не появляется на публике».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говорят, духовная сущность дедушки Си Цзяньфэна вроде бы журавль, такой отстраненный и благородный. Исходя из этого, некоторые говорят, что Си Сяньцин, возможно, что-то вроде лебедя…»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увлеченно сплетничал, Чжу Мин мимоходом слушал и доел оставшуюся жареную курицу в панировке.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ожидал, что у Чжу Инъин будет такая широкая сеть контактов, в целом это свидание вслепую оказалось неудачным. Жареная курица была ароматной и хрустящей, и сам Чжу Мин остался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Отчитываясь Чжу Инъин о результатах свидания, Чжу Мин не стал рассказывать всю историю и не упомянул Си Сяньцина, а просто обобщил: «Госпожа Си осталась мной недовольна».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собиралась что-то сказать, но остановилась. Она не удержалась и отругала его: «Это последний округ. Ты, маленький негодяй, заставляешь меня волноваться…»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сделал вид, что не слышит, и покатил коляску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совсем не скрывала своей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тревогой поливала маленькое оранжевое растение в горшке, с тревогой кормила сеном маленького кролика в клетке, с тревогой брала телефон, чтобы продолжить помогать Чжу Мину найти его следующую девушку для свидания вслепую, а ее духовный кролик тоже с тревогой кружил вокруг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думаешь, духовная сущность Си Сяньцина может быть сумасшедшим петухом, который постоянно кукарекает? Или каркающей вороной?»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разбирая истории болезни поклонников, Чжоу Чжоу не удержался и снова упомянул об этом: «Что же это за болезнь такая, что даже эти старые пердуны из клиники Минъи не могут понять? Меня это просто убивает».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тайны всегда полны безграничного очарования. Не говоря уже о Чжоу Чжоу, сам Чжу Мин тоже не мог до конца отпустить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перламутровая запонка на костюме Си Сяньцина была словно рисовое зернышко, прилипшее к его сердцу и время от времени вызывавшее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духовное тело и каковы его уникальные признаки…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выдохнул и успокоился: «Сосредоточься на настоящем и еще раз проверь истории болезни, с которыми завтра выйду на связь».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выбрал онлайн-консультации не случайно. Еще до поступления в Академию наук Седьмого округа он очень интересовался клиническими исследованиями аномалий духовных сущностей.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тогда на него возлагалось слишком много надежд, и он мог лишь углубиться в передовые фундаментальные исследования, никогда не имея времени подумать о том, чего он действительно хочет. Теперь, когда он освободился, время стало его самым ценным активом.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 лаборатории ему приходилось иметь дело только с дорогим оборудованием, нервными клетками и лекарствами, но теперь перед ним были настоящие пациенты.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оказались гораздо сложнее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онлайн-консультации по определению не могли быть достаточно формальными. Большинство обратившихся за помощью были обычными пациентами с недостаточным уровнем медицинских знаний, и редко встречались новые и сложные случаи.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Чжу Мин серьезно относился к каждому пациенту.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 «Тут есть пациент из четвертого округа, мужчина, его духовная сущность – енот. Он говорит, что после переезда его духовная сущность стала чрезвычайно сонливой».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 мгновение задумался: «Похоже, просто не очень адаптировался к новой среде. Пусть измерит давление, понаблюдаем сначала, можно назначить на послезавтрашний сеанс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ответил: «Еще один пациент из второго округа, духовная сущность – овца. Говорит, что последние два месяца у него сильно выпадает шерсть, прямо клочьями».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приподнял бровь и наклонился, чтобы посмотреть: «Вот это интересно. Спроси про температуру и влажность в доме, а также про недавние лекарства. Можно назначить на сегодня вечером сеанс связи».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сказал Чжоу Чжоу, записывая и с волнением восклицая: «Эх, но случаев выпадения шерсти я действительно почти не встречал. Как бы здорово было увидеть это вживую, а не через экран…»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осознав что-то, он поднял руку и смущенно прикрыл рот, посмотрев на Чжу Мина: «Брат Чжу, я не это имел в виду, у меня просто…»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выпускниками лучших медицинских вузов, и теперь лечить людей через интернет и экран было все равно что смотреть на картинку с едой, чтобы утолить голод, – всегда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из-за физических ограничений Чжу Мину сейчас было действительно нереально сделать это «вживую».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знал, что это было сказано без злого умысла, и лишь слегка улыбнулся: «Пойду налью себе воды».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кабинета на инвалидной коляске, Чжу Мин увидел, что Чжу Инъин сидит на корточках перед клеткой в гостиной и по одной травинке кормит кроликов: «Сестра Мань, цветы во дворе снова завяли, я чувствую, что в моей жизни больше нет никакой надежды…»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Маньмань, родная мать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Духовные сущности двух сестер были парой почти идентичных вислоухих кроликов, но их жизненные пути сложились совершенно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была младшей сестрой, рассудительной и независимой. В молодости она основала фармацевтическую компанию, путешествовала по разным округам, жила свободной жизнью, встречалась со многими мужчинами, но так и не вышла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старшей сестры, Чжу Маньмань, был тонким и чувствительным. Она выбрала углубленное изучение ботаники, а затем родила Чжу Мина от неизвестного мужчины. После родов ее здоровье ослабло, и она скончалась, когда Чжу Мину было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Чжу Инъин смотрела на маленького Чжу Мина без особого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всегда остается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Мин получил первое место на медицинском экзамене в седьмом округе, Чжу Инъин стала самым гордым человеком на свете, но вслух небрежно сказала: «Он просто маленькая обуза. Он все еще далек от того, какой я была тогда».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произошел несчастный случай, Чжу Мин очнулся от комы и, глядя на свои бесчувственные ноги, посмотрел на Чжу Инъин с покрасневшими глазами, стоявшую у его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я — огромная обуза». Он улыбнулся Чжу Инъин напыщенно 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она родилась в седьмом округе и была человеком, который досконально разбирается в науке. Чжу Инъин не была суеверной.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старшая сестра рано умерла, а единственный племянник попал в такую аварию, поэтому она время от времени начинала верить в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перестала путешествовать, перестала встречаться с мужчинами, она просто тревожно и осторожно кружила вокруг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всегда советовал ей немного отпустить ситуацию, пожить для себя, но Чжу Инъин не слушала, словно боялась, что, как только она уйдет, Чжу Мин тайком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Чжу Инъин?»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уставился на спину Чжу Инъин и позвал ее: «Разве у тебя не день рождения в конце этого месяца? Может, устроим хорошую вечеринку?»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сжала сено и удивленно обернулась к нему. Через некоторое время она неуверенно сказала: После долгой паузы она помедлила и сказала: «Все в порядке. Меня не особо волнует такая жизнь. Мы можем просто хорошо жить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конечно, не считал это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Чжу Инъин много путешествовала по разным округам, у нее было много друзей, и она любила шумные мероприятия. Но после того, как с Чжу Мином случилась беда, она редко устраивала такие пышные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вот как», – с некоторым сожалением сказал Чжу Мин. – «Но мне каждый день скучно дома, и я подумал, что мог бы воспользоваться этой возможностью, чтобы пообщаться с большим количеством людей и обрести немного популярности».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 Инъин внезапно загорелись: «Тогда, тогда устроить небольшой банкет, в принципе, не проблема… Я приглашу нескольких друзей, и мы весело проведем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улыбнулся: «Еще хочется съесть димсам из отеля T».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Инъин: «Хорошо, хорошо, я сейчас же позвоню их менеджеру».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«Только без свиданий вслепую, не думай приглашать случайных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сделала вид, что не слышит, повернулась и с удовольствием стала кормить кроликов сеном, бормоча себе под нос: «Сестра, позволь мне сказать тебе, хотя цветы и увяли, я купила новые семена роз, и я гарантирую, что на этот раз они будут прекрасно цвести...»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шесть свиданий вслепую, подготовленные для Чжу Мина, провалились, подготовка к вечеринке по случаю дня рождения все же смогла развеять печаль Чжу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день рождения она потащила Чжу Мина примерять праздничное платье: «Розовое не слишком яркое? Я уже не в том возрасте, чтобы носить такие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сказала, что ей это не нравится, маленький кролик, прыгающий позади нее, раскрыл истинные чувства ее хозяйки — она очень любила розовый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стал ее разоблачать: «Но цветы, выбранные для сегодняшнего мероприятия, похоже, пионы? Они все светло-розовые, и сочетание выглядит уютным».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Инъин претенциозно кивнула: «Это имеет смысл. Я подумаю об этом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в фешенебельном отеле седьмого округа. Блеск нарядов, звон бокалов, хозяйка вечера Чжу Инъин в розовом платье изящно и непринужденно беседовала с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Мина тоже заставили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не привлекать к себе внимания и выбрал лишь гладкую белую шелковую рубашку, которая подчеркивала мягкость его темных волос и тонкость подбородка. На лице все еще можно было заметить легкую болезненность.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лицо было слишком изысканным, а в глазах всегда светилась теплая улыбка. Когда он непринужденно откинулся на спинку инвалидной коляски, он напоминал фарфоровую вазу, пусть и с едва заметными царапинами по краям, но все еще прочную и красивую.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родственнику хозяйки вечера, Чжу Мину пришлось беседовать с друзьями Чжу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процессе он получил самые разные взгляды, сложные по своему составу, типичные настолько, что могли бы послужить примером для написания работы по социальной психологии.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взгляды казались небрежными, скользящими по лицу Чжу Мина и медленно опускающимися к ногам; другие были пугающе прямыми, настолько напряженными, что они не осмеливались даже взглянуть на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любой из этих взглядов был для Чжу Мина невыносим, но, к счастью, болтливый Чжоу Чжоу отвлекал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 «Вау! Это разве не актриса Сюй Кэ’эр из шестого округа? Говорят, ее новый сериал скоро выйдет, у тети Чжу действительно очень широкие связи!»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Чжоу Чжоу: «Боже мой, это же представитель второго округа несколько лет назад? Говорят, его ресторан хого скоро откроется в нашем округе, я даже представить не могу, какая там будет очередь».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Чжоу Чжоу: «Эй, этот военный из первого округа, кажется, давно ухаживает за тетей Чжу? На самом деле, мне кажется, что тетя Чжу тоже к нему неравнодушна… Но странно, за эти годы у тети Чжу было столько поклонников, почему она так ни с кем и не сошлась?»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они на мгновение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поклонников, но почему Чжу Инъин ни с кем не встречается?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Причина сейчас сидит в инвалидной коляске.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робко замолчал, его взгляд блуждал, и он выглядел так, словно хотел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тихо вздохнул: «Чжоу Чжоу, у меня для тебя очень важное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посерьезнел: «Брат Чжу, говори, я сделаю все, что в моих силах!»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«Видишь, на двенадцать часов?»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а что случилось? Это тот из компании тети Чжу или тот инженер?»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«Это тот десертный столик между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сколько сможешь», – Чжу Мин похлопал его по плечу. – «И стакан газированной воды в придачу. Это тебе, иди и возвращайся быстро».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десерта Чжу Мин в углу спокойно наблюдал за тем, как Чжу Инъин беседует с офицером из первого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 Инъин была застенчивой, и даже пионы на столе не были такими нежно-розовыми, как ее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стоял высокий и статный военный, его духовной сущностью был полярный волк, который, как и его хозяин, преданно и нежно смотрел на лицо Чжу 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публике, особенно на таких мероприятиях, как банкеты, открытое проявление духовной сущности означает открытость сердца, это абсолютное проявление доброй воли и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хотел, чтобы у Чжу Инъин была своя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прекрасно понимал, что в его нынешнем состоянии ему нужна помощь даже для того, чтобы спуститься на самую простую ступеньку. Как он мог успокоить Чжу Инъин и не стать обузой в ее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заключили фиктивный брак…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мелькнула в его голове, Чжу Мин покачал головой. Он не был из тех, кто сожалеет о принятых решениях.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Отводя взгляд, он почувствовал легкое головокружение и побледнел. Он чувствовал себя странно и беспомощно.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ясно осознавал, что его физические функции уже не так хороши, как раньше, он не ожидал, что столь короткое социальное взаимодействие так его утомит.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решил дождаться, пока Чжоу Чжоу вернется с едой, а затем, поев,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нужно просто спокойно пережить этот небольшой промежуток времени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Чжу Мина слегка дрогнули, и прежде чем он успел поднять голову, на него упала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«Ай-яй», – раздался рядом с ним резкий и саркастический голос. «Это действительно наш профессор Сяо Чжу».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обращение… Чжу Мин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улыбку и поднял голову: «Профессор Сюй,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павлин срочно приводит себя в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