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Цзиня был тихим и медленным, каждый слог был подобен ласке, оставляя покалывание в ухе Се Жуаня и вызывая дрожь по его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Жуаня забилось быстрее. Он не был уверен, было ли это из-за того, что он нервничал из-за директора Чжао или из-за чего-то совершенно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пробормотал, но щеки его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всегда пытался вытворить эту чушь? Как он до сих пор не получил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моя задница!» — выпалил он в ответ, его глаза смотрели с вызовом. «Почему бы тебе вместо этого не называть меня 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Давай. Если это словесная война,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Цзиня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мальчик вызывающе наклонил голову, обнажив тонкую, светлую шею, изящную форму. Все это было на виду, почти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Бо Цзиня дернулось, когда он крепче сжал Се Жуаня, его голос упал до хриплого шепота.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духом соперничества, Се Жуань, уловив момент, тут же ответил: «Муж!»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ожидал, что он так быстро клюнет на приманку. Ошеломленный на мгновение, он потянул голову Се Жуаня к себе на плечо, подавляя свой смех.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смех, Се Жуань понял, что его снова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ты!» Его лицо покраснело, и он почувствовал себя одновременно смущённым и раздражённым. Директор Чжао и все его тревоги исчезли, когда он встал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стой спокойно». Бо Цзинь крепко держался за спину, его голос был близко к уху. «Хочешь, чтобы директор Чжао поймал нас на месте преступления и заставил тебя произнести речь под флагом? Только представь, как загорится школьный форум».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внезапно испугавшись и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представить себе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определенно ринутся на форум, чтобы посплетничать о нем, вспоминая всю старую драму с Шэнь Синъюнем. Некоторые даже могут сказать, что он наконец показал свое истинное лицо, подтвердив все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Се Жуань снова упал в объятия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взгляд Бо Цзиня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руку, лежащую на его груди, он мягко спросил: «Ожог зажил?»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давным-давно». Се Жуань почти забыл об этом, посмеиваясь. «Хорошо, что ты вовремя принес мазь, иначе рана бы не зажила».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Жуань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 самом деле был хорошим парнем, просто… немного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личность — это то, с чем рождаешься, и ожидать, что он изменится, было нереалистично. Лучше попытаться быть немного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думал он, мужчины должны быть великодушными.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зрелым настроем Се Жуань навострил уши, чтобы прислушаться к звукам снаружи. Не услышав, как директор Чжао идет к ним, он толкнул Бо Цзиня коленом и прошептал: «Я куплю тебе выпить позже. Что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должен Бо Цзиню несколько обедов, и наконец у него появилась возможность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Бо Цзинь спросил: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«Кофе с морской солью — он действительно хорош», — немедленно ответил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Бо Цзинь успел ответить, Се Жуань продолжил: «Но даже не думай об этом. Эта штука не для тех, у кого проблемы со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перечислять напитки из магазина, которые он помнил. «Молочный чай тоже не подходит. Газированные напитки? Не ночью…»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 Жуань беспокоится о нем, Бо Цзинь не мог не улыбаться все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молоко — это все, что тебе осталось», — поддразнил Се Жуань, взглянув на него с озорной улыбкой. «Малыш 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бровь. «Малыш?»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чувствуя себя на высоте, продолжал настаивать: «Как еще назвать того, кто может пить только молоко?»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Бо Цзинь тихонько усмехнулся, глядя ему в глаза и медленно говоря, — «это тот тип детей, который заставляет тебя хотеть сдаться?»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подавился, едва не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переключатель этот парень сегодня переключил? Он что, пытался применить свои лучшие приемы флирта?!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сравниться с бесстыдством Бо Цзиня, Се Жуань прикусил язык, молча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маленьком, тесном пространстве, он не имел иного выбора, кроме как оставаться в объятиях Бо Цзиня, опустив глаза и сжав губы так, словно ждал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почувствовал, как сердце сжалось, ему захотелось коснуться его лица. Но сейчас было не совсем подходящее время, и это было бы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ему не нравлюсь? Тогда почему он не делает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преувеличивал, но Се Жуань не понял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попался на одну из интернет-подсказок типа «как добиться свою любовь, игнорируя 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понятия не имел, что творится в голове Бо Цзиня. Молчание между ними в такой тесноте было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прислушивался, пытаясь уловить хоть малейший признак ухода директора Чжао, приподняв уголок занавески, чтобы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не ушел — он все еще стоял посреди интернет-кафе, высматривая тех, кто мог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сидели двое угрюмых парней: их явно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быстро отпустил занавеску,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Чжао не ушел?» — спросил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прошептал Се Жуань в отчаянии. «Разве не достаточно поймать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тихонько поправил занавеску, чтобы не было щелей. «Может, он пытается поймать третьего».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Се Жуань подумал, что Бо Цзинь что-то знает, и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ухмыльнулся. «Это как в игре-головоломке — вы получаете трех одинаковых учеников и проходите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смог сдержать смеха, но быстро прикрыл рот рукой, его глаза все еще были искривлены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увидел его улыбающееся лицо и вдруг спросил: «Чувствуешь себя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Бо Цзиня напомнил ему, почему он вообще сбегал поиграть в игры — потому что был слишком расстроен, чтобы оставаться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появился Бо Цзинь, он настолько увлекся их шутками, что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смешанными чувствами он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удовлетворенно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директор Чжао ушел, записав имена неудачливых студентов, и атмосфера в кафе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вышел из туалета, полный решимости закончить игру и не желая уходить с Се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имея другого выбора, Се Жуань ушёл с Бо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одиннадцати, и большинство магазинов вдоль улицы были закрыты, за исключением ярко освещенного круглосуточного магазина. Се Жуань купил два напитка, дал молоко Бо Цзиню и открыл свой кофе с морской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спросил: «Разрешит ли нам комендант общежития вернуться в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общежитии старшей школы Шицзя выключился в одиннадцать пятнадцать, так что они определенно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волнуешься?» — ухмыльнулся ему Бо Цзинь. «Разве ты не был таким храбрым, когда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подумал про себя, что он даже не планировал возвращаться, но придержал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здесь, о чем ты беспокоишься?» — сказал Бо Цзинь, похлопав его по голове и открыв молоко. Крепкий аромат ударил ему в лицо, и хотя он слегка поморщился, он выпил его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привык к поглаживаниям Бо Цзиня по голове и не реагировал, лишь гадая, какой трюк он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 Цзиню не нужны были никакие трюки — он был ходячим пропуском на все случаи жизни в старшей школе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общежития, которая обычно выглядела свирепо, превратилась в улыбающийся цветок, увидев Бо Цзиня. Им не нужно было ничего объяснять; воображение коменданта само заполнило пробелы. «О, это Бо Цзинь! Учился так поздно, что потерял счет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впуская их с мягким напоминанием: «Не позволяй этому случиться снова, ладно? Учеба важна, но здоровье — это основа. Если ты измотаешь себя, даже самый лучший колледж не будет того стоить».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искренне кивнул, впервые выглядя как хороший ученик. «Понял. Спасибо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 пренебрежительно махнула рукой. «Это вообще не проблема, просто открыть дверь. Поторопись и умойся перед сном; завтра тебе нужно быть на утренней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считали сложным контрольно-пропускным пунктом, было пройдено едва ли не сказав ни слова. Се Жуань, следовавший за Бо Цзинем в оцепенении, наконец понял, какие преимущества давала репутация Бо Цзиня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Прогуливать уроки — это одно, а прогуливать комендантский час? Учителя даже помогли ему придумать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Бо Цзиня находилось на четвертом этаже, и с их длинными ногами им не потребовалось много времени,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расстаться, Се Жуань колебался, но в конце концов заговорил: «Спасибо за сегодня. Я твой должник».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наивен, чтобы думать, что появление Бо Цзиня в интернет-кафе было совпадением. Он, должно быть, услышал о том, что Се Жуань пропустил комендантский час, и отправился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«Пожалуйста», — мягко ответил Бо Цзинь, держа одну руку в кармане. «Не то чтобы это было безвозмездно».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слишком хорошо, Се Жуань тут же зазвонил в набат. «Что ты хочешь взамен?»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отпил молока, улыбнулся и поднял бровь. «Если бы я не пришел сегодня вечером, ты бы оказался в числе участников школьной игры-головоломки «три в ряд» с теми двумя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осознавал, насколько преувеличенно он звучит? Неудивительно, что он отлично сдал все тесты по математике — он определенно знал, как вести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«Спасающая жизнь благодать…», — Бо Цзинь улыбнулся, лукаво посмотрев на него — «конечно, за нее придется заплатить пожизненными обязательствами».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не выражая никаких эмоций,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сумасшедшим, чтобы стоять здесь и обсуждать с ним «пожизненные обязательства»; эти несколько дополнительных минут лучше потратить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расхохотался, схватив Се Жуаня за руку. «Просто дразню. Не принимай это всерьез».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в коридоре было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протянул руку, прижал бутылку с прохладным молоком к щеке Се Жуаня и прошептал: «Спокойной ночи. Сладких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вниз по лестнице, не увидев коменданта общежития, и не удержался, чтобы не добавить: «И помни об одолжении, которое ты мне должен. В будущем…»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посмеиваясь: «Мы решим этот вопрос постепенно».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