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чуть не споткнулся о собственные ноги, когда волна раздражения пересилила его прежнее желание спасти его. «Хватит говорить ерунду —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а затем подчеркнул: «И Шэнь Синъюнь не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даже Бо Цзинь знал о его неловкой истории с Шэнь Синъюнем, лишь заставил его проклинать автора, который поставил его в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Бо Цзиня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на крыше был ослепительным, и он слегка прищурился, внимательно наблюдая за Се Жуанем, прежде чем спросить: «Разве ты не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шагнул вперед, встав между Бо Цзинем и краем крыши, преграждая ему путь.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сунул телефон в карман и стряхнул пепел с сигареты, его тон был нейтральным. «О, так тебя бросили, и ты пришёл сюда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по серьезным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взорвался: «Это я с ним порвал! Он мне совсем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«оригинальный» Се Жуань, тот, о котором писал автор, который зациклился на Шэнь Синъюне. Он, недавно осознавший себя Се Жуань, не имел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сказал Бо Цзинь с насмешливым кивком. «Ты стирал его вещи, приносил ему еду и преследовал его так сильно, что об этом знала вся школа, но он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бровь. «Что это значит? Верно, «социалистическая братская любовь»? Вы двое просто разделяете чистую, социалистическую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чего сделан этот парень, чтобы быть таким саркастичным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его достоинство находится под угрозой, Се Жуань проворчал: «Ты образцовый ученик — ты не поймешь этого. Я просто пытался вписаться».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 был заинтересован в том, чтобы связываться с кем-либо, связанным с Шэнь Синъюнем. Этот разговор  был спонтанным. Теперь он был почти готов докурить сигарету и уйти, но услышанное немного подогрело его интерес: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они не были в одном классе, Се Жуань сымпровизировал: «В моем классе почти нет свободных людей. Ты даже не можешь разговаривать с людьми, если не встречаешься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посмотрел на него, в его глазах мелькнуло легкое веселье. «Тогда почему ты выбрал Шэнь Синъюня?»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Се Жуаня изогнулся. «Настоящий мужчина должен решать сложные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с такой искренностью, что это было странно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настоящий мужчина», — Бо Цзинь слегка рассмеялся, его раздражение по отношению к нему стихло. Прислонившись к стене, он снова затянулся сигаретой и лениво спросил: «В твоем классе в этот период физкультура?»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выглядел удивленным.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однажды видел в офисе расписание твоих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Но если вспомнить в деталях, то это было больше, чем просто быстрый взгляд, верно? Се Жуань хотел спросить дальше, но передумал, почувствовав отсутствие близости. Вместо этого он спросил: «Ты часто сюда приходишь?»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 сигаретой в руке выглядел непринужденно стильно, от его внешности было трудно отвести взгляд. «Не совсем — просто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Другими словами,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плохие новости. Крыша была слишком опасной; что, если он часто сюда приходил и однажды решил, что это хорошее место для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задумался на мгновение, а затем небрежным тоном сказал: «Тебе не кажется, что это место не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был немного ошеломлен.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подумал о каждом недостатке крыши, который только мог. «Здесь ветрено, пыльно, ты дышишь только частицами, и если ты останешься здесь надолго, у тебя могут возникнуть проблемы с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причина самоубийства Бо Цзиня не была указана, как и место. Известно было только, что он спрыгнул с высокого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Се Жуань был полон решимости пресечь любую возможную опасность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нет никакого ограждения», — он указал на край крыши. «Один промах, и тебя ничто не остановит». Он замолчал, внимательно наблюдая за реакцией Бо Цзиня, и настойчиво намекнул: «К тому же, находиться здесь одному на холодном ветру выглядит довольно глупо,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наблюдал, как он перечислил каждый изъян крыши, даже используя обратную психологию, явно передавая сообщение не подниматься сюда снова. Удивленный, он пошутил: «Что, боишься, что я спрыгну?»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небрежно, но когда краем глаза заметил выражение лица Се Жуаня, его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искренне боялся, что он может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Бо Цзиня промелькнула тень нелепости, когда он попытался не рассмеяться, теперь размышляя о том, что он мог сделать, чтобы произвести такое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Се Жуань изучал выражение лица Бо Цзиня, с облегчением увидев, что тот совсем не смутился, когда упомянул о прыжках, словно это никогда не приходило ему в голову. Напряжение в нервах Се Жуаня наконец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него не возникло такой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Бо Цзинь больше не был поводом для беспокойства, подавленные эмоции Се Жуаня начали выходить на поверхность. Как бы он ни старался казаться спокойным, он все еще был всего лишь восемнадцатилетним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с чем-то, что перевернуло весь его мир, не могло быть обработано в одно мгновение. Единственная причина, по которой он казался незатронутым ранее, заключалась в том, что было что-то более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поднял взгляд и увидел, что Бо Цзинь курит, по-видимому, не замечая его. После короткого колебания он медленно подошел к краю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Шицзя была частным учреждением с высокой платой за обучение, а ее учебные помещения были лучшими в городе, что отражало богатство школы. Учебное здание было прекрасно построено, как будто школа хотела, чтобы родители увидели, насколько глубоки их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Цементная крыша была гладкой и отполированной до блеска. Для эстетики не было металлических перил, как в старых зданиях; вместо них барьером служила цветочная клумба.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красиво, но представляло серьезную угрозу безопасности и не остановило бы никого, кто действительно хотел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место, где он должен был умереть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закрыл глаза, глубоко вздохнул и, набравшись смелости, положил руку на край клумбы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учебного заведения было всего в пять этажей, и Се Жуань не боялся высоты, поэтому он подумал, что все будет в порядке. Но когда он открыл глаза, у него сразу закружилась голова, ноги ослабли. Сцены из книги, описывающей его смерть, промелькнули в его голове, усиливая 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бледным лицом он оперся о клумбу, потратив немного времени на то, чтобы прийти в себя, прежде чем подползти к Бо Цзиню и встать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инстинктивная реакция — искать безопасности у кого-то другого, когда испытываешь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 привыкший к такому близкому присутствию незнакомцев, нахмурился и обернулся, замерев, когда увидел бледное лицо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их первоначальное расстояние на крыше с тем, где сейчас стоял Се Жуань, Бо Цзинь подтвердил свою догадку. Он отвернулся, ничего больше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поднимал песчинки, которые с тихим шепчущим звуком стучали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Се Жуань наконец успокоился и начал украдкой поглядывать на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конец Бо Цзиня был таким же, как и у него —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для Шэнь Синъюня, но что насчет Бо Цзиня? Зачем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у такого красивого и талантливого человека, как Бо Цзинь, вообще могут возникнуть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депрессией?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у него в голове, и все внезапно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должно быть, депрессия. Се Жуань не знал многого об этой болезни и никогда не встречал никого с ней, но, учитывая, что в наши дни так популярен интернет, он кое-что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появлялись новости о знаменитостях, совершающих самоубийства из-за депрессии, и Се Жуань однажды проверил их профили в социальных сетях. Они выглядели как все остальные, работали, ели, развлекались, без каких-либо признаков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слышал, что люди с депрессией часто кажутся более оптимистичными, чем обычно, показывая свои истинные чувства только в одиночестве. Вот почему люди вокруг них часто не понимали, что они страдают, пока не становилось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Бо Цзинь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чувствовал себя сложно. Несмотря на острый язык Бо Цзиня, он был умен и талантлив; его будущее, несомненно, было светлым. Если бы он приложил немного усилий, он мог бы даже внести большой вклад в развитие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такой потерей, если бы его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уже сделал первый шаг, чтобы изменить свою судьбу, а как же Бо Цзинь? Что он мог сделать, чтобы изменить свой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Бо Цзине слишком долго, чтобы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поднял глаза.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 тебя смотрит?» Се Жуань, замеченный за этим взглядом, почувствовал себя немного неловко. «Мне просто интересно,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небрежно погасил сигарету, сказав: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рискнул спросить: «Ты прогулял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увидев эту его другую сторону, Се Жуань все еще чувствовал себя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Любимец учителей, лучший ученик, сдававший все экзамены на отлично, Бо Цзинь на самом деле прогуливал уроки, как и все остальные бездельники.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Бо Цзинь, заметив выражение лица Се Жуаня, искоса взглянул на него. «Ты собираешься доложить обо мне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 Цзиня были миндалевидные глаза с узкими, острыми двойными веками, обрамленные длинными, темными ресницами, которые красиво изгибались. Его взгляд, хотя и спокойный и собранный, содержал намек на юмор, смешанный с легкой отстраненностью.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Се Жуань первым отвел взгляд. «Не думай слишком много. У меня не так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 ответил, оставив его мысли нечитаемыми. Как раз когда Се Жуань собирался снова успокоить его, сзади раздался знакомый крик: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замер, медленно повернувшись, чтобы взглянуть на суровое, вытянутое лицо директора Чжао Цаймина.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Цаймину только что исполнилось сорок, у него было от природы суровое лицо и личность, непреклонная, как упрямый камень в отхожем месте. Он имел склонность к дисциплине студентов и был кошмаром каждого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несколько студентов однажды тайком сбежали ночью поиграть в видеоигры, но были пойманы директором Чжао в интернет-кафе. Какую бы тактику он ни использовал, эти студенты послушно вернули свои телефоны и были настолько травмированы играми, что даже спустя годы после окончания школы один из них все еще дрожал при виде вывески интернет-кафе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Жестокая репутация директора Чжао стала очевидна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инстинктивно выпрямился, и в ту же секунду у него возникла только одна мысль: он должен прикрыть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страдающие депрессией, часто чувствительны и уязвимы, и любая маленькая неудача в жизни может стать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Бо Цзинь прогулял занятия, то, учитывая характер Чжао Цаймина, он бы определенно сделал Бо Цзиня ярким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Письменный самоанализ и месячное дисциплинарное уведомление на школьной доске объявлений могли бы быть терпимыми. Но реальный страх был в том, что директор Чжао заставил бы Бо Цзиня публично извиниться под национальным флагом перед всей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мог бы просто перетерпеть, может быть, даже похвастаться этим перед друзьями позже. Но у Бо Цзиня может быть психическое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Открытая критика может иметь разрушительные последствия для человека, страдающего депрессией.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и Бо Цзинь не были близки — на самом деле, он находил сарказм Бо Цзиня раздражающим. Но он был единственным человеком в этом мире, который знал судьбу Бо Цзиня, и Се Жуань не мог просто стоять и смотреть, как он идет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персонаж Бо Цзиня в книге безупречен: не было ни одной сцены, где его застали бы за прогулом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эта ситуация — «эффект бабочки», вызванный его вмешательством?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ему нужно было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Цаймин приближается с нахмуренным лицом, явно готовый прочесть лекцию, Се Жуань быстро выхватил сигарету из пальцев Бо Цзиня, сжал ее в руке и шагнул вперед, крикнув: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пустился в поспешно подготовленное признание: «Это не имеет никакого отношения к Бо Цзиню. Это я его вызвал. Извините, что отнял время у класса, учитель. Я понимаю, что был неправ, и больше так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Чжао Цаймин потер уши, все еще звенящие от внезапной вспышки. Повернувшись к Бо Цзиню, он невозмутимо произнес: «Опять здесь отдыхаешь? Я знал, что найду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 Учитель знал, что он здесь? Это не было прогулом? Это было одобренное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наблюдал, как лицо Се Жуаня переливалось всеми цветами радуги, слегка кивнул и позволил улыбке появиться в уголках глаз. Чжао Цаймин продолжил: «Хорошо, хорошо. Баланс между работой и отдыхом — правильный способ учиться… Какой у тебя сейчас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смех, Бо Цзинь ответил: «Физика».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класс Лао* Фэна. С приближением промежуточных экзаменов нужно быть более сосредоточенным», — начал Чжао Цаймин, пустившись в тираду: «На этот раз это общегородской экзамен, один стандартизированный тест для всех школ. Лучше бы ты не оплошал».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 пожилой, уважаемый, почтенный — это уважительное слово, традиционно добавляемое перед фамилией человека для большей степени душевности обращения, например Лао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посоветовал Бо Цзиню: «Просто оставайся первым. Мы не можем позволить ученикам из других школ взять верх,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Бо Цзиня все еще было приковано к Се Жуаню, поэтому он лишь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знаешь, что делаешь, я не буду придираться», — сказал Чжао Цаймин, прежде чем повернуться к Се Жуаню. Его лицо снова стало суровым. «Теперь давай поговорим о тебе. В каком ты классе? Как тебя зовут? Весьма полезный,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исчезнуть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