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Первая брачная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Сяо Шань, опираясь на руки, сел. Он потер лоб, который все еще болел от похмелья. Почувствовав что-то необычное, он подсознательно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человека, спящего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Распущенные длинные волосы скрывали брови и глаза спящего. Тело, выглядывающее из-под парчового одеяла, было покрыто синими и фиолетовыми отметинами. Крепкие, гладкие линии мышц были упругими и сильными, а пшеничного цвета кожа была мягкой, но таила в себе огромную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этого тела сейчас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моргнул, затем еще раз моргнул, и все события прошлой ночи внезапно всплыли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пьян, поэтому очень четко помнил, как долго они с Се Чжуем шумели. Се Чжуй был известным военачальником, чьи руки, должно быть, сломали шеи бесчисленным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прошлой ночью эти руки сначала жестко вцепились в угол одеяла, а когда он не мог больше сдерживаться, они лишь слегка касались его плеча. Человек, который был таким сильным и жестким, в конце концов хриплым голосом произнес слово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людей есть пороки: чем больше слышишь слово «пожалуйста», тем больше хочется получить, тем больше хочется покорить это жесткое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держал человека и не отпускал его до полуночи, так что генерал Се, который обычно очень осторожен с посторонними и открывает глаза от малейшего шороха, до сих пор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он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Сяо Шаня промелькнула легкая гордость: он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быстро собрался с мыслями. Он посмотрел на песочные часы — было уже поздно, а им сегодня предстояло отправиться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 чтобы не хотел заботиться о теле Се Чжуя, да и вообще, меньше всего он сам хотел рано вставать. Но если бы они с Се Чжуем сегодня не пошли во дворец, то Се Чжую потом пришлось бы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других, слезы его матери, наложницы Лань, могли бы его утопить.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хорошо укрыл Се Чжуя одеялом, затем встал с кровати и слегка покачал колокольчик у кровати, взгляд его упал, и он увидел большое красное свадебное одеяние Се Чжуя, перемешанное с их нижним бельем, беспорядочно лежащее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он снимал сам, по одной части, и это беспорядочное нагромождение одежды было подобно тому, как они переплетались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звон колокольчика, Цзи Ань вошел во внутренний зал, держа в руках новую одежду для двоих. Сяо Шань быстро сам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собирался разбудить Се Чжуя. Он мог дать Се Чжую отдохнуть лишь немного, а потом они отоспятся, когда вернутся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Кланяться лучше рано, чем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он обернулся и увидел, что Се Чжуй уже открыл глаза и молча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было спокойным, а мочки ушей… мочки ушей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улыбнулся и сказал: «Проснулся? Самое время, я вижу, у тебя нет слуг рядом, сегодня пусть Цзи Ань поможет. Если у тебя есть кто-то, кто тебе подходит, приведи его, когда мы вернемся из дворца. Если нет, я попрошу отца-императора прислать несколько из Дворцовой канцелярии, чтобы ты выбрал, как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сделал шаг вперед, Се Чжуй опустил глаза и сухо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в армии он давно забыл, что такое, когда тебя обслуживают, он привык делать все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сегодня не обычный день. Сегодня его наряд должен был соответствовать ритуалу, и он был довольно сложным, поэтому он мог только позволить Цзи Аню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ноги и поясница все еще болели, и ему было трудно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не поднимая брови, сделал вид, что не замечает следов на теле Се Чжуя. Удобная одежда быстро скрыла следы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Сяо Шаня, Цзи Ань как можно быстрее помог Се Чжую одеться, а затем уложил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длинные волосы были собраны, открылся высокий лоб Се Чжуя, его вытянутые брови и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взял белую нефритовую шпильку и воткнул ее в его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носил корону для волос из белого нефрита, сделанную из того же материала, что и нефритовая шпилька.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и умывшись, Сяо Шань сказал: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Чуньтао и Цюцзюй пришли, чтобы убрать постельное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должен был сопровождать Сяо Шаня во дворец, и, уходя, он напутствовал их: «Вещи Его Высочества и Ван Цзюня оставьте вместе, не трогайте без надобности, иначе князь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Чуньтао и Цюцзюй поспешно согласились, в душе зная, что Цзи Ань так напоминает им, чтобы они не нарушили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степени беспорядка на кровати можно было судить о прошлой ночи, тем более что посреди ночи Сяо Шань еще и воду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в княжеском поместье были строгими, но слуги втайне обсуждали положение Се Чжуя после его приезда. Никто не ожидал, что Сяо Шань в первую брачную ночь овладеет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ожидали, и Се Чжуй тоже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Се была намного более прогрессивной, чем обычные семьи. С детства он любил мечи, копья и палки, и его отец никогда не препятствовал ему, говоря, что это хорошо, чтобы в будущем его не обижали, и чтобы в обычные дни он мог скрывать родимое пятно на лбу, переодеваться в мужскую одежду и наблюдать за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когда-то учился управлять домом, чтобы в будущем, когда выйдет замуж, не быть невежественным. Он также думал о том, с кем будет жить в будущем, и тогда его мысли были не более чем о том, чтобы жить в гармонии и взаимном уважении.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он попал на поле боя, он был занят тем, чтобы скрывать свою личность и оставаться в живых, и у него не было времени и настроения думать о таких романтических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ему даровали брак с Сяо Шанем, он продумал все возможные исходы, от лучшего до худшего.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лучшем случае, Сяо Шань будет пренебрегать им, игнорировать его, как будто его не существует, и он проведет всю свою жизнь в заднем дворе поместья князя Ли. Со временем они, возможно, даже смогут развестись, и он обретет запоздалую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Сяо Шань будет мстить и унижать его из-за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на лучший исход, но не боялся худшего.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ни один из этих результатов не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когда Сяо Шань навис над ним, его первой мыслью было, что Сяо Шань хочет таким образом унизить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поднял руку, чтобы оглушить его, но в глазах Сяо Шаня не было жестокости или насмешки, он просто действовал, показывая, как люди проводят брачную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с самого начала был очень терпелив, и боль была только в первый момент. А после того, как Сяо Шань изучил его тело, в те несколько раз он испытал невыносимое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полного истощения, в его голове, кроме усталости и нежелания двигаться, не было никаких других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когда Сяо Шань помог ему умыться и принять ванну; он знал только, что, проснувшись, почувствовал себя чистым и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умеет хорошо разбираться в людях, но теперь обнаружил, что совершенно не понимает Сяо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видел, что Се Чжуй постоянно опускает глаза, и сам взял кусок розового шелкового пирожного с маленького столика, поднеся его к его рту, и сказал: «Нам предстоит большая прогулка по дворцу, сначала перекуси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поднял глаза, он хотел протянуть руку, чтобы взять пирожное, но Сяо Шань снова поднес его к его рту, что было очень показательно.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каким-то неведомым причинам Се Чжуй открыл рот и откусил кусочек пирожного.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легкий сладкий вкус, совсем не приторный.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 Чжуй сам взял пирожное и стал есть, избегая того, чтобы его кормили, и Сяо Шань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любил комфорт, и в этой карете было очень удобно, внизу лежал толстый и мягкий ковер, на нем стоял столик, на котором лежали еда, курильница и шахматная доска, а также две маленькие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опереться или использовать как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устал за половину ночи и тоже был немного утомлен.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полулежал на подушке, опираясь головой на руку и согнув длинные ноги. По сравнению с Се Чжуем, который сидел прямо, он выглядел совершенно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 Чжуй закончил есть сладости, он лениво сказал: «У тебя поясница не болит? Приляг тоже, а то что ж ты все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поясница немного болела, не говоря уже о том, что прошлой ночью длинные ноги Се Чжуя то висели на нем, то он стоял на коленях, и его поясница все время находилась в подвешенном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карета была достаточно большой, и два человека могли лечь, не теснясь.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Поясница Се Чжуя чувствовала себя так, словно вот-вот сломается, а внизу боль и отек были еще сильнее. Это ощущение было неприятнее, чем удар ножом. Но он не показал этого, лишь покачал головой, отклонив предложение Сяо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не стал его принуждать, а сказал: «Скоро мы будем во дворце, я разомну тебе поясницу, когда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совершенно обычные и приличные слова, Се Чжуй вдруг вспомнил, что прошлой ночью Сяо Шань говорил таким же тоном ему на ухо о «легком щипке, медленном поглаживании»… И не только говорил, но и действовал руками в соответствии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одежда, соприкасаясь с местами, которые долго растирали и мяли, вызывала небольшую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напряг лицо, его аура стала еще более холодной и суровой, он изо всех сил старался изгнать эти образы из своей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пустых мыслей, Се Чжуй сменил тему: «Есть ли что-то, на что нужно обратить внимание при входе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лениво сказал: «С отцом-императором и матерью-императрицей ничего особенного, главное — матушка-наложница. Ты, наверное, слышал о ее характере, не обращай слишком много внимания на ее слова и не принимай их близко к сердцу. Не нужно себя притеснять, я со всем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Чжуя успокоилось,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 дворца они добрались быстро. Во дворце нельзя было пользоваться своей каретой, и они пересели в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сначала отправились на поклон к императору Сяо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был прозорлив и умен, и по их виду сразу понял, что брачная ночь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Сяо Шань останется девственником до старости, но не ожидал, что тот нарушит обет с Се Чжуем.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Сяо Шань когда-то говорил, что любит красавиц, Сяо Шэн незаметно осмотрел Се Чжуя и подумал про себя, что у Сяо Шаня действительно особый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их определения красоты были разными, и люди, которых ему посылали, не вызывали у Сяо Шаня интереса, что и заставило его быть монахом девятнадцать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Сяо Шэна было хорошим. Он даровал им двоим две парчовые шкатулки, а затем сказал: «Уже поздно, идите поклонитесь императрице и наложнице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и Се Чжуй согласились, снова поклонились и только потом встали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ушли, Сяо Шэн отпил чая и сказал: «Этот негодяй вырос. Похоже, он вполне доволен браком, который я даровал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стоя рядом, с улыбкой сказал: «Брак, дарованный Вашим Величеством, конечно, хорош. Его Высочество предан и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предан, главное, чтобы он меня не злил», — фыркнул Сяо Шэн, а насчет ума он не возражал. Например, этот брак был дарован им, и что бы другие ни думали, Сяо Шань в первую брачную ночь оказал Се Чжую полное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Оказать уважение Се Чжую — значит оказать уважение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и не вызывающий неприязни, Сяо Шань всегда был таким с детства, просто он не уделял внимания важным делам и не любил быть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будем о нем, чтобы я не рассердился», — беззлобно сказал Сяо Шэн, вспомнив сцены, когда Сяо Шань не любил быть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не ответил. Некоторые вещи Сяо Шэн мог сказать, но они, как слуги, не могли об этом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осмелится беспорядочно догадываться о мыслях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Шань и Се Чжуй отправились на поклон к императрице. Императрица, величественная и благородная, произнесла им несколько слов о том, как хорошо жить, и даровала им подарки, а затем отправила их во Дворец Цзинлань.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Цзинлань наложница Лань несколько ночей подряд плохо спала, и ее лицо выглядело несколько изможденным. Сегодня она ждала и ждала, выпила три чашки чая и наконец-то дождалась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никогда не видела Се Чжуя. Взглянув на него, она увидела, что Се Чжуй выглядел еще больше мужчиной, чем Сяо Шань, его внешность не была ни бледной, ни мягкой. Сердце наложницы Лань мгновенно стало горьким, как будто она съела желчь, и ее глаза заболели от слез. Ей тут же захотелось громко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невестка, в будущем ее и Сяо Шаня, наверное, будут много высмеивать.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Цуй Шу знала, что сегодня бесчисленное множество глаз во внутреннем дворце следили за Дворцом Цзинлань, поэтому она тихонько подтолкнула наложницу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с трудом сдерживая боль, попросила их встать и позволила им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столкнувшись с жестким Се Чжуем, совершенно не хотела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молчала, а Сяо Шань заговорил: «У матери-наложницы лицо немного осунувшееся, вам нездоровится? Вызвали ли императорского лекаря проверить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глухо сказала: «Ничего страшного, зачем вызывать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усмехнулся: «Что это вы говорите, матушка-наложница? Даже при легком недомогании нужно приглашать. Матушка-наложница добра и не хочет обременять императорских лекарей, но они получают жалованье именно за то, чтобы бегать и помогать,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поняла, что он беспокоится о ней, и ее настроение улучшилось. Она сказала: «Ты умеешь говорить. Я… я поговорю с Ван Цзюнем, а наследный принц ищет тебя, отправляйся во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не хотел идти. Он лениво откинулся на спинку стула: «Матушка-наложница, мы с Ван Цзюнем немного устали. Разве нельзя поговорить об этом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глядя на него таким, подумала: «Нашел жену и забыл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наложницы Лань навернулись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видя ее такой, почувствовал, как у него заболела голова. В этот момент Се Чжуй безмолвно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Шань взглянул на него, Се Чжуй безмолвно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встал с видом полной беспомощности: «Матушка-наложница, не сердитесь, ваш сын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посмотрел на Се Чжуя и сказал: «Если тебе будет слишком тяжело, скажи матери-наложнице, она тебя не осудит».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Шань ушел, наложница Лань наконец не выдержала 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Шу поспешно успокаивала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впервые видел, как человек без причины так горько плачет. Он встал и молча посмотрел на наложницу Лань, желая понять, от чего она так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которую он так пристально разглядывал своими ясными глазами, прервала свой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Шу посмотрела на Се Чжуя и сказала: «Наша госпожа добра и слезлива, она не имела ничего дурного в виду, Ван Цзюнь, пожалуйста, не принимайте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прижала руку к груди и сказала: «Мое сердце сильно болит, пусть он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Шу с затруднением посмотрела на Се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молча вышел и встал перед внутренним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http://bllate.org/book/14491/1282497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