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Вкусные рыбные шарики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на макушке было мимолетным, тяжелым, словно гиря в тысячу цзиней, но в то же время нереально легким 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ошеломленно поднял голову, глядя на Цинь Мудуна, и лишь спустя какое-то время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я, я… Ты, ты,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заикался, его лицо постепенно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двое учеников, стоящие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экзаменом учитель стоял у двери одной из соседних аудиторий, хмуря брови и энергично махая им рукой: «Экзамен скоро начнется, не болтайте здесь, быстрее заходите в аудиторию!»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…Первоначальная атмосфера, казалось бы, витающая в розовых облаках,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так понятно, сейчас не подходящее время для разговоров. Лу Синцзя тихонько вздохнул, взял себя в руки: «Давай сначала пройдем в аудиторию».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кивнул, сунул руку в карман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что-то вспомнил и быстро подошёл к Цинь Мудуну.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поднял на него глаза и увидел, как тот сжал кулак, прижав его к груди, и сделал жест,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 на экзамене!»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ясным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яркая улыбка заставила Цинь Мудуна замереть. Когда он пришёл в себя, Лу Синцзя уже убегал по лестнице, чтобы найти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юноши, Цинь Мудун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аудитория Лу Синцзя находилась в самой дальней части верхнего этажа. Он торопливо нашёл своё место и сел, а следом за ним учитель уже закрыл дверь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вздохнул с облегчением, положив пропуск на экзамен и канцелярские принадлежности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раздачи экзаменационных работ на его лице всё ещё была глуповатая улыбка. Чудесным образом напряжение, которое его охватывало,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задания? У него ведь была ободряющая поддержка от Мудун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действенной была поддержка Цинь Мудуна, но Лу Синцзя с лёгкостью справился со всем экзаменационным листом. За исключением двух самых сложных задач, где он ответил только на первый вопрос, у него даже осталось время, чтобы тщательно проверить предыдущие небольшие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закончился, и из всего учебного корпуса хлынули студенты. Издалека они выглядели как движущиеся черные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засунул пропуск на экзамен и ручку в карман и присоединился к веренице чёрных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во школе № 2 была очень узкой, все толкались, застряв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Экзаменуемые плотно толпились, обмениваясь впечатлениями о только что прошедшем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громко крикнул, и его голос был особенно отчетлив на забитой людьми лестнице: «Чёрт! Я только что вспомнил! В третьем вопросе с вариантами ответов нужно было выбрать А, используя формулу гравитации равномерной сферической оболочки для точек внутри и снаружи оболочки, ши-и-и… 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товарищ сильно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«Заткнись», — сказал его товарищ. «Экзамен уже закончился, не проверяй ответы!»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замолчал, но остальные экзаменуемые продолжали бурно обсуждать уравнение Бернулли, а затем вдруг переключились на энергию гармонических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оказался зажат между этими гениями, слушая, как они без умолку произносят различные термины. Его прежнее довольство исчезло, и он даже начал сомневаться: неужели он и они сдавали одну и ту же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экзамен был сдан, и думать об этом больше не было смысла. Он успокоился, пожал плечами и ускорил шаг, чтобы выбраться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аудитория Лу Синцзя была далеко от главного входа, и этаж был высоким. К моменту, когда он вернулся в автобус, он был уже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сидел на своих прежних местах, и место Лу Синцзя давно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выбора. Он огляделся, собираясь просто найти любое свободное место, как вдруг его глаза загорелись, когда он увидел Цинь Мудуна, сидящего в последнем ряду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с Цинь Мудуном, конечно же,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место оставлено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забилось быстрее, пальцы невольно сжали пенал в руке, он неуклюже подошёл к последнему ряду и сделал вид, будто осторожно спрашивает: «Здесь кто-нибудь сидит? Могу я сесть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кивнул, убирая рюкзак, лежавший на соседнем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одноклассники бросили на него странные взгляды. Очевидно, они не ожидали, что Цинь Мудун тоже будет занимать место для кого-то другого, и даже в их глазах появилось немного больше уважения к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мог сдержать улыбку, садясь рядом с Цинь Мудуном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люди почти все собрались. Чжан Чучу посчитал количество учеников, убедился, что все на месте, и автобус медленно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ряду немного трясло, время от времени его подбрасывало. Лу Синцзя схватился за подлокотник сиденья, несколько раз бросая взгляд на Цинь Мудуна,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закончился, и другие, скрытые глубоко эмоции, тихонько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Цинь Мудуна, что означали его слова перед экзаменом, хотел спросить, действительно ли он его не ненавидит, и почему он был так холоден к нему в последнее время, и смогут ли они остаться хорошими друзьями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прежнюю холодность Цинь Мудуна, он несколько раз подступал к разговору, но всё равно не решался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перед ним вдруг появилась открытая пачка печенья «Орео». Сидевший по другую сторону от Лу Синцзя парень спросил: «Будешь?»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Лу Синцзя, действительно немного проголодавшись, взял одно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известен в классе как болтун, который мог найти общий язык с кем угодно. Поскольку в заднем ряду никто не разговаривал, он непринужденно завел разговор с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экзамен?»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«Нормально, 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себе, как думаешь, пройдешь?»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добился большого прогресса за этот период времени, так что всё должно быть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«…Спасибо, ты тоже точно пройдешь».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не были особо знакомы, и их разговор в формате «вопрос-ответ» был, мягко говоря, неловким. Голова Лу Синцзя и так была полна сумбурных мыслей, а ему ещё приходилось отвлекаться на болтовню, отчего он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очередную скучную тему, Лу Синцзя поспешно опустил голову, притворяясь, что собирается спать. Внезапно его похлопали по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сухо кашлянул два раза и как бы невзначай спросил: «Как экзамен?»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 ними наблюдал. С тех пор как они сели в автобус, Лу Синцзя сказал ему только одно слово, но с тем парнем они полчаса бурно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наконец услышал давно ожидаемые слова и поспешно повернул голову к Цинь Мудуну. Движение было таким резким, что верхняя часть его тела почти полностью повернулась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чтобы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Мудуна были очень красивыми, узкими и длинными, но не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людей с карими глазами, его зрачки были абсолютно чистым, бездонным черным. Как самая темная ночь перед рассветом, или как дно океана, где нет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пропустило два удара. Он неловко ответил на его вопрос: «Всё, 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всё таким же скучным и неинтересным, но когда его задал другой человек, ощущения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словно царапались мягкие кошачьи лапки,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Цинь Мудун слегка кивнул, бесстрастно анализируя. «На этом экзамене было больше базовых задач, и ты в основном повторил все нужные темы. Судя по твоему текущему уровню, ты должен был решить первую часть двух самых сложных задач, и у тебя, вероятно, осталось немного времени, чтобы проверить предыдущие простые задачи. В целом, не должно быть больших проблем, не стоит слишком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чётко, неторопливо, и его догадки полностью совпадали с реальной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мог бы поклясться, что у него есть третье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«Погоди-погоди», — вдруг у Лу Синцзя мелькнула мысль, и он сообразил, — «Откуда ты знаешь, что я все эти темы повторил?»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часто рассказывал Цинь Мудуну о своём прогрессе в учёбе, но в последнее время Цинь Мудун был так холоден, что он даже задавал ему меньше вопросов, не говоря уже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наклонил голову, моргая глазами, и посмотрел на Цинь Мудуна, словно лисёнок, но в глубине души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Цинь Мудун на самом деле тайно следил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внезапно отвернулся, избегая взгляда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сказал: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Мудун только начал его игнорировать, он много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его за воротник, прижать к стене и спросить, что происходит; он также думал о том, чтобы оставить его в покое, пусть разбирается сам; и ещё он думал, что если тот снова придет мириться, то он обязательно устроит ему большой скандал и не простит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прошло несколько месяцев, и первоначальный гнев угас, оставив лишь обиду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когда-нибудь они помирятся, лишь 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мечта сбылась,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долго колебался, подавив свои сумбурные эмоции, и выбрал самый важный вопрос: «Тогда… что с тобой было?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«…Прости,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Мудуна сжалась, затем расслабилась: «Я не могу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хриплым, что казалось, он был соскоблен наждачной бумагой. В опущенных глазах читалась сдерживаемая боль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мгновенно смягчилось, и он даже забыл о своих прежних мелких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«пусть сам разбирается», какие там «устроить большой скандал» — как только речь заходила о Цинь Мудуне, у него не оставалось ни единого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немного беспомощно сказал Лу Синцзя. «Если не хочешь говорить, не говори, я не буду спрашивать, но если ты снова без причины перестанешь со мной разговаривать, я тебя больше не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 изумлении поднял глаза: «Вот…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так? Он простил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Простил его отчуждение и холодность, простил его эгоизм и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'вот так'?» Лу Синцзя недовольно проворчал: «Ты что, недоволен? Тогда я тоже не могу просто так это оставить!»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Мудуна перехватило, губы задрожали, пытаясь объяснить, но он увидел, как его глаза изогнулись в улыбке, словно у маленькой лисички: «Я подумал, ты должен угостить меня чем-нибудь вкусненьким, тогда я подумаю о прощении».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 свернул и остановился у станции метро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Чжан Чучу крикнул: «Кто-нибудь хочет выйти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суббота, и школа находилась в отдаленном пригороде, поэтому многие студенты подняли руки, чтобы выйти здесь, чтобы было удобнее вернуться домой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Цинь Мудуна, Лу Синцзя тоже схватил его за руку и высоко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и мы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нашёл место, где можно было безопасно остановить автобус, и они вдвоём вместе с другими учениками, пересаживающимися домой,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станцией метро находился торговый район, оживленная пешеходная улица была переполнена людьми, а на небольшой улочке неподалеку висела вывеска «Улица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моргнул: «Угости меня чем-нибудь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так ярко сияли, Цинь Мудун сглотнул,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улицы с закусками были в моде, и многие популярные вещи были представлены. Пройдя круг, у обоих в руках оказалось много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шарики, картофель «волчьи клыки», картофельные спиральки, цукаты на палочке…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держал в руке длинную бамбуковую палочку, с наслаждением откусил рыбный шарик, и на его лице сияла довольная улыбка, без тени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палочку к Цинь Мудуну, жуя что-то и неразборчиво произнося: «Ммм, ты тоже попробуй! Ши-и…!»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случайно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Мудуна был глубоким, он пристально смотрел на слегка неровный домашний рыбный шарик, насаженный на бамбуковую палочку, молча, а затем быстро опустил голову и откусил его, взяв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вкус почувствовался кисло-сладкий соус, покрывающий снаружи, а затем упругий и жевательный рыбный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сунул в рот ещё один, слегка нахмурившись, и пожаловался: «Кажется, это место уже не такое вкусное, как раньше, и шарики стали намного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жевал рыбные шарики,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вкусное, что он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раздувались, он сосредоточенно жевал еду, выражение его лица было таким же серьезным, как если бы он изучал какую-то сложную научную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убрал бамбуковую палочку и незаметно ущипнул себя за другую руку, только тогда осмелившись поверить,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