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Пожениться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промежуточные экзамены — это середина семестра, но привыкнув к школьной жизни, вторая половина семестра всегда кажется быстрее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сменялся ночью, доска исписывалась и стиралась, люди приходили и уходили из класса, а одежда становилась всё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мгновение ока наступили итоговые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Цинь Мудуна оценки Лу Синцзя поднялись ещё на одну ступень, точно достигнув той разделительной линии, которую установил Чжан 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ведомость итоговых экзаменов, Лу Синцзя удовлетворённо приподнял уголки губ, но также знал, что впереди его ждёт ещё много трудных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регистрации на предварительные соревнования приходилось на март-апрель, и зимние каникулы для учеников олимпиадного класса были особенно роскошью, занимая от силы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итоговых экзаменов, в последний день перед зимними каникулами, Чжан Чучу, видя, что у всех нет особого желания учиться, просто задвинул шторы и включил им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2010 года только что начали внедрять систему «Банбантонг»¹, и старшая школа N°1, как ключевая школа провинции, заранее получила доступ к этому передовому оборудованию.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 была отодвинута, открывая белый электронный экран. После того как синие светонепроницаемые шторы были задвинуты, в классе мгновенно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длинные вступительные титры фильма, Цю Жуйфэн всё ещё тихо жаловался Цзи Янжаню, сетуя на слишком короткие зимние каникулы и невозможность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подпёр голову одной рукой, желая, чтобы зимние каникулы были покороче.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каникул означали, что он и Цинь Мудун не смогут видеться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тайком взглянул на Цинь Мудуна, сидящего рядом, и не удержался, ткнул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Цинь Мудун слегка опустил чёрные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нерешительно начал: «Как ты обычно проводишь Новый год? Будешь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произнёс это обращение, такие люди не заслуживали называться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Мудуна мелькнула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Синцзя не упомянул об этом, он бы почти забыл об этом ненавистном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каждый год звонила, спрашивая, не хочет ли он провести Новый год с ними, но что ему там делать? Быть зрителем их счастливой и гармоничной семьи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пойду», каждый раз, когда он так говорил, та женщина явно облегчённо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полностью отбросил мысли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поджал губы,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Новый год проводишь один?» Лу Синцзя нахмурился, его тонкие ресницы слегка опустились: «Тебе не будет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висели красные фонари, внизу шумели толпы людей, атмосфера была такой яркой и праздничной, и только он один был чужим этому миру, свернувшись калачиком в мёртвой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Побледневшие кончики пальцев впивались в ладонь, но когда он заговорил, то сказал: «Ничего,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совершенно не утешился этими словами Цинь Мудуна, его брови, наоборот, нахмурились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вдруг что-то вспомнил, и его глаза тут же загорелись: «А тогда, может, ты придёшь ко мне домой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у нас дома каждый Новый год только я и мама, тоже довольно одиноко. Если ты придёшь, мы сможем вместе лепить пельмени, смотреть Новогодний гала-концерт, а потом вместе поужинать! Моя мама готовит очень вкусно, ты ведь тоже так думаешь,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Синцзя думал об этом, тем больше ему казалось, что этот план осуществим, и он невольно начал рисовать прекрасные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описанию Лу Синцзя, перед глазами Цинь Мудуна тоже мелькали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будут лепить пельмени, Лу Синцзя такой неуклюжий, может быть, испачкает всё лицо мукой, как милый маленький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будут смотреть Новогодний гала-концерт, Лу Синцзя будет щебетать, как маленькая сорока, рассказывая шутки, которые будут интереснее, чем выступления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будет учиться, Лу Синцзя всегда любит сидеть допоздна, а днём ему хочется спать, он засыпает, склонившись над столом, мягкий свет настольной лампы льётся вниз, и время словно замирает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образы проносились в его сознании, каждая сцена словно была освещена мягким светом, а фон был тёплым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Синцзя ярко блестели: «Мой план ведь особенно хорош! Моя кровать довольно большая, нам двоим точно хватит места. И за столом вдвоём тоже поместимся. Днём мы можем учиться в комнате, а вечером спать вместе! Зимой как раз хорошо прижиматься друг к другу, чтобы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Цинь Мудуна дрогнул. На этот раз перед ним уже не было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тьма быстро окутала всю землю, как чёрная дыра, поглотившая весь свет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Лу Синцзя остались в одной комнате вдвоём, это не было бы так прекрасно, как описывал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только что, слушая его рассказ, у него появилась безумная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заточит его, заключит этого сияющего улыбкой юношу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кровь в его теле безумно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Запереть его, запереть его, запереть его, сделать его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его не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нормальным человеком, он должен был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слегка прикрыл веки, скрывая глубокие эмоции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тихо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хрипоты, Лу Синцзя вдруг захотелось пить, он слегка облизнул губы: «Почему? Ты не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кончик языка облизнул губы. Голос Цинь Мудуна был низким и хриплым, а его глаза были такими тёмными, что казалось, даже чернила не могут быть такими же: «Ты часто приглашаешь других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Лу Синцзя, не задумываясь, возразил, надувшись, — «С детства единственный, кто приходил ко мне домой,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мрак в глазах Цинь Мудуна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приподнял уголки губ, показывая равнодушную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не сдавался, продолжая спрашивать: «Так почему ты не хочешь встречать Новый год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отвёл взгляд и равнодушно сказал: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дела?» — спросил Лу Синцзя, — «Какие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немного помолчал: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Лу Синцзя ни приставал, Цинь Мудун не сдавался. Наконец, Лу Синцзя беспомощно вздохнул: «Ладно, ладно, не буду тебя допрашивать, если не хочешь, так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Напряжённые нервы Цинь Мудуна расслабились, но в душе вдруг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ступил в зияющую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пошёл на компромисс: «Тогда я могу позвонить тебе на Новый год,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очередного отказа, Лу Синцзя поспешно добавил: «Не смей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Мудун долго молчал, но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незаметно закончился, и настало время вечернего прощания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Чучу сказал выключить доску, затем рассказал о мерах безопасности во время зимних каникул, напомнил ученикам хорошо учиться, а затем махнул рукой, показывая, что можно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уже собрали свои вещи во время просмотра фильма, ожидая только команды Чжан Чучу. С рюкзаками и большими сумками они выбежали из класса и быстро исчезли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неторопливо собирал свои вещи на своём месте. Он сидел у задней двери, и многие, проходя мимо, говорили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с наступающим Новым годом! До встречи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улыбался, отвечая им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тоже собрал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окна, и чтобы выйти, ему нужно было пройти мимо места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встал и с улыбкой попрощался с ним: «Пока! До встречи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повесив рюкзак на одно плечо, прошёл мимо него, но, пройдя,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пожелаешь мне счастливого Нового года?»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хитро улыбнулся: «Скажу это, когда будет смена года! Тогда ты не сможешь не ответить на мой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вздрогнул, в его тёмных зрачках мелькнуло едва заметное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сказал: «Хорошо,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безнадёжной бездной было посажено ещё одно нежно-зелёное семечко.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всё ещё ждал Лу Синцзя, чтобы вместе пойти домой, когда увидел, как они что-то шепчутся, и глаза Лу Синцзя смеялись, как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вы там шепчетесь с этим гением?» — спросил Цю Жуйфэн. «Секреты подготовки? Делись благами!»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моргнул: «Это наш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поперхнулся, почувствовав, что почему-то словно съел огромную порцию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начались скучные зимние каникулы. Обычно каждый день погружённый в море задач, неожиданное расслабление оказалось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часто просыпался сам около шести-семи утра, завтракал и садился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были долгожданными, и после начала занятий предстояла ещё одна битва. Он не заставлял себя учиться каждый день, а расслаблялся, читал несколько книг, мечтал, играл в тетрис на своём кнопочном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 хотел позвонить Цинь Мудуну, чтобы услышать его голос, спросить, что он делает, но не мог найти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сказал, что он очень занят и просил не беспокоить его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считать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тикало быстро, и вот наступило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ещё не рассвело, а в доме уже послышались шорохи.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Полусонный, Лу Синцзя, потирая глаза, открыл дверь и увидел, что Хэ Си вытирает стол, а в стиральной машине стираются чехлы от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почему опять убираемся?» — голос Лу Синцзя был полон сонливости, и он не мог удержаться от зевоты: «Разве не убирались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всё ещё недостаточно чисто», — Хэ Си смущённо улыбнулась, — «Я тебе, наверное, помешала спать? Тогда я попозже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прищурился, взглянул на часы — уже после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мне тоже пора вставать». Он, полусонный, зашёл в ванную, а когда вышел, наконец, значительно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вытирала кофейный столик, который уже блестел. Лу Синцзя подошёл к дивану, сел и спросил: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осталось совсем чуть-чуть», — сказала Хэ Си, полуприсев на пол и вытирая всю пыль из уголков кофейного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Лу Синцзя вдруг поднялось странное чувство, словно он предчувствовал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Хэ Си вытерла кофейный столик, бросила тряпку в таз в сторону и села рядом с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мама хочет кое-что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вздрогнул 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сложила руки на коленях, смущённо улыбаясь: «Один дядя хочет прийти к нам домой и поужинать с нами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застенчивого и смущённого выражения лица Лу Синцзя никогда раньше не видел у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вдруг что-то понял, моргнул и спросил: «Это мой будущий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отвела взгляд, и её лицо тут же покраснело: «Что за ерунду ты несёшь, ещё и дело не обговорено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Синцзя мелькнуло понимание, и он с улыбкой спросил: «Какой это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Хэ Си после работы каждый день подрабатывала.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Подработка посудомойкой была тяжёлой и утомительной, и найти подходящего человека было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отдала лучшие годы своей жизни на воспитание Лу Синцзя, а сама вынуждена была проводить бесчисленные одинокие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сожаление, которое Лу Синцзя всегда хранил в своём сердце. Теперь, когда у Хэ Си появился достойный человек, Лу Синцзя, естественно, должен был тщательно его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немного подумала и ответила: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«Поподробнее?» Лу Синцзя принял позу любопытного ребёнка, не желающего сдаваться, пока не узнает всё: «Чем занимается этот дядя? Каков его обычный характер? Ты же должна хотя бы вкратце мне его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 обиженно надул губы: «Нам ведь ещё вместе ужинать, а вдруг я что-то не так скажу или сделаю, и он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Хэ Си усмехнулась, — «Дядя очень добрый, он на тебя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того поставщика, о котором я тебе говорила, что мы собирались пообедать вместе? Это этот дядя. Его цены всегда были самыми выгодными среди конкурентов, и он даже выбирает засохшие листья и испорченные ветки. Он очень хороший и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кивнул и продолжил спрашивать: «А что любит этот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цветы», — сказала Хэ Си, — «Он, как и я, любит возиться с цветами и растениями.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настойчивыми расспросами Лу Синцзя Хэ Си наконец погрузилась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всегда сияла нежная улыбка. Лу Синцзя время от времени вставлял пару слов, и вскоре он получил общее представление об этом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 зовут Сян Ичжи, семь лет назад он развёлся с женой, детей у него не было, и с тех пор он жил один в жилом комплексе неподалёку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него не было вредных привычек, он не курил, изредка выпивал немного вина, и самое главное, у него и у Хэ Си были общие увлечения: они любили возиться с цветами и растениями, а также готовить, и им было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был очень доволен основной информацией об этом дяде Сяне и ждал только его прихода, чтобы провести проверку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простого обеда Хэ Си начала готовить ингредиенты для новогоднего ужина, и Лу Синцзя помогал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разморозили и нарезали небольшими кусочками, рыбу разделали и замариновали в специях, все овощи вымыли и нарезали. Пока они были заняты,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 Лу Синцзя ответил и побежал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щёлкнула и открылась. За дверью стоял мужчина лет тридцати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коричневый костюм, на висках виднелась седина, но он явно был тщательно причёсан и уложен с помощью 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 на лице мужчины играла улыбка, но когда его взгляд коснулся Лу Синцзя, он явно опешил, а затем быстро опомнился, и выражение его лица стало серьёзным: «Кхм, здравствуйте, это дом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Лу Синцзя кивнул, продолжая внимательно разглядывать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подсознательно выпрямился, одной рукой ослабил галстук, явно нервничая, но всё же вежливо выдавил улыбку: «Ты Цзяцзя? Я друг твоей мамы, меня зовут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тихонько добавил ему балл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вежливый, выглядит очень интеллигентно.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дядя Сян, проходите», — глаза Лу Синцзя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Ичжи вошёл в комнату, и только тогда Лу Синцзя ясно увидел, что у него в руках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коробки йогурта со вкусом облепихи, одна коробка клубники и букет любимых цветов Хэ Си — гипсофилы.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Ичжи поставил вещи и с улыбкой сказал: «Купил кое-что, надеюсь, не откажете».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Облепиховый йогурт был редкостью, но Лу Синцзя очень любил его. Клубника тоже была любимым фруктом Хэ Си. Этот дядя Сян говорил, что купил случайно, но на самом деле он, должно быть,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Ненавязчивая забота, не выставляющаяся напоказ, ещё больше увеличила симпатию Лу Синцзя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дядя Сян пришёл?» — голос Хэ Си слегка повысился, доносясь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 Сян Ичжи переобулся, поставил гипсофилу в вазу у входа, затем естественно засучил рукава и вошёл на кухню: «Готовишь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Хэ Си всё ещё резала овощи,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 Сян Ичжи помыл руки, естественно взял кухонный нож из рук Хэ Си и стал уверенно и сильно 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уверенными и естественными, сразу было видно, что он делал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Си не было ни малейшего удивления, её тело уже всё помнило, и она взяла ещё один фартук у двери, чтобы помочь ему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ещё одного человека на кухне стало заметно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Ичжи, нарезая овощи, рассказывал забавные истории из путешествия. Хэ Си помогала рядом, время от времени что-то поддакивая. Атмосфера была необычайно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колебался мгновение, затем тихо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понял, откуда берутся цветы в вазе дома, и для кого предназначался лишний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сильно подозревал, что, пока он каждый день усердно учился в школе, эти двое чем-то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отработанные движения, если это называется «ещё ничего серьёзного», то он, вероятно, уже мог бы пожениться с Цинь Мудуном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Система «Банбантонг» (班班通) в Китае, что в переводе означает «каждый класс подключен», представляет собой инфраструктуру, направленную на обеспечение доступа к цифровым образовательным ресурсам во всех классах. Эта система включает в себя установку мультимедийного оборудования, такого как интерактивные доски, компьютеры, проекторы и подключение к сети Интернет, а также обеспечение доступа к онлайн-образовательным платформам и цифровым учебным материалам.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http://bllate.org/book/14490/1282448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