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116. Пес-император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Гу Сыюань обнаружил, что к его груди приставлен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тяжело дышал и не проронил ни слова. Но стоило ему выплеснуть внутреннюю силу в ладони, как Гу Сыюань непроизвольно повалился навзничь — противник с грубой силой прижал его к драконьему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над самым ухом раздался тихий, резкий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кричать и не смей двигаться, иначе я заберу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приказ, и поза были для него весьма необычным опытом. Однако, как говорится, когда находишься под чужой крышей,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пристально посмотрел в чистые, ясные глаза человека в черном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внимательно вгляделся в него, прежде чем медленно убрать руку с его плеча. Потянувшись назад, он осторожно закрыл настежь распахнутое окно. В одно мгновение и яркая луна, и свежий ветер, и шум погони снаружи оказались отсечены.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убийца больше не смог держаться. Он бессильно рухнул на грудь Гу Сыюаня. Одной рукой он прижимал ладонь к груди, другой — стянул с лица черную ткань, мучительно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Гу Сыюань наконец смог рассмотреть его внешность. Объект задания был на редкость молод, на вид лет семнадцати-восемнадцати. Черты его лица были словно выписаны тушью — редкая, ослепительная красота. С первого взгляда он никак не походил на свирепого наемника, скорее — на изнеженного и горячо любимого молодого господина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 миг опустил взгляд и, сохраняя бесстрастное лицо,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внутренняя сила, ты из мира боевых искусств? Зачем пробрался во дворец? Убить Вэй Чжэнпина?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убийца поднял голову. Кажется, только сейчас он заметил одежду на собеседнике и осознал его статус. В его глазах мелькнул странный блеск,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Пес…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Обругать при первой же встрече? Поистине невоспитанный объект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яростный шум и крики. Гу Сыюань поднял голову, его взгляд потемнел. За дверями зала вовремя послышался тонкий, пронзительный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Уже поздно, нельзя беспокоить Его Величество во время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громкий мужской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отдыхает — тем лучше! Мы просто заглянем на секунду, чтобы не тревожить Его Величество дольше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 капли почтения к монарху. Гу Сыюань поднял веки и посмотрел на человека, прижимавшего его к кровати. С видом полного спокойствия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ребята снаружи пришли ловить убийцу? Уж не тебя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злобно бросил Се Чэньюнь, сверкнув ясными 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сошлись на переносице, он перевел взгляд на окно, явно готовясь снова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внезапно вскинул руку и крепко схватил его за плечо. Голос его звучал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 Я помогу тебе избавиться от них, а ты поможешь мне в одном маленьком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резко обернулся, с сомнением глядя на него. Этот пес-император…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голос «пса-императора»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спальни тяжелые шаги становились всё ближе, перемежаясь со спорами евнуха. Сердце Се Чэньюня сжалось. Он только что получил удар «Ядовитой ладонью» от приемного сына старого негодяя Вэя и сейчас был не в состоянии противостоять этой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начни с того, чтобы не дергаться и не издавать ни звука, — внезапно прозвучал над ухом холодный наказ.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только хотел спросить, с чего бы ему дергаться… как вдруг почувствовал, что его руку крепко сжали, мир перед глазами перевернулся, и он лицом вниз повалился в мягкие перины драконьего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он инстинктивно хотел ударить в ответ, но обнаружил, что его запястья намертво прижаты к постели горячими ладонями, а в спину уперлась тяжесть — тот человек навалился прямо на него. Такая поза была не просто странной, она лишала всякого чувства безопасности. Се Чэньюня словно обожгло огнем, он хотел немедленно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послышался легкий треск рвущейся ткани. Пес-император не просто навалился на него, он, кажется, раздевал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ходили слухи, что нынешний Сын Неба Великой Чжоу — развратный и падкий до женской красоты тиран, который проводит ночи в окружении десятков наложниц. Кто бы мог подумать, что этот деспот любит не только красавиц, но и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шоке, он внезапно почувствовал прохладу на спине. За это краткое мгновение одежда с его верхней половины тела была полностью содрана. Се Чэньюнь повернул голову и в ярости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Пес-император,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ни звука… — лицо Гу Сыюаня оставалось бесстрастным, его низкий, холодный голос прозвучал прямо у уха: — Будь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замер. Он увидел, как Гу Сыюань слегка приподнял руку, потянувшись к его лицу. С детства он ненавидел, когда кто-то подходил слишком близко, но сейчас, возможно, из-за того, что облик этого тирана был слишком величественным и суровым, он почему-то не оттолкнул его руку и не уклонился, а растерянно закрыл глаза. Его длинные загнутые ресницы дрогнули, отбрасывая на щеки трогательную тень в форме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Чэньюнь почувствовал, как узел волос на его голове рассыпался, и поток черных прядей упал на обнаженные плечи и спину.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одной рукой вертел шпильку для волос, другой — небрежно растрепал ворот своего нижнего платья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Отвернись. Не дай им увидеть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глухо отозвался ошеломленный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него набросили широкое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оказался во тьме, но его душевное состояние внезапно успокоилось — тьма принесла с собой странное чувство защищенности. В это время голоса за дверью стали совсем близкими. Пронзительный голос евнуха в отчаянии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пришел за убийцей, явно не собирались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нести чушь, пошел прочь! Если из-за тебя мы упустим убийцу, ты за это ответишь. Или хочешь прогуляться до пыточных застенков Управления Цинли?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пыточных застенков Управления снаружи внезапно воцарилась тишина. Затем раздался скрип — тяжелые двери спальни распахнулись. Однако группа людей не успела даже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усмехнулся, схватил с низкого столика у кровати чайник и швырнул его прямо в силуэт впереди. Голос его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вел людей на обыск, был Вэй Фэн, приемный сын Вэй Чжэнпина. Он слегка уклонился, и чайник, упав у его ног, разлетелся вдребезги. Вэй Фэн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Ваше Величество еще не почивает?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даже не удостоил его взглядом, лишь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 рабы-псы, посмевшие прервать мои забавы? А ну, гоните Вэй Чжэнпина сюда, пусть его выволокут и казнят вместе со всеми девятью коленами 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потемнело. «Чертов императоришка, возомнил о себе невесть что». Он прошел чуть глубже и увидел, что Гу Сыюань полулежит на кровати, его одежда в беспорядке, дыхание чуть сбито, а под ярко-желтым одеялом явно кто-то притаился.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было не разглядеть, длинные волосы рассыпались по спине, словно водопад, сквозь который мерцала белизна кожи и виднелась хрупкая, изящная шея — можно было представить, что там скрывается писаная красавица. «Этот пес-император и впрямь похотливый демон: трон под ним шатается, а он только и думает о наслаждениях».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еще раз окинул спальню взглядом. Она была просторной, но просматривалась полностью — спрятаться было негде. Он сложил руки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Ваше Величество.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вывел людей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последним евнух Ван Тань, ведающий кистями, озадаченно моргнул. «Разве Его Величество не лег почивать давным-давно? И, насколько я помню, сегодня он не выбирал табличку ни одной из красавиц…» С этими мыслями он медленно притворил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мерцали,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они ушли, — раздался совсем рядом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выдохнул и медленно поднял голову из-под одеяла. В следующий миг он о чем-то вспомнил, и его бледное лицо мгновенно залил густой румянец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придал этому особого значения. Видя его состояние, он участливо протянул руку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Слишком долго просидел под одеялом, воздуха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их тела прижались друг к другу еще плотнее. Когда они говорили, их теплое дыхание почти переплеталось. Се Чэньюнь отчетливо чувствовал сильное, мускулистое тело человека позади и специфический аромат амбры, исходивший от императора. Его сердце внезапно забилось быстро-быстро.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деспот и впрямь мастер своего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тонкими пальцами в простыню и, стиснув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проявите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Сыюаня замерли в воздухе, он приподнял бровь, кажется, что-то осознав. Он, разумеется, не был из тех, кто станет принуждать силой, поэтому он просто отвел руку, перебросив мягкие и гладкие волосы Се Чэньюня на другое плечо, после чего спокойно и не спеша поднялся, отстранившись на другую сторону драконьего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почувствовал, как присутствие этого человека отдаляется, и слегка перевел дух. По какой-то причине, когда тот был рядом, он нервничал даже больше, чем когда в комнату ломились преследователи. Юноша поспешно тряхнул головой, отгоняя лишние мысли, взял скомканную одежду, которую до этого затолкали под одеяло, и принялся поспешно натягивать её на себя. При внимательном осмотре всё еще можно было заметить легкое дрожание его пальцев и некоторую суету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сидел рядом в непринужденной и спокойной позе: одна нога вытянута, другая полусогнута, рука покоится на колене. Его взгляд не был сфокусирован на чем-то конкретном, но он и не пытался нарочито отвернуться. В конце концов, всё, что стоило увидеть, он уже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заметил на левой стороне груди юноши, ближе к плечу, синеватый отпечаток ладони. На неестественно белой коже этот след выглядел пугающе отчетливо. Гу Сыюань слегка приподнял веки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метка «Ледяной ядовитой ладони» Вэй Фэна. Ты ранен и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поднял голову и, встретившись с его глубоким, темным взглядом, на мгновение замер. Он тут же поплотнее запахнул ворот нижнего платья, скрывая след,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этот вид добродетельной девицы? Неужели я могу что-то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возмездие за ложь не заставило себя долго ждать. Гу Сыюань холодным взором наблюдал, как маленький убийца, едва успев одеться наполовину, внезапно повалился на кровать. Он скорчился в болезненный комок, непрерывно дрожа всем телом; его брови и пряди волос начали покрываться инеем, словно его только что достали из ледяной пещеры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так холодно… — маленький убийца инстинктивно кутался в одеяло и неосознанно тянулся к единственному поблизости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равнодушно протянул руку и одним движением прижал это копошащееся существо, пытающееся притереться к нему, прямо вместе с одеялом. Маленький убийца превратился в неподвижный кокон, вынужденный бороться за выживание под рукой «тирана». Понаблюдав за этой картиной с некоторым интересом, Гу Сыюань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 себе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убийца поспешно закивал, жалобно глядя на него, а затем перевел взгляд на свое верхнее одеяние, которое еще не успел надеть. Поняв намек, Гу Сыюань свободной рукой ощупал одежду — во внутреннем потайном кармане обнаружилось несколько маленьких фарфоровых флаконов. Выстроив их на ладони,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убийца прижался к его бедру и с трудом открыл глаза, уставившись на черный флакон. Поняв выбор, Гу Сыюань достал алую пилюлю и поднес ладонь к его губам. Однако, прежде чем он успел грубо разжать челюсти юноши и впихнуть лекарство силой, кончик алого языка скользнул между побелевшими от холода губами, ловко слизнул пилюлю с ладони и исчез. Маленький кадык дернулся — лекарство было проглочено.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убрал руку. Несмотря на то, что всё тело этого парня было ледяным, кончик его языка сохранил крупицу тепла. Алая пилюля, очевидно, обладала чудодейственной силой: спустя всего пару минут иней на лице начал таять, и хотя тело оставалось холодным, дрожь прекратилась. Видя это, Гу Сыюань ослабил хватку и без тени сожаления отбросил «кокон»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подготовился перед приходом во дворец, даже противоядие от «Ядовитой ладони» взял, — заметил он. — Ты пришел не убивать. Так зачем же? Решил что-то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лежал на спине, тяжело дыша, и спустя время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тоже совсем не похожи на того, о ком говорят легенды — на похотливого и слабовольного императора-марионетку в руках Вэй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насчет похотливости, возможно, это правда», — мелькнуло в голове юноши. Гу Сыюань тихо усмехнулся. В следующий миг его большая ладонь обхватила подбородок Се Чэньюня, заставляя его запрокинуть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Дерзость. Говоришь столь непочтительно — неужели думаешь, что я не призову тебя к ответу? — безэмоционально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изогнул уголки губ в легкой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что приложили столько усилий, помогая мне скрыться от погони, разве станете вы карать за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Се Чэньюня снова невольно залил румянец — подобный опыт в его жизни случился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убрал руку, но напоследок пару раз ласково погладил юношу большим пальцем по щеке, удовлетворенно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 Раз так, я доведу доброе дело до конца и помогу тебе выбраться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 прищурил свои красивые глаза. Ему показалось, что это движение… словно поглаживание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Сыюань больше не обращал на него внимания. Он поднялся с ложа, подошел к книжной полке в правой части спальни и принялся в ней рыться. Наконец из-под толстого тома он извлек лоскут бледно-желтого шелка. При свете свечи было видно, что он покрыт множеством иероглифов размером с муравья — гораздо меньше тех, что пишут обычной кистью, из-за чего объем текста был внушительным. Гу Сыюань развернул шелк обеими руками, внимательно изучил текст от начала до конца и дважды мысленно сверился с ним, гарантируя, что запомнил всё содержание. После этого он подошел к высокой дворцовой лампе, снял плафон и сжег шелк в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уже встал с кровати, привел одежду в порядок и заново собрал волосы в узел. Наблюдая за действиями Гу Сыюаня, он в недоумении нахмурился, но промолчал. Дождавшись, когда шелк догорит, Гу Сыюань отряхнул руки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опешил. Видя, что тот медлит, Гу Сыюань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отворачиваться, будем считать, что я вернул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 еще больше. В следующее мгновение он увидел, как император, ничуть не смущаясь его присутствия, начал снимать свое ярко-желтое нижнее платье. Взору предстала широкая, крепкая грудь. В голове Се Чэньюня загудело — он невольно вспомнил, как это тело только что прижимало его к постели. Густой румянец мгновенно распространился от ушей по всему телу, и он, словно совершив проступок, тут же отвернулся. Однако за его спиной продолжал слышаться шорох ткани, и не трудно было представить, какая картина там разворачивается. Сердце Се Чэньюня колотилось как безумное, а тонкие пальцы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медленно повернулся. Гу Сыюань был уже полностью одет: чисто-белое нижнее платье сменилось черным халатом с золотым узором «плывущих облаков», подпоясанным роскошным расшитым поясом с нефритовыми вставками. Он стоял, заложив руки за спину, — суровый взгляд, величественная осанка. Ночной ветер из оконной щели слегка шевелил пряди волос у его лба, придавая ему облик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Се Чэньюня в этот момент было не «куда идти», а невольное осознание: статус императора, пожалуй, действительно обладает какой-то особой магией. Неважно, каким никчемным и трусливым этот «пес-император» казался ученым и простолюдинам, и каким бесстыдным бабником он вел себя только что — сейчас, внешне, он производил впечатление солнца в зените, ослепительного и сокрушительного в своем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убийца снова витает в облаках, Гу Сыюань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заночевать сегодня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покачал он головой, а затем с любопытством спросил: — Пес-импера… Ваше Величество, к чему такой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посмотрел на него. Где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 Гу, — Гу Сыюаню было лень спорить. — Чего застыл, не хочешь поскорее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направился в боковой зал. Се Чэньюнь немедленно последовал за ним — этот человек обладал странной харизмой, заставляющей безоговорочно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глухая ночь. Повсюду сновали люди из Управления и гвардейцы с факелами. Но под предводительством Гу Сыюаня они легко миновали многочисленные патрули и вышли к небольшому саду у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договорились встретиться здесь?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кивнул, поднес пальцы к губам и тихо свистнул: два коротких сигнала и один длинный. Спустя мгновение послышался шорох листвы, и перед ними возникли две высокие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Чэньюнь не один, Тан Шэн и Сыту Фэн сначала оторопели, а затем насторожились: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Откуда взялся лишний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немедленно шагнул вперед с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хороший друг, я позвал его на подмогу, он проник во дворец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 и Сыту Фэн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добыл противоядие, — отрезал Се Чэньюнь. — Сначала уйдем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сторону как раз направился отряд гвардейцев, так что продолжать расспросы было некогда. Тан Шэн и Сыту Фэн, используя технику легкости, оттолкнулись от стены и выпрыгнули наружу. Се Чэньюнь тоже собрался было в путь, но почувствовал, как кто-то потянул его за рукав. Он обернулся и в недоумении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этот величественный и суровый император беззвучно одними губами произнес: «Возьми меня с собой. Я не владею боевыми искусствами».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Гу: «Я лишь временно не могу заниматься боевыми искусствами. Я уже выучил наизусть непревзойденное руководство по боевым искусствам, и овладение им займет не несколько минут…»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