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обернулся и закрыл окно, и в комнате сразу стало немного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широко распахнуты, ты не боишься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снял с головы мягкую на ощупь шапку, погладил пушистый мех и поднял лицо: «Шапка с ушами, откуда ты её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в городе днём, прихватил по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 радостно прижал шапку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видя, что ему нравится, смягчил взгляд: «Ты оставил мне записку, чтобы я пришёл, что-то хотел сказать?» Таоюй увидел, что волосы и одежда Хо Шу покрыты мелкими каплями воды, достал полотенце, подвинул угольный горшок ближе к нему и налил стакан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глядя на суетящуюся по комнате, но не отвечающую фигуру, спросил: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протянул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дождя,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ты в расцвете сил, так что можешь растрачивать здоровье, но потом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взял полотенце и сказал: «Раз уж ты так заботишься о моём здоровье, почему же ты заставил меня идти под дождём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 поджал губы и недовольно сказал: «Если тебе не хотелось приходить, то и не приходил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видя надутого человека, не удержался и ткнул пальцем в его белое лицо. В момент прикосновения его подушечки пальца он ощутил ту мягкость, которую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оттолкнул руку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не хотелось, я просто дразнил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что я не видел тебя несколько дней, а всё равно говоришь такие неприятные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надул губы, чувствуя, что только он один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видя, что тот отвернулся, немного подвинулся: «Не сердись, я же купил тебе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 взглянул на шапку с ушами в своих объятиях и не удержался, снова погладил мягкий короткий кроличий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тогда завтра ты отвезёшь меня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слегка нахмурился: «Зачем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говорят о бандитах, я так давно не был в городе. И ещё, мама сказала, что самой шить свадебный наряд некогда, нужно ехать в город, в магазин тканей, чтобы снять мерки и выбрать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посмотрел на Хо Шу: «Твоё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глядя на кокетливого гера, сказал: «Тогда поедем в магазин тканей «Десять ли», заодно и У Ляньхэ сообщим о нашей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видя, что Хо Шу согласился, тут же снова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во сколько и где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слушая стук дождя по окнам, не знал, будет ли завтра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завтра утром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ещё до рассвета, Таоюй вынул из постели тёплую грелку, а когда кровать остыла, стиснув зубы,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перерыл все зимние вещи, выбрал более или менее подходящую куртку, а затем покопался у туалетного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завязав накидку, он понял, что зря выбирал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Таоюй повернулся перед бронзовым зеркалом и снова расстегнул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собрался и вышел из комнаты,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дождя не было, но небо всё ещё было затянуто серой дымкой, не очень яркое.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неся завтрак, увидела гера в светло-голубой куртке, с аккуратно убранными волосами и нефритовой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озадаченно взглянула на него: «Почему ты сегодня так нарядился, хотя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стрелой подбежал, взял у Хуан Маньцзин тарелку с завтраком и пошёл в парадную комнату: «Есть,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покачала головой и позвала Цзи Янцзуна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Да Ню, съев две булочки, был отправлен Цзи Янцзуном в соседнюю деревню, чтобы заказать кур и уток для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трёх человек сидела за одним столом, каждый со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думала, чего ещё не хватает в приданом Таоюя и как это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планировал, сколько блюд должно быть на банкете и где покупать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трое были погружены в свои размышления, снаружи вдруг послышался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так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опустил булочку, только собрался встать и посмотреть, как увидел, что за ним следует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сказать: «Ешь спокойно», но тут увидел Хо Шу, вошедшего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добродушно спросил: «Почему ты пришёл?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отвезу Таоюя в город, чтобы купить свадебную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Цзи Янцзун скажет, можно или нельзя, Таоюй бросился в дом: «Сейчас, я возьму накидку и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закашлялся и сказал Хо Шу: «Заходи, позавтракай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Таоюй вернулся, неся накидку, и выскочил из-за спины отца к Хо Шу: «Я вернусь, как только сниму мерки в магазине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вышла следом, видя, что они, казалось, не особо много общались, но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махнул рукой: «Идите скорее и возвращайтесь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за дверь, Хуан Маньцзин только тогда сказала: «Ты действительно разрешил Сяо Таоцзы пойти с ним, не боишься, что в деревне начнутся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скажешь? Боюсь, они этого не скажут. Не говоря уже о том, что они уже обручены, а банкет будет восьмого числа, меньше чем через месяц. Я не верю, что Хо Шу будет так же жалеть, как семья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подумала, что это тоже верно, и больше ничего не сказала. Они вдвоём вернулись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что с утра он нарядился, как цветок, оказывается, чтобы пойти в город с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кстати, как он узнал, что Хо Шу приедет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Цзи, Хо Шу посмотрел на гера в светлой куртке, идущего впереди, и протянул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резко обернулся: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взял накидку из его рук, слегка наклонился и завязал её: «На улице немного холодно,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 больше не двигался, позволяя Хо Шу накинуть на него накидку, а его грубые, неуклюжие руки завязали на его шее не очень красивый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слегка похлопал по более тёмной, чем куртка, накидке и надел на Таоюя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шёл дождь, дорога грязная, поедем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 сразу немного запаниковал: «Но… но я ещё не умею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 Шу подтянул большого чёрного коня к двери и осмотрел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видя, что ехать на этой лошади неизбежно, немного расстроился, но ничего не мог поделать и медленно приблизился к большому чёрному коню.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подняться, как что-то сдавило его талию, он повернул голову, чтобы посмотреть на Хо Шу, и в тот же миг оказался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почувствовал под собой сильное живое существо, и тут же всё его тело напряглось, он заметался, не зная, за что ухватиться: за поводья или за рукоять седла.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маленькое личико побледнело, порыв ветра пронесся мимо его щеки, а затем словно тяжелая стена выросла сзади и в одно мгновение удержала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обернулся и столкнулся с чуть небритым подбородком Хо Шу, он моргнул, и его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протянул руку и схватил поводья, его рука лишь слегка поднялась, а плащ свисал с одной стороны. Таоюй был полностью окутан его телом, и, глядя сзади, было совершенно незаметно, что впереди кто-то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лицом к лицу можно было увидеть гера, который был ниже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направил лошадь вперёд, слегка опустил глаза и посмотрел на гера, который крепко сжимал губы и невинно, пристально смотрел на него: «Всё ещё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сейчас чувствовал себя так, будто, если бы он отпустил руки, державшие седло, он бы чувствовал себя так же безопасно, как будто лежит в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«Только так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плохого. В следующем месяце мы будем спать в одной постели, что такого в том, чтобы сейчас ехать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Таоюя резко покраснело: «Кто… кто собирается спать с тобой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смотрел вперёд: «Если не спать со мной, зачем тогда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этот аргумент,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так, будто он жаждал чего-то от него, или будто он получил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продвинулся немного вперёд, чтобы выразить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его задница немного продвинулась вперёд, как одна рука обхватила его за талию и притянула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шевельнул глазами: «Отец сказал, что ты приготовил много приданого, откуда у тебя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женился, а уже хочешь распоряжаться моими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оглянулся и бросил на Хо Шу свирепый взгляд: «Кто хочет распоряжаться твоими деньгами? После того, как мы поженимся, каждый… каждый будет тратить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отвел взгляд и посмотрел на гера: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тут же задумался о своих расходах. Если не быть жадным до еды, то… возможно, он и не потратит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хватит, но раз уж он это сказал, то придётся стиснуть зубы и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не жалуйся потом, что я плохо к тебе отношусь и не даю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двух людей, я… я не буду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 Шу мелькнула улыбка. На главной дороге через лес стало намного ветреннее, он крепче обнял человека в своих объятиях, слегка согнул тело и положил подбородок на плечо Таоюя.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почувствовал приближение Хо Шу и сидел прямо, глядя на туманное пространство впереди, не смея пошевелиться, его лицо сильно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хотя Хо Шу всегда был с хмурым и свирепым холодным лицом, его тело было очень тёплым, и ему совсем не было холодно, сидя здесь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 было тёплым, в душе всё ещё было немного холодно. Хо Шу не только не позволял ему распоряжаться деньгами, но и действительно согласился, что после свадьбы каждый будет тратить свои деньги. Какой бессердечный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он определённо не сможет больше просить денег у родителей, тогда ему придётся самому делать больше лекарственных мазей и продавать их в городе, чтобы заработать немного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после свадьбы он будет жить ещё хуже, чем до свадьбы, ему было просто жалко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молчал какое-то время, затем вдруг сказал: «Тогда я тоже не буду тебе готовить. Каждый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спросил: «Тогда, может, и спать будем каждый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замер, если так, то это будет похоже на то, что они не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он хотел так чётко всё просчитать, можно ли 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ещё больше: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Хо Шу вдруг снял мешочек с деньгами: «Возьми деньги, то, что я сказал раньше,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прищурил глаза: «О? Опять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мешочек, с улыбкой поджал губы, но этот мешочек был не очень большим, и, потряся его, он не почувствовал, что он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был немного любопытен к богатству Хо Шу, он прижался к человеку сзади и поспешно открыл мешочек. Но, взглянув, он тут же закрыл его и недоверчиво повернул голову к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почему у тебя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Мешочек был не тяжёлым, но внутри были не медные монеты и не серебро, а золотые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лян серебра можно было обменять на тысячу медных монет, а один лян золота — на десять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не менее пяти-шести лян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прищурил глаза. Этот парень действительно хорошо прятался. Он не заботился о своей внешности и всегда говорил, что у него нет денег. Его маскировка была действительно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хватить на некоторое время, не нужно же каждому готовить самому,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повесил мешочек на свой пояс, его глаза сияли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всё ещё не был очень доволен: «Раз уж ты так говоришь,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посмотрел на действия гера, и в его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 почти не встречались люди, а если и встречались, то Таоюй полностью завернулся в плащ, оставив видными только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могли понять, кто это, да и Хо Шу сидел сзади, его лицо было суровее, чем зимний ветер, и никто не осмеливался вытянуть шею,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подъехав к городским воротам, они увидели толпу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спешился с лошади и снял Таоюя.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подошли и обнаружили, что у городских ворот вывесили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в городе Тунчжоу после месячной погони властей наконец-то были пойманы.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все были арестованы, часть уже сбежала из города Тунчжоу, на границе усилили патрулирование и оборону, так что на некоторое время это не должно было вызывать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также были возвращены многие ценности, и пострадавшие жители могли обратиться в правительство, чтобы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получив эту новость, обсуждали её, говоря, что теперь можно спокойно провести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вернули ли зерно из деревни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втянув голову в плечи, сказал это, а человек, наблюдавший за шоу, подошёл и пробормотал: «Столько бандитов, едят по три раза в день, всегда нужно зерно. Говорят, что правительство вернуло только половину зерна, а остальное должны были доплатить жители деревни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 нахмурился. Половина плюс двадцать процентов зерна — это тоже немалая сумма, деревне Фань действительно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висело у городских ворот, поток людей был велик, и новость быстро распространилась по близлежащим деревням.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затихшие деревни, казалось, снова ожили, а город, похоже, стал немного оживленнее,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посмотрев объявление, направились прямо в магазин тканей «Десять ли». Таоюй, который так давно не был в городе, глядя на скопление людей, некоторое время не мог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прижался к Хо Шу, осторожно поднял руку и прикоснулся к тыльной стороне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почувствовал тепло на тыльной стороне ладони, опустил глаза и взглянул на гера с покрасневшими ушами, затем вдруг повернул руку, взял ладонь Таоюя и крепко сжал её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поднял глаза на Хо Шу, не сдерживая улыбки на губах и в уголках глаз, и также рукой непроизвольно ухватился за его руку, его сердце радостно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новости из города распространялись быстрее, и о подавлении бандитов стало известно раньше, так что в магазине тканей стало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попросили служащего передать сообщение У Ляньхэ и ждали её в тёплой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Ляньхэ, узнав эту новость, была одновременно удивлена и обрадована, это было неожиданно, но в то же время казалось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немного смущённо сказал: «Мы пришли сегодня снять мерки для свадебных нарядов, заодно и сообщить об этом тебе, сестра У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Ляньхэ взволнованно сказала: «Когда будет банкет, я не знаю, смогу ли приехать, но чем могу помочь, так это сшить вам свадебные наряды, это будет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поспешно согласился, затем повернулся к Хо Шу: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Ляньхэ видела, что Хо Шу был суровым, но к Таоюю относился с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выберем материал, раньше бандиты сильно шумели, и бизнес в магазине тканей тоже шёл не очень хорошо. А теперь, когда правительство вывесило объявление, владелец воспользовался случаем и достал все лучшие материалы из своих закромов. Вы пришли рано, так что есть много вариантов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Таоюй был очень заинтересован, и они вдвоём собирались выбрать материал, но вдруг обернулись и обнаружили, что Хо Шу всё ещё стоит в стороне: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действительно ничего не понимал в этих вещах, помимо цвета и толщины, он не видел особой разницы, поэтому сказал: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надул губы, он действительно был невосприимчив к прекрасному.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похлопал по мешочку, тихо сказав Хо Шу: «Если ты не пойдёшь, я потрачу твои деньги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поднял бровь: «Трать впустую, потом будем есть мякину».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идите, а я схожу, чтобы выбрать лук и стрелы для Чжао Пана. Я хотел сам сделать ему лук, но после возвращения не было времени на покупку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 ответил: «Тогда я буду ждать тебя в магазине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Ляньхэ у двери не знала, о чём они перешёптывались, пока Таоюй не подошёл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выбирать, он в этом не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Ляньхэ рассмеялась: «Мужчины, в основном,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вышел из магазина тканей и нашёл мастерскую по изготовлению луков и стрел. В городе Тунчжоу не так много магазинов, специализирующихся на продаже луков и стрел. В основном, они продаются вместе с ножами и седлами, не так, как в Северных регионах, где магазин луков можно встретить каждые три-пять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мастерская луков в городе называлась Цзюйаньфан, она имела разнообразный ассортимент, роскошный интерьер, и сюда любили приходить богатые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постоянно заходили и выходили многие охотники.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войдя, сразу же был встречен работником, он махнул рукой, чтобы тот занялся своими делами, без нужды в объяснениях, он сам разбирался в качестве луков и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новичка, такого как Чжао Пан, который только учится стрельбе из лука, не нужен слишком хороший лук и стрелы, достаточно того, что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несколько штук и проверив натяжение тетивы, Хо Шу почувствовал, что за ним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отложил лук и поднялся на второй этаж, убедившись, что взгляд 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взял бамбуковую ветку без наконечника, натянул её на тетиву и, резко обернувшись, выпустил её в сторону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Свистнул, бамбуковая ветка пролетела мимо лица и воткнулась в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Бэйху*!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[*百户 bǎihù — сотник, командующий сотней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подстреленный человек, глядя на бамбуковую ветку, воткнувшуюся рядом с мишенью, не разозлился, а, наоборот, его глаза засияли: «Твоя меткость по-прежнему превосходна!»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посмотрел на молодого человека с довольно аккуратными бровями, но очень загорелого, примерно двадцати с небольшим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обращению, они, должно быть, были знакомы, но у него не было никаких воспоминаний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радостно подбежал, поспешно представившись: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Гэ Лян, я из деревни Хунли под городом Тунчжоу. Шесть лет назад я записался в армию и отправился на северную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услышав это, действительно понял, что он тоже был солдатом Северного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ослабил бдительность и спросил: «Из какого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 четвёртого лагеря под командованием заместителя генерала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тысячи солдат, и немногие из них были знакомы, когда попали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Хо Шу тоже был под командованием заместителя генерала Ма, но он был из третьего лагеря. Хотя они были рядом с четвёртым лагерем, но в каждом лагере было более тысячи человек, и ежедневные тренировки и быт были раздельными.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два соседних лагеря не обязательно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почесал затылок, немного смущённо сказав: «Хо Бэйху, возможно, уже не помнит меня, мы встречались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Гэ Лян был призван в армию, новобранцев всегда обижали, а он, будучи худым и слабым, ещё больше подвергался притеснениям.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несколько месяцев в казармах, он почти ни разу не ел досыта, тренировки тоже оставляли желать лучшего, а тут ещё и несчастье — война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новобранец, не имеющий ни связей, ни поддержки, был отправлен прямо на передовую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когда третий лагерь понёс тяжёлые потери, Хо Шу, который уже был опытным солдатом, вернулся с передовой, чтобы набрать людей в четвёртом лагере. Увидев его худого и слабого, он прямо заявил, что проверит его навыки стрельбы из лука и верховой езды. Увидев, что он плох в обоих, он отругал того, кто отправил его на верную смерть, и тут же заменил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перевели в тыловую кухню, что спасло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Гэ Лян был удивлён, ведь Хо Шу был всего лишь обычным солдатом третьего лагеря, командовавшим не более чем десятком человек. Почему он пришёл в четвёртый лагерь, чтобы ругать таких же обычных солдат, и те, как перепела, не смели возразить, а слушались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солдат тогда рассказал ему, что Хо Шу не только пробыл в армии несколько лет, но и родился в Северном регионе, был храбрым и умелым воином. Хотя он был всего лишь рядовым, его навыки стрельбы из лука и верховой езды были первоклассными, не уступая командирам.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скверный характер и холодный нрав, он не хотел угождать, поэтому не продвигался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чины любили тех, кто умел льстить, но на поле боя им всё же нужен был такой умелый воин, как Хо Шу. Хотя ему не давали власти, они всё равно старались его расположить.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внизу, естественно, не осмеливались его провоцировать. Если бы дело дошло до высших чинов, они бы определённо встали на сторону того, кто умел сражаться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сказал: «После этого случая они все думали, что я старый знакомый Хо Бэйху, и больше не осмеливались меня обижать. Я провёл несколько лет на кухне, не только редко бывал на передовой, но и пользовался расположением других солдат. То, что я смог дожить до конца войны и вернуться домой, полностью заслуга Хо Бэйху».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хотел поблагодарить тебя лично, но, к сожалению, мои возможности были ограничены, и в армии нельзя было свободно передвигаться. Мне не представилось случая снова встретиться с Хо Бэйху. Я мог лишь урывками слышать, что ты получил повышение до сотника, и совсем не ожидал, что после войны однажды встречу тебя в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услышав слова Гэ Ляна, действительно вспомнил его в мельчайших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твои навыки верховой езды и стрельбы из лука были действительно плохи. Если бы я выбрал слишком плохого человека для передовой, я бы не получил никакой помощи. А если бы новобранец погиб, я бы тоже не получил много пользы. Тебе совсем не стоит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услышав это, не рассердился, а наоборот, засмеялся. Его речь, как и прежде, была такой же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случайно или нет, я смог вернуться в Тунчжоу, и это тоже благодаря Хо Бэйху».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слегка кивнул: «Хорошо, что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спросил: «Почему Хо Бэйху не вернулся в столицу с армией, чтобы получить награды? Почему он в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старые знакомые, можно сказать, что у них есть некоторые братские узы, поэтому Хо Шу коротко рассказал Гэ Ляну о причине своего приезда в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узнав о гибели Чжао Чансуя, тоже вздохнул с сожалением. Подумать только, они были земляками, но не смогли узнать друг друга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повезло, что он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покинул Северный регион, Хо Шу не хотел больше погружаться в прошлое. Теперь у него был человек, которого он хотел защитить ценой своей жизни, и у него появилась надежда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в деревне Минсюнь, женюсь в начале следующего месяца восьмого числа. Если будет время, можешь прийти выпить вина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широко раскрыл глаза и был очень удивлён: «Хо Бэйху собирается обосноваться в Тунчжоу, это прекрасно! Деревня Минсюнь не может быть ближе к нашей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«Осмелюсь спросить, какая семья имеет такую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старосты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Лян ещё шире раскрыл глаза: «Гер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http://bllate.org/book/14480/1281198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