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сидел на кровати, закутавшись в одеяло, и аккуратно катал по глазам очищенным яйцом, глядя в медное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билось довольно быстро, эмоции все еще не могли успокоиться, и время от времени он вздрагивал.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сидела рядом и чистила яйцо, Цзи Янцзун расхаживал по комнате с заложенными за спину руками и нахмуренными бровями. В комнате было тихо, но эта тишина была красноречивее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был в ярости и давно хотел обложить последними словами всех восемнадцать поколений предков семьи Юй, но, видя такой вид своего ребенка, он боялся, что, заговорив, снова причинит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заметил висящую на вешалке большую черную простую накидку, которая выглядела странно и не принадлежала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спросить Таоюя, ходил ли он к дедушке, но прежде чем он успел открыть рот, его отругала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прекрати туда-сюда расхаживать, у меня уже глаза разбегаются».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очистила яйцо, осторожно подула на него, подошла и помогла Таоую покатать его по покрасневшим, словно налитым кровью глазам. У нее сердце сжималось от боли, и она еще больше корила Цзи Янцзуна.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говорить о том, что этого брака вообще не должно было быть, тоже было неуместно, оставалось только упрекнуть Цзи Янцзуна, ссылаясь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знал, что жена сердится, и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посмотрел на Таоюя, чье лицо было холодным, а глаза красными, и мягко сказал: «Отец обязательно пойдет и добьется для тебя справедливости. Этот Юй Эрлан –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не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фыркнул и хотел выглядеть решительнее, но голос его все равно был тихим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ничего не сказал, лишь слегка вздохнул. В таком жалком виде его слова о том, что он не грустит, не имели ни малейшей убедительности.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знал, что отец не верит ему, он положил яйцо из рук и взял Цзи Янцзуна за руку: «Папа, не ходи в семью Юй и не устраивай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думаешь об их семье, этих людях, забывших о справедливости ради выгоды, совершенно забывших о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защищаю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сказал: «Кланы Цзи и Юй прожили в деревне столько лет. Если папа устроит скандал, то пусть люди посмеются, но в будущем этим двум кланам еще предстоит жить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привязался к господину Тунчжи».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Янцзуна замерла, и он почувствовал, как по всему телу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понял, что имел в виду Таоюй.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сжималось от обиды. Неудивительно, что в последнее время ему было так не по себе, видимо, случилось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Сунь Юаньнян в жалком виде пришла к нам домой, говоря, что женщина по фамилии Ван сплетничает о ней, портя ее репутацию. Я думал, что после замужества она искренне служит мужу и заботливо воспитывает детей, и что это Ван Цзюйянь сплетничала и преувеличивала, навредив Сунь Юаньнян. Не думал, что она такая нечистая, а теперь и Юй Линсяо научился пресмыкаться перед сильными и добиваться выгоды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говорил с глубоким сожалением. Он ошибся, и чуть не испортил жизнь своему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мать и сын вели себя перед семьей Цзи скромно и жалобно, притворяясь почтительными и несчастными, а теперь, добившись успеха, сразу же показали свою истинную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 Янцзун, будучи человеком в возрасте, не мог не посетовать на человеческую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дело было щекотливым. Хотя у него на руках был помолвочный подарок семьи Юй, если бы он действительно разорвал отношения, он не обязательно получил бы много выгоды. Но семья Юй была хитра и даже привязалась к господину Тунчжи.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Линсяо получил ученую степень сюцая, он даже упоминал Юй Линсяо Тунчжи, но поскольку Юй Линсяо был его будущим зятем, он не мог рекомендовать его, чтобы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прилагать много усилий, не подозревая, что Юй Линсяо уже тайно общался с семьей Сюэ и даже скрывал это от него. Если бы Таоюй не встретил его сегодня в городе, кто бы знал, что он стал настолько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Тунчжи Сюэ не был простаком. Если он действительно благоволил своей дочери и Юй Линсяо, он вряд ли бы не знал о помолвке Юй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спина невольно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народ может спорить с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устроил скандал, он бы оскорбил Тунчжи, и в будущем ему бы пришлось нелегко. Возможно, его бы даже сняли с должности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семье Цзи была только его ветвь, он мог бы, ради принципа, поскандалить с семьей Юй. Но в семье Цзи было еще несколько семей, и получить должность старосты от семьи Юй было непросто, это была заслуга не только его одного, но и всего клана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заботиться только о своей семье и игнорировать всю семью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не ожидал, что дело примет такой оборот, и в сердце его была горечь: «Сяо Таоцзы, это папа виноват, что тебе пришлось столько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что ты говоришь. Я не чувствую себя особо обиженным. Лучше узнать его характер пораньше, чем войти в ту семью и пожалеть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Янцзуна стал холодным. Глядя на налитые кровью глаза своего сына, он, хоть и чувствовал огромное негодование и хотел уничтожить семью Юй, не желал жертвовать своим единственным ребенком ради интересов клана, но и не мог разрушить клан ради своего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получилось, значит, мы можем только пойти на поводу у семьи Юй, мы… расторгнем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и Хуан Маньцзин, услышав это, оба подняли головы и посмотрели на Цзи Янцзуна.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нерешительно сказала: «Если это действительно так, боюсь, снаружи будут сплетни. Тогда люди будут строить догадки о причине разрыва, и тогда репутация Сяо Таоцзы…»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сделать этот шаг сейчас, семья Юй будет тянуть и тянуть, и это тоже задержит Сяо Таоцзы. Он теперь привязался к поместью Сюэ, и даже если мы не расторгнем помолвку сейчас, он все равно расторгнет ее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Хуан Маньцзин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самостоятельно расторгнув помолвку, у нас еще есть преимущество. Если мы будем тянуть, и вмешается поместье Сюэ, как мы, семья Цзи, будем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Таоюй твердо сказал: «Семья Юй может так успешно действовать, потому что они знают, что мы не осмелимся ничего предпринять из-за опасения за репутацию, и к тому же теперь они опираются на семью Сюэ. Семья Сюэ, зная о помолвке Юй Линсяо и поступая так, всего лишь показывает, что они одного поля ягоды. Я готов добровольно расторгнуть помолвку, чтобы угодить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семьи не захотят связывать себя браком с нашей семьей, потому что я расторг помолвку и они не понимают причины, я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Таоюя, Хуан Маньцзин тоже приняла решение: «Раз ты не чувствуешь сожаления, то папа и мама, конечно, не позволят тебе дальше быть в семье Юй и терпеть их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так получилось, что тебя укололи иглой, да еще в большой тканевой лавке? Как это продавец так плохо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Юй Линсяо приковылял из города. Увидев большой синяк на задней стороне ноги сына, Сунь Юаньнян с болью в сердце быстро достала лечебное вино, чтобы протереть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пойду к ним в тканевый магазин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еще идти? Неужели там было недостаточно позора? Госпожа Сюэ, вернувшись, спряталась в комнате. Характер у нее слишком избалованный. К счастью, господин Тунчжи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шикнул и, нахмурившись, сказал Сунь Юаньнян: «Это лечебное вино не помогает, мама, принеси мне маленький фарфоровый флакончик со стола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пошла и принесла фарфоровый флакон, и снова намазала синяк и рану Юй Линсяо.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вздохнул с облегчением: «Лекарство Таоюя всегда помогает, думаю, через пару дней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аптекарь, только и умеет возиться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сказал: «Я все равно схожу к семье Цзи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недовольно сказала: «Твоя нога так сильно повреждена, а ты все еще думаешь куда-то бежать. Оставайся дома сегодня днем, почитай книги и не откладывай учебу. Ничего страшного, если пойдешь, когда нога немного заживет, все равно они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сегодня немного пообщался с Сюэ Ханьсюэ. Хотя Тунчжи был доброжелателен, к сожалению, характер этой барышни ему совсем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сравнения он все больше убеждался, что Таоюй все 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 попал в список на экзаменах, мама не позволила мне сразу пойти сказать семье Цзи. У дядюшки Цзи уже тогда были претензии ко мне. Если я сейчас не пойду извиниться перед ним в деревне, боюсь, будет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скандал? Семьи Юй и Цзи все эти годы были примерно равны, а теперь ты господин цзюйжэнь. Даже если клан Цзи и сохранит титул старосты, они не сравнятся с нами. В будущем, если ты вступишь в брак с семьей Сюэ, титул старосты будет полностью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семья Юй, скорее всего, обеспокоена тем, что ты не захочешь их гера, и немного холода нужно, чтобы они поняли, кто здесь имеет право голоса. Если быть слишком любезным, это только заставит их зазнаться».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слегка вздохнул, тщательно обдумал и решил, что так тоже неплохо. Через два дня, когда его нога заживет, он пойдет навестить Таоюя, заодно и не покажется ему в таком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говорить, во дворе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поставила фарфоровый флакон и сказала: «Кто знает, может быть, это снова пришел тот Ся гер из дома твоей тети. Он всегда так липнет,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надеется выйти за тебя замуж, а двух иероглифов связать не может, да еще и грубый, не знает приличий. Даже не сравнится с тем из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сказал: «Кстати, когда у нас был банкет, двоюродного брата, кажется,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тетя сказала, что он простудился 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ругалась в комнате, немного помедлила, а затем пошла открывать дверь: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вздохнул, убрал бутылочки и баночки со стола, опустил штанины и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как его мать сказала снаружи: «Как пришла госпожа Хуан, жена старосты? Это, наверное, по поводу налогов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Юй Линсяо слегка дрогнули. Он не ожидал, что придут члены семьи Цзи, но по логике вещей, им в этом году не нужно было платить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Сунь Юаньнян ввела Цзи Янцзуна и Хуан Маньцзин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поспешно улыбнулся, поздоровался и пригласил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увидел Юй Линсяо в комнате и сказал: «Линсяо, ты тоже здесь,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расселись, и Цзи Янцзун, не говоря ни слова, первым делом подвинул вперед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не понимая, что происходит, взял шкатулку, открыл ее и увидел лежащий внутри красный узел «единого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узнал его. Когда две семьи договаривались о помолвке, у них не было денег на достойный подарок, поэтому он сам сделал узел «единого сердца» в качестве помолвочного подарка,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сразу же увидела узел «единого сердца», и выражение ее лица тут же стало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семья Цзи была на высоте, а дяди и тети Юй были равнодушны. У них, сироты с матерью, была только эта единственная опора. Отправить помолвочный подарок Линьсяо было на самом деле лишь для того, чтобы иметь дополнительную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это также посеяло самые неблагоприятные семена беды. Она знала, что семья Цзи будет использовать помолвочный подарок, чтобы говорить об этом. С этой вещью, если две семьи не смогут договориться и пойдут в суд, префектура также должна будет принять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обычно вела себя надменно, но перед лицом выгоды они все равно пришли, не проявляя ни малейшей сдержанности, и принесли вещи, чтобы принудить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в душе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взглянул на мать, затем осторожно закрыл шкатулку. Он тоже был немного недоволен тем, как семья Цзи так поспешно явилась к ним, но не проявил этого, наоборот, вел себя предельно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Цзи, о свадьбе с Таоюем я никогда не забывал. Изначально мы собирались объявить о помолвке на большом банкете, но я прикинул, что императорские экзамены уже близко, и в начале года мне нужно будет отправиться сдавать экзамены, а также готовиться к ним. Если заниматься свадьбой, времени будет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дядюшки оказала мне огромную благосклонность, и я хочу устроить для Таоюя лучшую свадьбу, поэтому не хочу так поспешно жениться. Я должен был обсудить это с дядюшкой и тетушкой заранее, но, к сожалению, я немного повредил ногу и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не стал слушать эти неуклюжие отговорки и прямо сказал: «Линсяо сейчас сдал уездные экзамены, и хотя еще молод, у него впереди большое будущее. Наша семья Цзи – всего лишь сельские жители, хоть и имеем небольшое имущество, но знаем, что маленький храм не вместит большого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пришли, чтобы обсудить это с семьей Юй. Та давняя помолвка была поспешно заключена с малым расчетом, и теперь, поразмыслив, понимаем, что это крайне неуместно. Чтобы не задерживать обе стороны, пожалуйста, примите этот узел единого сердца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и Сунь Юаньнян, услышав это, оба опешили, не ожидая, что семья Цзи пришла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беспокоился, но он никогда не думал о разрыве своих брачных отношений с семьей Цзи. В конце концов, они с Таоюем были возлюбленными с детства, и он ему очень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хотел заговорить, чтобы уговорить их, Сунь Юаньнян крепко схватила его за руку, не давая ему говорить, и взяла шкатулку: «Староста прав, брак — это дело обоюдного согласия. Если одна сторона не хочет, а другая настаивает, боюсь, двум детям будет нелегко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заботе старосты все эти годы у Линьсяо есть то, что есть сегодня. Вопрос о браке будет решен в соответствии с его пожеланиями. У Тао гера хорошая внешность и он обладает медицинскими навыками, конечно, найдется достойная семья для него. Раз староста так решил, мы не должны задерживать Тао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Сунь Юаньнян достала немаленький кошелек и подвинула его: «В те годы в доме было туго, и благодаря заботе старосты у Линьсяо есть то, что есть сегодня. Это небольшой подарок в знак благодарности, надеюсь, староста и госпожа Хуан не откажутся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посмотрела на пятьдесят лянов серебра в кошельке и холодно усмехнулась: «Госпожа Сунь, вы так щедры. Но семья Цзи, будучи главой деревни, обязана помогать и заботиться о молодых людях в деревне с образованием и талантом. Госпоже Сунь вовсе не обязательно быть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видя, как легко Сунь Юаньнян согласилась, понял, что она, должно быть, давно ждала, чтобы их семья сама пришла и расторгла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вежливости и уважения, которые были до того, как Линьсяо получил ученую степень, не осталось и следа. Только можно сказать, что нравы в мире изменились, а сердца людей прогнили.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какой характер у семьи Юй, он не хотел больше с ними разговаривать и сказал: «Раз уж все разъяснено, то не буду мешать Линьсяо готовиться к экзаменам. Надеюсь, что на весенних экзаменах ты попадешь в золотой список, и тогда деревня Минсюнь тоже сможет гордо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добрые слова,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сказала: «Кстати, чтобы Тао гер не пострадал от деревенских сплетен, нужно будет публично разъяснить это дело, чтобы никто не думал, что две семьи все еще обручены, и чтобы не помешать Тао геру найти себе другую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Сунь все продумала. Об этом можно будет упомянуть на следующем собрании. Все равно на собрании объявляют обо всех важных и неважных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Янцзун и Хуан Маньцзин собираются уходить, Юй Линсяо тут же забеспокоился и погнался за ними: «Дядюшка Цзи,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увидев это, крепко схватила Юй Линсяо за руку и, нахмурив брови, дала понять, чтобы он не создавал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Линсяо колебался, Цзи Янцзун, повернувшись спиной, сказал: «Линсяо, твоя мать растила тебя до сегодняшнего дня с большим трудом. Почтительность к родителям превыше всего. Хорошо слушай ее слова, и тогда у тебя будет хорошее будущее. Впредь полностью посвяти себя учебе, и тебе не нужно больше приходить к нам домой, чтобы тратить время и беспокоить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супруги быстро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Цзи, дядюшка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сказала: «Они уже далеко ушли, зачем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Как ты на самом деле позволила дядюшке Цзи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видя, что не может догнать их, повернулся и пожаловался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Юаньнян фыркнула: «Ты думаешь, семья Цзи действительно хотела расторгнуть помолвку? Они просто воспользовались тем, что ты любишь их гера, и хотели таким образом вынудить тебя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сейчас покажешь, что не можешь без него, разве это не будет им на руку? Будь уверен, они будут крепко держать тебя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нахмурился: «Но ведь помолвочные подарки были возвращены, как же до этого могло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был главой деревни столько лет, и он очень умен. Разве он не устроил этот брак, потому что ценил твой талант? Теперь, когда ты наслаждаешься плодами своего труда, может ли он действительно разорвать помолвку? Земля их семьи также ждет твоего благословения, чтобы освободить их от налогов. Уже почти октябрь, как он может не беспокоиться? Ему приходится прибегать к такой уловке».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испорти план порывом чувств. Подожди и увидишь, он обязательно будет тянуть с объявлением о расторжении брака между двумя семьями, ожидая, что наша семья изменит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Линсяо, выслушав анализ Сунь Юаньнян,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попаду в список на весенних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супруги Юй вошли в дом с вещами, и вышли из дома Юй с пустыми руками и мрачными лицами. После того, как они ушли, человек, спрятавшийся в темноте, решил, что дело сделано,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скрестив руки, смотрел на уходящую пару. Семья Цзи, ради ребенка, смирились с потерей и обидой, пошли к семье Юй и сами расторгли помолвку. Такое отношение заставило его взглянуть на них в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ли это новое мнение или нет, не имело значения. Главное, что этот маленький плакса наконец-то избавился от этого по фамилии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