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два человека сидели у окна и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чаю больше не притрагивались, и оба курили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долго молчал, и, глядя на его вид, Сон Цзэ понял, что его друг пытается подавить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Цзэ доверял мнению Шао Минюя, поэтому первое, что он заметил, это то, что с Юй Ланем что-то не так. Когда Шао Миню решительно привел Юй Ланя домой, он бросил подозрения на торговцев людьми, и у него в голове появились кое-какие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врач осмотрел Юй Ланя еще раз из-за жалоб на головную боль, и результаты теста заставили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друг, человек, который всегда был гениальным и за которым гонялись миллионы, внешне выглядел холодно, но на самом деле был очень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расспрашивал Юй Ланя, не заставляя его вспоминать о плохом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никогда не рассказывал ему о том, как ему плохо, на случай, если парень испугается и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они укрыли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быстрым, не трудным, но правда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Миню все еще хочет закурить сигарету, Сон Цзэ не мог не заговорить: «...Не кури, пусть Юй Лань посмотрит. Он заметит, что что-то не так. В любом случае, подожди три месяца. Он сможет начать лечение после трех месяцев отдыха и восстановления».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уже собирался заговорить, как за окном вспыхнул белый свет и раздался громкий удар грома, словно небо раскололось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громкая гроза», - воскликнул дядя Лю на кухне с ощутимым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о чем-то подумал, отложил сигарету и повернулся, чтобы посмотреть, но увидел, как снаружи сильно льет дождь, который, казалось, пролился за секунду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лежала фигура, черно-белая овчарка бегала вокруг нее, выглядя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был удивлен: 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Кофейный столик с грохотом упал на пол, и пока Сон Цзе обернулся, мужчина уже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Лань понял, что упали капли дождя, а в небе раздался слабый гром, он крикнул Маленькому Марсу, чтобы тот бежал, его пальцы бессознательно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следующую секунду вспыхнет белый свет и над головой раздастся сильный удар грома. Выражение лица Юй Ланя потускнело, его ноги потеряли устойчивость, и он упал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Марс лаял. Дождь бешено хлестал по его телу, причиняя боль рукам и коленям, в то время как белый свет продолжал сиять, и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Ланя немного потемнели, и огромное чувство страха нахлынуло на его сердце. Он слышал, как оно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слегка вздрогнул, задыхаясь, попытался встать, но потерял силы. После двух попыток он так и не смог подняться, и ему пришлось ползти вперед, дрожа, не смея смотреть вверх, опустив голову. Его голос был настолько слаб, что его почти не было слышно: «Маленький Марс, скорее возвращайся...»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и в мокрой одежде, Юй Лань понимал, как ужасно он выглядит, ползя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подбежал к нему и поднял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знакомый запах - это был мистер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Юй Ланя было немного размытым, и он только чувствовал, как нагревается его голова, но в тот момент, когда молния снова пронзила небо, он все еще дрожал всем телом, держа голову руками, прижался к плечу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Все в порядке. Закрой глаза», - прошептал мужчина, крепко обнимая  и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был удивлен и даже схватил свой зонтик, чтобы пойти за Шао Миню, когда тот выбежал. К тому времени, когда он пришел, мужчина уже поднял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 с зонтиком, но они уже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Марс тряхнул шерстью и шел, не отставая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не понимал Сон Цзе. «Больно после падения?»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крепко зажмурил глаза и с бледным лицом вжался в объятия Шао Миню, не в силах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в дом, и дядя Лю быстро принес полотенце. Шао Миню хотел положить его на диван, но Юй Лань оттолкнул его сказав: «Я очень грязный».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Шао Миню положил Юй Ланя на диван и со спокойным лицом вытер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также взял полотенце и накинул его на плечи Юй Ланя, затем взял еще одно полотенце, чтобы вытереть голову мужчины, с опаской посмотрел на его лицо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удар грома, и Юй 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осторожно спросил: «…Так сильно боишься грома?»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до такой степени, что выглядит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быстро вытирал волосы Юй Ланя начисто, продолжая свои движения, опустившись на пол, на колени, уставившись на него и спросив: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находились там,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повторил слово в слово: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внимательно посмотрел на Шао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думал. Шао Миню был мягким человеком, поэтому он не стал заставлять Юй Ланя вспоминать неприятные вещи. Но сейчас он был явно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сейчас выглядит Юй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попытался отговорить его от этого, но Юй Лань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наклонился ближе, их лбы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юношу по затылку, его голос был мягким, но сильным: «Скажи мне.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«...Кто-то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и дядя Лю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все еще бессознательно дрожал, и он сказал несколько слов: «...Люди в приюте убили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Миню потемнели. «В приюте?  В такой дождливый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отчетливо вспыхнул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комната, молитвы,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ударила молния, на стене отразились два силуэта. Более высокий мужчина злобно схватил за голову другого, более слабого, и, выругавшись,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стол ударился о стену. Он не знал, сколько времени прошло, прежде чем раздался глухой удар и звук чего-то тяжелого, упавшего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обернулся, его отбросило к краю стены. Юй Лань, который с трудом приходил в себя,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тверд, как камень, и уставился на другого человека, который на мгновение посмотрел на него, усмехнулся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только запах крови по всей комнате, Юй Лань прикрыл рот и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погладил Юй Лань по лицу: «Это все, что ты помнишь из приюта?»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прикрыл лоб рукой, глубоко вздохнул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выглядел не очень, он тоже почувствовал, что что-то не так, и взглянул на Сон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Сон Цзе обернулся, он импульсивно сказал: «Все это неправда...»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 коленях перед Юй Ланем, наклонил голову. Сон Цзе напрягся и уныло изменил свои слова: «Нет, все закончилось… Все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был уверен, услышали ли они, но просто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гремел гром, Юй Лань продолжал дрожать. Шао Миню замолчал, но его глаза были холодными. Он держал юношу на руках, и его феромоны изливались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Юй Лане сейчас не было временной метки этого человека, но когда знакомый древесный аромат окутал его, он почувствовал, как его нервы расслабились, словно тепло вернулось в его тело, распространяясь по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заменить это непередаваемое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вздохнул и повернулся к кухне, чтобы не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взял свою сигарету и вышел на улицу, он выглядел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у дивана,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этого человека у Юй Ланя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мистер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мистер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страшно, тот, кто спасал его и давал ему чувство безопасности, всегда был мистер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был плаксой. Правда заключалась в том, что за последние шестнадцать лет он не пролил ни единой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директор детского дома ни ругал их, сколько бы ни угрожали торговцы, у Юй Ланя никогда не было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как будто показал свою слабость за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этим поделать. Почувствовав запах мистера Шао, можно было подумать, что он полон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обнял сильнее, образовав складки на белой рубашке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на мгновение обнял Юй Ланя, отпустил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опустились. Его длинные ресницы были слегка загнуты вверх, красивые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голубые глаза были водянистыми, словно покрыты слоем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почти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поджал губы и слегка поднял глаза. Эти водянистые глаза смотрели на Шао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сделал паузу, и в его сердце зародился намек на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они, молча, смотрели друг на друга, как будто что-то тянуло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был потрясен и обхватил руками шею мужчины,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мужчина сел на диван и осторожно посадил Юй Ланя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и посмотрел не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стало интересно, о чем он думает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хрустнуло. Как будто что-то было искусно создано. Шаю Миню продолжал выделять феромоны, держа Юй Ланя на коленях, прошептал: «Закрой глаза и отдохни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Ланю разболелись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временной метки не было, его сердце не могло не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никакого отношения к временной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малейшего намека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 и успокоившись, Сон Цзе вернулся и был несколько потрясен, когда увидел этих двоих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сидел тихо, а юноша прислонился к его плечу, закрыв глаза, как будто ненадолго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прямо в пустоту, думая о чем-то неизвестном.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и Шао Миню знают друг друга уже более двадцати лет,  он с детства видел, как рос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семье были взлеты и падения, в целом мужчина рос очень хорошо. Он всегда был в центре внимания в толпе, был хорош собой, и за ним всегда шли люди, которым он нравился. Будь то омега, которая была влюблена в него, бета, которая хотела следовать за ним, или альфа, которая была полна соперничества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знал, что Шао Миню был мягким человеком, но даже с ним, его другом детства, он никогда не был так откровенно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и представить себе не мог, что Шао Миню однажды будет так нежно обращаться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не смог удержаться и перевел свой взгляд на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пытается заботиться о нем...?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Шао Миню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 что было в прошлом, в будущем все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этот человек пошлет ему во сто раз больше всего того, чего у Юй Ланя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 Лань проснулся в оцепенении и понял, что его несет наверх Шао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немного растерян, и когда его принесли в ванную комнату, мужской голос мягко спросил: «Ты пришел в себя? Можешь сам раздеться?»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резко открыл глаза, покраснел и с удивлением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уже была готова. Он заранее сказал дяде Лю, чтобы тот поднялся и подготовил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«Хорошенько отмокни и выходи, когда согреешься». Шао Миню погладил Юй Ланя по голове и вышел из ванны,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остался стоять на месте, его сердце колотилось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что иногда говорит мистер Шао… Было ли это сделано специально?… Было бы плохо, если бы он дразнил его нарочно» - пробормотал себе под нос Юй Лань, снимая с себя одежду и залезая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теплом, он чувствовал себя достаточно комфортно, чтобы вздохнуть медленно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прекратилась, и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потому что он окончательно проснулся, улыбка, бессознательно появившаяся на его лице, также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Шао был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знал, что в мире должно быть много добрых людей, но он случайно встретил мистера Шао, а затем с удивившей его скоростью, отдал свое сердце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мистер Шао, вероятно, просто хотел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свою привязанность, мистер Шао предупредил его, что это всего лишь последствия временной метки, а не настоящее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был глуп, и не нужно было говорить лишнего. Он знал позицию господина Шао и знал, в каком положении он должен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полмесяца, но он прекрасно понимал, какое расстояние отделяет его от этого человека и насколько безнадежны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лежал в ванной и думал о том, что ему больше не нужно так сильно зависеть от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закрыл дверь в ванную,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слышно ни звука. Он подумал, не погрузился ли юноша в ванну и не жмурится ли он, как кот, когда пробует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одной мысли об этом взгляде,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http://bllate.org/book/14468/1280079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