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вцепился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это, чёрт побери, со мной вчера было? Сколько ни думал, не мог понять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это была простуда, которую за день можно переболеть — чуть не заразил Джу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не просто в том, что мы переспали, пока у меня была простуда. Если бы я уступил только потому, что боялся его одержимости, это хотя бы не было бы так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сам, по собственной воле, переспал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разрешил? Это ведь Джу Сынхёк, конечно, но я вполне мог отказать. У меня же действительно было плохое самочувствие.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я поддался минутной слабости и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это, чёрт побери, было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настолько слаб перед плотскими утехами?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Если бы это было так, я бы каждый раз срывался во время гайдинга.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я… проявился как омега?»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человек проявляется как омега или альфа, у него начинаются циклы — периоды, когда он становится особенно чувствительным в сексуальном плане. Эти циклы куда мощнее обычного возбуждения при гайдинге, поэтому в такие периоды обязательно нужно принимать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гиды потом жалеют о том, что вступили в связь под влиянием течки, а иногда даже бывает, что эсперы, не сдержав инстинкт, набрасываются на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действительно проявился…»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выбросил эту мысль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Ли Ёнсу хотел стать омегой, но так и не смог — даже перед самой смертью. Значит, у меня тоже не могло этого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многое в этом мире и изменилось, врождённая природа не может измениться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какая уж тут манифестация. Я просто… с ума сошёл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был рядом с Джу Сынхёком — наверное, его «безумие» на меня тоже перекинулось.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«Безумный, навязчивый», ну вот кому вообще нужен такой жанр? Это ж не продаётся…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вспоминал, как работал в издательстве в прошлой жизни, пара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лекция прошла мимо. Я весь день не мог сосредоточиться. С следующей лекции уж точно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сунул в сумку учебник толщиной с энциклопедию и застегнул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тяжесть, мне стало дурно. Если я сегодня сломаю себе спину — во всём виноват Джу Сынхёк.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сам согласился, как вообще можно всю ночь…?! Этот парень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он не остановился, даже когда я несколько раз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как спортивная машина с неисправным спидометром — мчался и 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со мной что-то не так — Сынхёк тоже явно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ненасытный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Начинаю думать, что в наши дни «ненасытный» — куда более опасный тег, чем «одержимый».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пора на следующую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потянулся за сумкой, как вдруг кто-то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Кан 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от неожиданности — совсем не ожидал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Инхо — мой одноклассник из средней и старшей школы. Мы были единственными старшеклассниками-гидами в школе, поэтому часто пересекались. Даже в университете встречались время от времени, но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дистанцию со всеми. С гидами, с эсперами — с любыми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стал «аутсайдером поневоле», то он был «аутсайдером по выбору».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хотел с ним подружиться. Даже делал попытки сблизиться, но в конце концов сдался — он был словно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вдруг сам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Дай. Ты же нездоров.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узнал, что я болен? Неужели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бледно. Может, стоило подольше в больнице побыть?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он, наверное, всё ещё переживает из-за инцидента на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пара — «Этика гида», да? Там же опоздание не прощают.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 — эта дисциплина строгая, даже опоздание считается нарушением. А моя спина —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немного тебе задолжаю.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пошли по коридору,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Инхо — высокий, больше 180, с умным видом, с давних пор был популярен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был автором, я бы сделал его одним из побочных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романе он — даже не статист.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Потеплело,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разбавить молчание, я затеял ни к чему не обязывающий разговор о погоде. Но он ответил односложно.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Инхо, ты после выпуска в Центр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подписал контракт ни с одной гильдией или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сильных гидов это обычно значит, что они нацелены на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него даже слухи ходили, что его ещё в старшей школе туда забронировали.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односложный ответ. Наверное, я задал слишком личный вопрос… Лучше просто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в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 ещё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 много пар совпадает. Часто пересекаемся.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одном курсе и оба из редких — старшие гиды.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спокойный, почти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прав, но всё же… как же он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я говорить не стал, просто шёл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мы добрались до аудитории, прежде чем атмосфера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руку, чтобы взять сумку, но он обогнал меня и поставил её прямо на моё обычное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где я сижу? Я думал, ему вообще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тяжело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ага.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Инхо с тем же каменным лицом быстро пошёл к парте у входа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 Кан Инхо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Джихи нуна, сидевшая в конце, удивлённо посмотрела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Он сказал, сумка тяжёлая, и помог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дружите?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мы одноклассники…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замялся. Сам толком не понимаю, зачем он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думал, он меня недолюбливает.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в Восточном корпусе была и прикол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Джихи быстро сменила тему — видно, Кан Инхо её не особо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Там толпа A-классовых эсперов собралась. Я подошла посмотреть — а они с серьёзными лицами говорят: «Ли Ёнсу — наш! Мы не отдадим его Джу Сынхёку!»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в обморок не упал. Это же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Серьёзно. Они там чуть не передрались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Нуна, не дразнись.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Вчера Сынхёк снова отказался проходить тест на совместимость.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три A-классовых гида из Центра приехали, профессор чуть ли не с криком вещал по громкоговорителю — и всё без толку. Эсперы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раньше был закреплён за сильнейшими эсперами Института. Но потом вдруг стал гидом Джу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остальные эсперы не возражали — мол, пока он не вылечится или пока не найдут другого с высокой совместимостью,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я стал его гидом, он ни разу не прошёл тест на совместимость.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профессор так и взорвался — устроил громкое объявление через школьное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из Центра специально приехали A-классовые гиды, и его заранее умоляли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он? Просто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всю ночь был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 этого у эсперов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так-то. Наш Ёнсу — парень, полный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потому, что я S-класс.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сильным ни был эспер, без подходящего гайдинга он не может раскрыть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понятно, почему все хотят получить качественного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вообще-то, всё дело не просто в S-классе, а в Ли Ёнсу. Ты не просто силён, ты — их общий краш. Так что давай не скромничай.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не понял ни слова. В общем, к драке с Джу Сынхёком дело точно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 Джихи нуны — правда, то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эсперы с высоким рангом начнут драться, будет потрачено огромное количество маны, а значит, гиды тоже должны будут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говоря о том, что мое имя будет у всех на слуху, просто сама ситуация вызывала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из-за меня, по сути, придётся вызывать людей на выходных, чтобы гайдить беснующихся эсперов — как же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моём месте любой бы возненавидел такого "виновника".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будет весело,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Джихи нуна, вопреки всему, сияла глазами, словно предвкушая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Эсперы, устраивающие кровавую битву из-за одного гида. Прямо как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Нуна, ты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Остальные тоже ждут с нетерпением. Кто же победит, если Сынхёк сцепится с остальными A-классами?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выглядела заинтригованной.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словам, даже другие гиды были в предвкушении — несмотря на то, что, возможно, им придётся срочно выехать на гайдирование.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мало кто на самом деле был этим возмущён.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всё-таки у людей психология.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после окончания занятий за мной пришёл Чу Сынхёк.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и незаметно становился частью моей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меня, он без слов взял мою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 философии вдруг добавили ещё два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было бы трудно одному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у меня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из-за беспокойства о моём здоровье? Или потому, что узнал, что Кан Инхо помог мне с сумкой, и теперь проверяет?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случилось в западном корпусе. Как бы он мог узнать?.. Хотя… речь о Джу Сынхёке. Учитывая его навязчивость — 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могу точно понять, что он имеет в виду, остаётся один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одногруппник помог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Одногруппник?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Наверное, подумал, что мне тяжело после больницы. И пара ещё была важная — «Этика гидов». Вот и помог. Но он вообще любит быть один, так что мы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Джу Сынхёк, как и положено одержимому главному герою, устранял всех, кто был рядом с его 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поспешил выложить всё как есть, чтобы никто невиновный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пристально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Пытался определить — вру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http://bllate.org/book/14448/1277644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