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сгущалась, и с неба то и дело срывались слабые хлопья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ослепительно белых гор есть лишь одно место, где снег не ложится, — горячий источник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там настолько высока, что снег, ещё не коснувшись земли, таял от поднимающегося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тело Цзян Шэня было погружено в воду, а пар мгновенно превращался в крошечные ледяные иглы на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лежал на знакомом месте у кромки воды, понурив хвост, и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Жадный Цзян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жадный?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кормить меня, ты даже спрятался в воде! — жалобно провыл Ли Жуань. — Ну разве можно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прятался — он просто хотел искупаться и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открыл рот, чтобы объяснить, но, вспомнив уровень понимания одного маленького лисёнка— особенно касающийся всяких… сомнительных тем — решил, что меньше лисёнок знает,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слишком хорошо знал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юности терпеть не мог развращённость и распущенность, встречавшиеся среди принцев, и всегда придерживался строгих правил. Можно было сказать, что он жил аскетично.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говорили, что он холоден и отстранён, словно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уж «не от мира» он или нет, но точно знал одно: он никак не мог прийти в такое состояние просто от того, что этот лисёнок пару раз на него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дело было в лекарстве.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Жуань рассказал ему, что А-сюэ дал народный тоник для восстановления энергии ян, Цзян Шэнь едва не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красиво назвать…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Возбуждающее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помассировал переносицу. Голова болела от одной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так называемый старший оборотень А-сюэ совсем не выглядит благородным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лисёнок всё 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день болел, я о тебе заботился… и сегодня ты даже капли эссенции мне не дал! Ты лучше спрячешься в воде, будешь там её тратить впустую, чем позволишь мне хоть чуть-чуть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жадный…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жалобный, почти плачущий — но ни одной настоящей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показывает практика, даже оборотень, живущий сотни лет, станет избалованным, если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маленький лис так жалобно подвывал, Цзян Шэнь уже бы давно подошёл и успокоил его — и дал бы то, что тот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мог быть строгим с этим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просто не мог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это было за зелье, но эффект оказался пугающе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сидел в воде так долго — а оно даже не думало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становилось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единственный способ 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прикусил губу и незаметно посмотрел на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уставший от притворства, лежал у края источника и тёр глаза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времени — обычно они бы уже давно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лис, — как можно спокойнее сказал Цзян Шэнь, — иди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поднял голову Ли Жуань.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Ну-у… — протянул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превращение в человека утром потребовало огромных сил от его истощённого тела, а сегодня он даже не посмел брать эссенцию Цзян Шэня — тот только оправился после тяжёлой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Предаваться игре он хотел, но есть у него и мысли о совести: даже если бы ему дали эссенции, он бы её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голос Цзян Шэня стал хриплым. Он был на пределе. — Я ещё немного искупаюсь и сам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знал истинных намерений Цзян Шэня — у него в голове не было никаких хитростей, он никогда не сомневался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хотелось спать: горячий источник был таким тёплым, что, если он не уйдёт сейчас, мог бы уснуть прямо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колебался, вертелся на месте, сделал три шага,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ухожу? Правда ухожу, ладно? Ты точно не потеряешь сознание и не утонешь?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Шэнь едва удерживался, чтобы не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ярко-красная тень исчезла из поля зрения, он наконец позволил себе опустить руку в воду, с удивительной жадностью цепляясь за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в глубине леса послышалось плескание — пар полностью скрывал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Жуань позвал синицу и рассказал ему о просьбе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помогать не хотела. Долго спорили, и лишь когда Цзян Шэнь — под надзором маленького лиса — дописал в письме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хозяин ломбарда приготовит самое вкусное и изысканное угощение и щедро накормит посланца», — только тогда было достигнуто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Ломбард, в который Цзян Шэнь велел доставить письмо, назывался «Гуаньхун» — крупнейший в восточной части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синица улетела, Цзян Шэнь даже выписал на бумаге название, чтобы та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синица не умела говорить и читать, она часто летала в столицу, и прекрасно помнила этот ломбард: он стоял на самом людном перекрёстке Восточного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синица прилетела в столицу, было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почти пусты: зимним утром люди выходили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лавочки с завтраками уже открывались: по переулкам тянулся тёплый аромат еды, белый дымок поднимался над паровыми корзинками — то, чего в горах Чанмин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быстро добралась до Гуаньхуна.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на пороге, она клювом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Не открываем ещё! Приди через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языка человеческого не понимаешь?! — проворчал парень, распахивая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вспорхнула внутрь и приземлилась на столе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лапки бросила письмо с белой нефритовой подвеской.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— подросток с милым детским лицом — остолбенел и быстро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шум с утра? — из внутренней комнаты выглянул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— парень указал на птицу и на нефрит. — Эта птица… принесла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мгновенно изменилось — он поспешил взять подвеску, долго рассматривал, затем раскрыл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Подмастерье тем временем ткнул пальцем в синицу: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забавная птичка. Она что, вместо почтового голубя?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раздражённо шлёпнула его крылом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 них не обратил внимания. Он быстро прочитал письмо, затем аккуратно спрятал: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от господина. Сегодня не открываемся. Ты — со мной. Едем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кивнул. Они уже выходили, когда синица громко чирикнула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из кухни немного риса. Покормите этого маленького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без стеснения взлетела на плечо парня и удобно устроилась.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— это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план Цзян Шэня действительно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ни один чужак больше не пытался проникнуть в Чанмин,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А-сюэ больше не появлялся с трупами — значит, никого он не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снова стала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примерно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один день синица снова прилетела с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успешного поручения Цзян Шэнь понял, насколько полезна эта маленькая птица, и договорился с ней о долгосрочной доставке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было простым: ломбард построит для синицы гнездо и будет каждый день оставлять свежую воду и еду — чтобы она могла в любой момент сытно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синица не улетела вместе со стаей, а зимой в горах очень трудно найти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ей приходилось летать в ближайшие деревни или города, чтобы хоть что-то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иногда можно получить роскошный обед всего за клочок бумаги в клюве.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синицы —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так думала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оказалось, что Цзян Шэнь писал мало писем, а вот ломбард стал отдавать обратно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маленьким мешочком в клюве синица влетела в пещеру, выплюнула его и обессиленно плюхнулась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рассыпались по камням, а сама она лежала у огня на спине, дрожа всеми лапками: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будет столько… я никуда не полечу!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не умела говорить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по её чириканью примерно понял смысл. Он отломил половину печёной сладкой картофелины, подал ей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маленький лис спит. Не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свернулся в пушистый шарик и крепко спал на его маленькой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становилось холоднее, и лисёнок спал всё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высыпался, то весь день ходил сонный и не любил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заранее запасли много еды, поэтому голод им пока не 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всё равно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чтобы лисы впадали в зимнюю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лисёнок спал долго, просыпался он бодрым, не кашлял, не хромал, не выглядел больным — поэтому Цзян Шэнь решил не тревожить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доела картофель, встрепенулась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начал разбирать принесённые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ломбарда не хотели усложнять жизнь птице — просто Цзян Шэнь отсутствовал слишком долго, и скопилось множество срочных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— время больших смут: волнения при дворе, соперничество принцев, перемены в уделах вассальных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письма Цзян Шэнь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 ломбарде уже изо всех сил старались сокращать и упрощать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столице, писем было бы втрое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Синица уже была здесь? — раздался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прижался тёплый пушистый комочек. Цзян Шэнь отложил письма и потрепал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хочу спать… — лисёнок был настолько сонный, что едва держался на лапах. Если бы Цзян Шэнь не поддержал его, он бы свалился прямо в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на руки, прижал, погладил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Устал… — лисёнок уткнулся мордочкой в грудь Цзян Шэня. — Хочу немного эссенции…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сказал Цзян Шэнь,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дважды потерся об его грудь и, вероятно, уже начал поглощать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погладил его по загривку, по спине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твоя мана всё ещё не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— пробормотал Ли Жуань. —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недовольно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ты не хочешь заниматься со мной двойной практикой…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сонным и тихим, будто он говорил на грани сна, даже окончания слов расплывались.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очень не хотел видеть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которого он знал, был живым, ярким, озорным —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поглощает эссенцию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этого всё равно не хватает, чтобы полностью восстановить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 изменились: одно дело — переживать за лисёнка, и совсем другое — соглашаться на двойную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беспокоился, он никогда не согласится на двойную практику с маленьким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лиса — это же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— лиса. Даже если… даже если этот маленький лис смог бы стать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Цзян Шэнь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стать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лисёнка такой чистый, звонкий голос — если он примет человеческий облик, то станет, наверное, юношей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яркой улыбкой, с блестящими глазами, с румянцем, похожим на красную шерсть его звериного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больше не шевелился — кажется,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опустил взгляд на уютно устроившееся существо в его руках — и почти неконтролируемо продолжил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 него будет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выше самого Цзян Шэня — максимум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маленькие лапки станут руками… то они будут тонкими, белыми, их можно будет обхватить одной рукой — и кажется, будто стоит чуть сильнее сжать, и они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его лисёнок точно не будет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видел, как маленький лис сражается — в этом невзрачном теле скрывается немалая сила, ловкость и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побежит по лесу в человеческом обличии… одежда взметнётся за ним, обрисует тонкую талию…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так, что казалось, вот-вот выпрыгнет.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стояла глубокая зима, спина была покрыта горячим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 груди, пытаясь унять это странное, беспокойное 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сильное смятение он чувствовал впервые за свои двадцать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из-за какой-то нелепой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глубоко вдохнул и медленно выдохнул,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всё ещё спал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придя в себя, взял его за ушко и слегка пощёлкал, будто наказывая.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виноват, — тихо сказал он. — Каждый день твердишь про двойную практику, вот я и стал ненормальным. Путаешь душу. Плохой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шевельнул ушами, но даже не проснулся — спал мирно, счастливый и безмятежный.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потрясения Цзян Шэнь уже не мог читать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перенёс лисёнка в его гнездо, сам лёг на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очаге угасал, пещера постепенно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ворочался, слушая шорох сухой травы — спать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мысль появляется, даже самая маленькая, она становится семечком.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семечко начинает медленно пускать корни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и посмотрел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отблеске умирающего огня видно было лишь размытый шар — спящий лисёнок, который даже тихо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совершенно беззаботный.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снова перевернулся, снова —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тревожил тишину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он не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ладонями, встал, накинул верхний халат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Цзян Шэнь просидел перед входом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