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Вспомогательная Роль для Вэнь 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Ши Цзялунь---14 этаж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очень нервничал, когда его вызвали в конференц-зал. В конце концов, Нонг Бай уже говорил раньше, что если он не сможет получить эту роль, его отправят на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не смог преодолеть последнее препятствие, и ему не удалось получить эту роль. На этот раз Цзянь Цяосинь был уверен, что ему сделают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хорошая погода с тёмно-синим небом и белыми ослепительными облаками за окном. В комнате никого не было, температура воздуха казалось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послышались шаги, затем в комнату вошёл Нонг Бай. На нём была чёрная спортивная одежда и большая буддийская бусина на запястье. Он шёл энергично с заметной волной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Нонг Бай сказал, как только вошёл: «Я хочу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был очень благоразумен. Поскольку поилка стояла на его стороне, он быстро взял бумажный стаканчик и налил немного воды, прежде чем передать ему: «Брат Нонг».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Нонг Бай взял воду и выпил её, кряхтя и вздыхая. Его палец указал на Цзянь Цяосиня: «Ты...»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Цяосиня крепко сжала стол, немного нервничая: «Брат Нонг, это действительно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поработал!»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Нонг Бай ущипнул его за талию и поспешно достал из кармана телефон, чтобы показать ему: «Только что директор Ван лично позвонил мне, чтобы сообщить тебе о прослушивании, ты действительно сделал это, я удивлён!»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тот день… Цзянь Цяосинь не хотел думать об этом, и, во что бы то ни стало, директор Ван даже не дал ему шанса. Это было просто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Нонг Бай был очень счастлив и, казалось, мог видеть беспокойство Цзянь Цяосиня, он, в свою очередь, успокоил его: «Тебе не нужно слишком много думать об этом. Эта драма инвестирована нашей компанией, точнее, Мистер Янь инвестировал в неё. Теперь Шэн Ши принадлежит компании Янь, и находится под управлением Мистера Яня. Поскольку он вложил деньги в эту драму, для режиссера Вана хотелось бы рассмотреть артистов нашей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почувствовал облегчение от этой новости, но он не мог быть слишком осторожным: «Почему Мистер Янь внезапно приобрёл нашу компанию?»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Нонг Бай холодно ответил: «Не спрашивай о том, чего тебе не следует знать. В нашем кругу, чем меньше ты знаешь, тем дольше живёшь, ты должен научиться молчать».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был очень послушен: «Хорошо,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так как это не секрет, я могу тебе рассказать». Нонг Бай начал говорить, набирая воду: «Поскольку парень мистера Яня собирается войти в круг развлечений, сам Мистер Янь просто напрямую купил развлекательную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Нонг Бай многозначительно улыбнулся: «Главный герой "Павильона Ван Цзяна" - юный любовник Мистера Яня. Он вкладывает средства в эту драму, ты должен хвалить его в команде. Ещё лучше - иметь хорошие отношения с ним, это принесёт тебе большую пользу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сделал глоток воды и кивнул: «Я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Нонг Бай был удовлетворён. Честно говоря, если бы кто-то спросил, кто его любимый среди подписанных им актёров, это был бы Цзянь Цяосинь. Когда он впервые увидел Цзянь Цяосиня, он почувствовал, что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обладал красивыми чертами лица, хорошим характером, и самое главное, что у него была большая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идти по быстрому пути к славе, иначе он давно был бы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посмотрел на юношу и многозначительно сказал: «Послушай, это нормально, когда кто-то поддерживает тебя. Я думаю, что Сяо Цзыхуа добр к тебе. Все знают, что принц слушает только тебя, если ты готов...»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Нонг». Цзянь Цяосинь поставил стакан с водой, и его голос стал торжественным: «У меня есть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Нонг Бай: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очень консервативен.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съёмках, следующим шагом было как можно скорее пройти прослушивание. Они должны внимательно следить за съёмочной группой и быть готовыми к прослушиванию.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изначально думал, что у него не будет важной роли, но он не ожидал, что на самом деле получит роль, в которой его персонаж сможет прожить несколько лет. Это в какой-то степени вдохновляло его, он мог проявить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прослушивания Цзянь Цяосинь был полностью готов к выступлению, но в итоге ему даже не удалось увидеться с режиссёром. Заместитель директора попросил его сыграть несколько сцен и велел ему вернуться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был шокирован этим «случайным» кастингом.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положил свой рюкзак на диван и приготовился заняться кое-какой домашней работой. В конце концов, если бы он собирался в ближайшее время работать в съёмочной группе, то у него было бы не так много времени, чтобы позаботиться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корзине для белья было не так уж много одежды. Цзянь Цяосинь должен был пойти в комнату Цю Цзяня, чтобы забрать его белье. Обычно он не заходил в комнату своего парня без крайней необходимости, он всегда доверял Цю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рубашка и пара брюк были брошены у кровати. Цзянь Цяосинь беспомощно покачал головой, он до сих пор такой небрежный.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одежду на руку, он уже собирался заглянуть в шкаф. Однако Цзянь Цяосинь почувствовал что-то в брюках костюма на своей руке, и ему пришлось всё вывернуть. Он неохотно опустошил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какие-то бумаги. Он вынул и посмотрел на них. Это были квитанции. Сумма в каждом чеке составляла около десятков тысяч, варьируясь до почти десяти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Цяосиня были слегка прищурены. Они всё время говорили, что купят дом. Они хотели дом в городе, это было бы маленькое гнездышко, где они могли бы поселиться. Несмотря на то, что им приходилось экономить деньги, Цзянь Цяосинь всегда верил в Цю Цзяня и считал, что он не будет тратить слишком много. Они определённо будут усердно работать ради своего будущего, поэтому он никогда не управлял деньгами Цю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на квитанции резала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так долго в индустрии развлечений, он видел людей, которые носили всевозможные фирменные предметы роскоши, ходили в элитные рестораны и вели щедрую жизнь; было бы ложью сказать, что Цзянь Цяосинь не испытывал зависти, и было невозможно не тосковать по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подавил все свои желания, потому что хотел иметь светлое будущее с Цю Цзянем. В то время как он терпел унижение, Цю Цзянь щедро растрачивал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растрачивал.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у него был день рождения, так что он купил для него?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опустил глаза и молча посмотрел на квитанции в своей руке. Он положил их обратно в карман, а брюки и рубашку вернул на место. Он делал ставку на своё доверие к Цю Цзяню, он готов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результат, и он сделал ставку на этот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Студийный Город ---Съёмочная Группа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присоединения к команде. Согласно правилам, должна была состояться церемония. Цзянь Цяосинь последовал за всеми на церемонию, он официально познакомился с главным героем драмы - Вэнь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Вэнь Юаня можно было считать красивыми, в нём был намёк на высокомерие, и он даже не скрывал этого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привёл персонал, чтобы поговорить о драме. Поскольку Цзянь Цяосинь и Вэнь Юань были друзьями в драме, его персонаж появился в первых нескольких эпизодах.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- братья и противники, которые выросли вместе. Вы оба восхищаетесь молодым героем Чжан в Цзянху*. Случайно юный герой Чжань влюбился в Хуайбэй».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Цзянху - (что буквально означает «реки и озёра»), захватывающий мир кунг-фу, где древние рыцари и брачные герои («уся» по-китайски) сражаются за свою славу и власть в литературных произведениях.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Герой Чжан был новой ролью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самом деле, Занг Циню нравится Чжань. Со временем юный герой Чжань узнает, что Занг Цин на самом деле тот, кто ему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Занг Цин был главным героем, это персонаж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продолжал рассказывать о драме. Несмотря на то, что директор Ван выглядел безмозглым человеком на тех винных вечеринках, если бы он поставил свой разум в нужное место, то был бы очень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записывал основные моменты, в то время как Вэнь Юань рядом с ним накладывал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закончил: Есть ли что-нибудь ещё, чего вы не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покачал головой: «Всё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 другой стороны сказал: «Я плохо помню свои реплики, директор, я всё ещё учусь в школе и занимаюсь учёбой, поэтому у меня не так много времени, чтобы запомнить свои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казалось, ожидал этого, он улыбнулся, чтобы скрыть своё раздражение: «Всё в порядке, теперь мы все используем дубляж, ты можешь просто говорить всё,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тихо сказал: «Но я буду сниматься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улыбнулся и сказал, не дожидаясь, пока режиссёр заговорит: «Я слышал, что Сяо Синь - актёр-ветеран. С ним, конечно, можно справиться,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согласился со всеми, в основном это означало, что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директор Ван тайно наблюдал за этими двумя молодыми актёрами. Он проработал в индустрии развлечений достаточно долго, чтобы уметь читать людей по их словам и выражениям лиц. Враждебность Вэнь Юаня к Цзянь Цяосину была почти нескрываемой. Цзянь Цяосину это явно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вспомнил сцену, которую он увидел на парковке. Отношение Мистера Яня к Цзянь Цяосину было довольно терпеливым...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Юань казался императрицей, то Цзянь Цяосинь, который в тот день играл в «перетягивание каната» с Мистером Янем на парковке, больше походил на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начались съёмки драмы, полученный опыт был действительно болезненным для Цзянь Цяосиня. Вэнь Юань приходилось серьёзно работать, что было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сцена была закончена, он начал скучать по съёмкам с принцем, несмотря на то, что ему действительно трудно угодить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день закончился, Цзянь Цяосинь подумал, что сегодня было слишком тяжело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Вэнь Юаню зазвонил телефон в гостиной. Это был Янь Гань. Он спросил, как у Вэнь Юаня сегодня дела в команде и не издеваются ли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небрежно сказал: «Очень хорошо, всё очень хорошо, но сильно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посмотрел на папку в своей руке: «Я попросил режиссёра разумно организовать твоё время отдыха, чтобы ты не устал от съёмок».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«Режиссёра? Он на самом деле не утомляет меня, просто Цзянь Цяосиню потребовалось много времени, чтобы войти в образ, что заставило меня несколько раз переснимать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спокойно сказал: «Я посоветуюсь с директором».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уговорить Янь Гана заменить Цзянь Цяосиня.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провалился. Вэнь Юань, конечно, не мог сдаться. Он знал, что Янь Гань любил больше всего и что заставляло его чувствовать себя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тихо сказал: «Ты, должно быть, тоже устал от работы. Я приготовлю тебе сегодня ланч».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на другом конце провода теперь звучал уже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торжествующе повесил трубку. Когда он открыл дверь гостиной, то увидел Цзянь Цяосиня. Он был застигнут врасплох, и в его голове, которая не всегда была очень светлой,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Юаню потребовалось некоторое время, чтобы изменить своё прежнее отношение, он взял на себя инициативу: «Сяо Синь, ты свободен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переставил ноги, он спокойно держался на расстоянии от него: «В чём дело,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«Приготовь мне ланч!» Вэнь Юань на некоторое время задумался: «Сделай так, чтобы всё выглядело хорошо. Я слышал, что ты очень хорошо готовишь. У тебя получится?»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сказать, что не хочу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вспомнил, как Нонг Бай неоднократно наставлял его наладить хорошие отношения с Вэнь Юанем, Цзянь Цяосинь с некоторой неохотой кивнул головой и улыбнулся: «Конечно,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http://bllate.org/book/14441/1276919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