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пришёл в ярость и вбил в чат ряд эмодзи «убью тебя». Но, не отправив, он стёр их и заменил на цепочку жалобных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десятки жалобных и убитых горем «QAQ» в чате, уголки губ Тан Юэ невольно приподнялись в лёгкой, почти неуловимой улыбке. Он открыл App Store и скачал приложение Little Apple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больничную палату вошёл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и не был особенно близок с Тан Минцином и общались они крайне редко, каждый раз, когда Тан Минцин видел этого дядю, тот неизменно выглядел холодным и отстранённым. В его памяти Тан Юэ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умеет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Минцина, сжатоё напряжением, немного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 Тан, Тан Юэ стоял на вершине власти — и вызывал страх у всех, включая Тан Минцина. Каждый раз при встрече с ним тот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произнёс Тан Минцин, выпрямившись и подобравшись.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я продолжу перевод следующего фрагмента? Просто пришли следующую часть главы, и я сразу возьмусь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Юэ исчезла, будто мыльный пузырь, и голос его вновь стал холодным,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не нужно навещать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любил шума, и на время восстановления он специально поручил дворецкому предупредить всех, чтобы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характер, никто не осмеливался ослушаться или, чего доброго, попытаться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словах Тан Юэ не было ни укора, ни раздражения, но у Тан Минцина всё внутри похолодело — казалось, даже кожа на голове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сопровождал дядю на обследование и узнал, что вы тоже здесь,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Тан Минцину самому вовсе не хотелось приходить. Но его дядя сказал прямо: если он хочет добиться успеха, ему в любом случае придётся рассчитывать на помощь этого влиятельного младшего дяди. Такой шанс выпадает нечасто — надо показаться, напомнить о себе. Иначе, как дальнего родственника, с которым почти нет связи, его просто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Минцину пришлось прийти, несмотря на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холодные слова Тан Юэ, он почувствовал себя неловко: и уходить неудобно, и оставаться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садись, — сказал Тан Юэ, отложив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облегчённо вздохнул, быстро поставил на стол фрукты и цветы, что принёс с собой, и сел на стоящий рядом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Чэн Бинь и налил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Тан, выпей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преемник своего дяди, Тан Минцин считался заметной фигурой среди так называемого «золотого поколения» — детей из богатых семей. Однако в присутствии Тан Юэ даже его помощнику приходилось выказывать высшую степень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подтянул плед на ногах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— с облегчением отозвался Тан Минцин, радуясь смене темы, и честно добавил: — Врач сказал, что он слишком переутомился, из-за чего здоровье ещё сильнее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Переутомился? — приподнял бровь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из-за дел по компании. Хотя он и нанял генерального директора, всё равно настаивает, чтобы ключевые решения принимались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— Тан Минцин явно не ожидал вопроса. Он замешкался, потом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вы что, забыли? Я ведь ещё учусь, сейчас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ещё в университете. Но разве это мешает тебе помогать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я… — Тан Минцин замялся. — Я не справлюсь. У меня каждый день занятия, домашние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постепенно затих. Ведь Тан Юэ в свои студенческие годы не просто получал двойное образование, но и вместе с однокурсниками основал компанию, которая теперь стоит триллионы.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надеяться на других, полагайся на себя. Не будешь работать — никто и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раздражением швырнул в корзину для бумаг очередное предложение, которым остался недоволен. Бумага с сухим «шлёп» приземлилась в урну, заставив и без того напряжённого Тан Минцина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Юэ уже вернулся к документам на столе, и он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Минцина это прозвучало как помилование. Он пулей вылетел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он почувствовал, как по спине стекает холодный пот — всё его тело покрылось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дядя был и вправду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лифте Тан Минцин наконец почувствовал, что снова может дышать. Он достал телефон и увидел несколько сообщений от Су Чжань — тот спрашивал, когда тот собирается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участвовал в университетском вокальном конкурсе. Тан Минцин посмотрел на время и написал, что, скорее всего, будет к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Чжань немного надулся — он явно был не в восторге от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хотел, чтобы Тан Минцин пришёл на репетицию к пяти часам — специально, чтобы демонстративно поприставать к нему прямо перед Сун Линчу, испортить тому настроение и выбить из колеи, чтобы тот с треском провалился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всяких манипуляций, по мнению Су Чжаня, Сун Линчу всё равно не прошёл бы дальше — так что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Линчу, конечно, и не догадывался, что в глазах Су Чжаня его участие уже приравняли к поражению. Он сидел в библиотеке с книгой, когда заметил, что уже пять часов. В этот момент Чжоу Кэсинь позвала всех на репетицию, и он направился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сцена уже была готова. Раньше он не придавал конкурсу большого значения, но, увидев всё своими глазами, был искренне удивлён масштабом и серьёзностью подготовки. Сцену украсили богато, а цветовое освещение ничем не уступало торжественным выступлениям на фестивалях искусств или церемониях открытия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Судьями конкурса стали профессора и преподаватели из факультета искусств, а на первых рядах даже выделили места для руководства университета. Было очевидно, что это не какой-то любительский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Линчу только притворялся, что нервничает — в основном, чтобы подразнить Тан Юэ. Но теперь, увидев всю эту официальность и масштаб, он и вправду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раздавала участникам номерки, которые нужно было прикрепить к одежде. Когда она вручила один Сон Линчу, не смогла удержаться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Сун Линчу, ты сегодня просто сногсшибательный!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за кулисами он снял свой пуховик и остался в конкурсной одежде: белая рубашка, повседневные брюки и серый пиджак в свободном, но элегантном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красоту баллы за пение добавляют?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не успела ответить, как девушка рядом с ним прикрыла рот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 красоту давали баллы, ты был бы первым, а нам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хоть обычным смертным дайте шанс, — подхватил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красотой жульничать нельзя, — добавил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и смех разрядили напряжённую атмосферу, сделали её лёгкой и дружелюбной. Но Су Чжань при этом только усмехнулся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конкурс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внушительный масштаб мероприятия, это всё же был университетский конкурс талантов. Некоторые выступления звучали неплохо, но ни одно не поразило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нескольких участников, Сун Линчу почувствовал облегчение — он составил для себя примерное представление об уровне остальных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двадцать пятый участник, Сун Линчу достал телефон и написал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[(твой пупс внезапно появился.gif)]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вечером у Тан Юэ было больше свободного времени — он ответил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сухого ответа Сун Линчу чуть не поперхнулся — он едва не захлебнулся собственной кровью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раздражающего парня даже руки такие бесчувственные — каждое сообщение холодное, как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[Уже почти моя очередь выступать. Ты скачал приложение?]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[QAQ Ну пожаааалуйста, скачай! Оно почти не занимает памяти, без вирусов и точно не украдёт никакие бизнес-секреты с твоего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Лесочек: [(смущённый) Все сегодня сказали, что я выгляжу очень красиво. Неужели тебе не хочется увидеть, гэгэ?]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помедлил, прежде чем отправить последнее сообщение. Его прямо затопила волна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Юэ ответит, что не хочет видеть, он больше никогда не станет лезть к этому псине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Юэ ответил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минуты спустя он прислал фотографию. На скрине был домашний экран телефона с установленным приложением — значок Little Apple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Флиртовать с этим прямолинейным пёсом —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чата с Тан Юэ, Сун Линчу заметил, что в группе WeChat под названием «604: Чисто и Гигиенично» уже накопилось 99 сообщений. Несмотря на то что они все находились буквально рядом друг с другом, переписка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[Чёрт побери! Я только что пошёл в туалет — угадайте, кого встретил?]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[*Садако? Ни Сяоцянь?]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*Садако и Ни Сяоцянь — известные персонажи из азиатских фильмов ужасов. Садако — главный дух в японском хорроре «Звонок», а Ни Сяоцянь — героиня китайского фольклора, призрак-девушка из «Легенды о Ни Сяоцянь», которую неоднократно экранизировали.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[Да пошёл ты! Я увидел этого внука Тан Минцина!]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[? Плохая примета!]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[Он чего тут забыл? Неужели снова к Лин Лину явился?]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[Вот же чёрт! До сих пор не угомонился с прошлыми чувствами?]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[Пусть катится! Если он снова к Лин Лину начнёт липнуть — я так его отпинаю, что мать родная не узнает!]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[Он пришёл к Су Чжаню.]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[Блин! Су Чжань тоже здесь?!]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[Ага. Он следующий.]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 [То есть выступает прямо перед тобой? Чёрт! Надо, чтобы он жёстко облажался.]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[Я до сих пор помню, как он тогда фальшивил — до слёз! Посмотрим, как Тан Минцин пожалеет, что пришёл.]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 [(внезапное возбуждение.jpg)]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[Не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Линчу отправил сообщение, как с авансцены прозвучал голос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Су Чжань, пожалуйста, поднимайтесь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приглушился, и Су Чжань, одетый в ярко-красную куртку, вышел на сцену лёгкой и уверенной походкой, прикрывая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участника чата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чертовщина?!]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зрители в зале ничего странного не заметили — всё-таки Су Чжань был не единственным, кто в этот день вышел в традиционном наряде. Но когда прекратилось вступление, и он начал петь первую строчку,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 — у Су Чжаня действительно были кое-какие таланты. Даже если не брать в расчёт его вокальные данные, одного лишь появления в женском образе было достаточно, чтобы взбудоражить публику и поднять атмосферу вечера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буря аплодисментов не утихала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поклонился залу, вернулся за кулисы и, увидев Сун Линчу, ждавшего у двери, бросил ему самодовольный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Жемчуг и яшма впереди, щебень позади, — прошептал Су Чжань, проходя мимо Сун Линчу. — Удачи тебе, мой дорогой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и, покачивая плечами,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отлично понимал, что тот специально пытается сбить его с настроя. Но, пройдя через множество конкурсов — от районных до масштабных, — он уже выработал менталитет старого боевого пса: никакими такими мелкими подколами его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жюри выставляло баллы не сразу, то после выступления одного участника ведущая объявляла результат предыдущего. Так что оценку Су Чжаня должны были огласить только после номера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Линчу это волновало меньше всего. Он поправил одежду, выпрямил спину и уверенно вышел на сцену, когда ведущая произнесла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сначала даже решили,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увидеть, как Сун Линчу поднимается на сцену — по залу прокатилась такая волна криков, что легко могла бы снести потолок. Реакция была куда бурнее, чем даже на выступлении Су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 самом деле зашёл в трансляцию ещё когда Су Чжань был примерно на середине своего выступления, но, увидев на экране лицо, не поймёшь — мужское оно или женское,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только тогда, когда на сцене появился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окно трансляции, как экран полностью накрыла лавина комментариев, всплывающих поверх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это и правда Сун Линчу!]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задохнусь! Он сегодня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Сун, я хочу родить от тебя! Причём сразу десять тысяч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[Родные, я плачу... Услышать, как поёт Сун Линчу — уже можно умирать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Юэ чуть заметно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действительно немалая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— почему они такие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Линчу и правда учился флиртовать у онлайн-зрителей?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всмотрелся в поток сообщений, затем отключил функцию комментариев и, наконец, увидел лицо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зрители пришли в восторг — сегодняшний Сун Линчу и вправду был ослепительно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ярким светом прожекторов, он был словно самая яркая звезда на ночном небосводе, приковывая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вступление закончилось, и Сун Линчу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песню на английском — мелодичную, тягучую, наполненную тихой грустью. Это звучание резко контрастировало с прежней бурной атмосферой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Сун Линчу обладал какой-то особой магией, способной проникать прямо в душу. Под напев его грустной и полусказочной мелодии зал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казалось, замерла — все были полностью погружены в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плавно прошлась по столу жюри, можно было заметить, как некоторые особенно чувствительные судьи закрыли глаза и даже тихо подпевают в унисон, полностью поглощённые атмосферой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закончил один из куплетов и зазвучал музыкальный проигрыш, оператор дал крупный план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юное лицо — ясное, красивое, словно отполированное светом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камеру… и с лёгкой улыбкой посмотрел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чистой, как весенняя капель, и светлой, как утреннее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 она прозвучала громче любой симфонии, словно что-то внутри с тихим щелчком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по нервам прошёл разряд, а сердце дрогнуло, как от ледяного ветра в январе. Но это не холод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мягкий ветер, растапливающий лёд, слежавшийся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нарушив звенящую тишину зала, вдруг раздался взрыв аплодисментов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сцену, сияя от радости, вышел парень с огромным букетом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подошёл к Сун Линчу и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Линчу, вероятно, и сам не ожидал, что на этом конкурсе кто-то решится подарить ему цветы. Он на миг опешил, но всё же сдержанно улыбнулся, принял букет с изяществом и поблагодарил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явно на седьмом небе от счастья — глаза блестели, дыхание сбилось, и, оказавшись слишком близко к микрофону, произнёс свою признательность на весь зал, громко 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Сун, ты мне правда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не успел даже толком отреагировать, как парень бросился ему на шею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