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 взял модель и подошёл к стенду, затем выбрал угол и засунул модель в него. По сравнению с нервозностью Су Нуань, выражение лица Су Ляна казалось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смог бы продолжать с ним общаться? Ведь я же не дурак». Су Лян пробормотал, а затем с улыбкой объяснил: «Я не имею с ним ничего общего, кроме этой вещи. Она была дана Чжичжао, и теперь, когда он хочет вернуть деньги за неё, что ж… я приму их». Глядя на отреставрированную модельку, Су Лян с сожалением вздохнул: «Тогда она стоила мне больших денег. Пусть она плохая или не очень красивая, но, может быть, её продадут, а деньги отправят в благотворительную начальную школу в 48-м округе. А может, она станет хорошей игрушкой для тамошних детей. Кстати, сестра, позволь мне сказать тебе, что хозяин «Змеиной пещеры» построил бесплатную школу для 48-го округа. И начальную школу, которая не ограничивает личность...».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 Лян неосознанно говорит о нежном, добром, внимательном, красивом и очень могущественном хозяине «Змеиной пещеры», Су Нуань неохотно прервала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сказать, что хочешь пожертвовать его? Но я беспокоюсь, что господин Лу этого бы не захотел...».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Нуань – одна из 10 000 человек, которая не захочет, чтобы Лу Чжичжао продолжал отношения с его младшим братом, и желает устранить все скрытые опасности у их истоков.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Лу Чжичжао будет долго отнекиваться, просто скажи ему то, что я сказал... Мне всё равно».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пожал плечами и легкомысленно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прав, при чём тут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Глубины «Змеиной пещеры», тренировочная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«А-а-а, помогите...».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пустой площадке для тренировки боевых навыков экзоскелета кто-то издал очень жалобный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несчастный голос этого человека быстро произносил жалобные изречения, а его движения были настолько быстры, что от них осталось почти только послесловие.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тёмная тень, преследующая его сзади, стала ещё более ужасающей.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движения не были быстрыми, но каждая, казалось бы, случайная атака уверенно приземлялась на ногу человека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 Хуань невероятно ловко уклонилась от атаки и, наконец, взмолилась о пощаде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«Господин... Господин ах-ах-ах... Я была не права, я была не права, я больше не смею думать, что вы не регрессировали в течение долгого времени без тренировок, и в заблуждении, что я могу вам противостоять хоть сколько бы то ни было.... Простите меня, ах-ах-ах...».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«Гадюки» был готов расплакаться.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абсолютно контролирующий ситуацию, Лу Тайпань проигнорировал его жалобные завывания.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Сюэ Инь Хуань, который умолял о пощаде, внезапно встал и направился прямо к Лу Тайпаню.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Тайпаня осталось неизменным, как будто он уже предвидел эту чрезвычайно хитрую и злобную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*Бум!*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из сплава мгновенно треснул, и Сюэ Инь Хуань с ужасающей скоростью пронёсся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успев опомнится, в груди возникла пронзающая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экзоскелетной нагрудной силовой броне появилась трещина.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Сюэ Инь Хуань прекрасно знал, что это очень недобрый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«Ха... ха...».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лоб Сюэ Инь Хуаня действительно сочился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«Господин», - Сюэ Инь Хуань дрожащей рукой стабилизировал своё тело на расстоянии, а затем сухо сказал, - «Почему я думаю, что вы сильнее и упорнее прежнего сражаетесь со мной сегодня?».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 Хуань: «Ваша атака похожа на выплеск гнева».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ИИ бросили два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- аномально холодный взгляд хозяина «Змеиной пещеры».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другой - озадаченный взгляд молодого солдата «Гадюки».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Домработник мгновенно замер: «Сюэ Инь Хуань, я думаю, что хозяин считает, что вы слишком ленивы, и вам нужно укрепить свои личные боевые навыки».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Сюэ Инь Хуань всё понял, и вскочил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что сказал, что Хэй Мамба и Чи Лянь, почему они временно взяли на себя сегодняшнее задание?! Я думал, они просто ленятся. Разве вы не уведомили меня?! Нет, нет, они пытаются спровоцировать меня сегодня только ради того, чтобы я заблокировал оружие?! Сердца этих людей слишком грязные!».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Домработник с недоверием и сочувствием посмотрел на Сюэ Инь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утра, когда предмет, помеченный как принадлежащий Лу Чжичжао, был лично одобрен для входа в «Змеиную пещеру», давление воздуха Лу Тайпаня стало заметно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Сюэ Инь Хуань подошёл, не заметив этого, наивно думая, что сможет всё устроить, и встретился, чтобы обсудить всё с хозяином «Змеиной пещеры».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уже отошёл в сторону и начал заменять металлические перчатки, которые износились от сильного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застёжка была закрыта, мужчина обернулся, посмотрел на Сюэ Инь Хуаня и сказал: «Приходи ещё».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приду», - твёрдо сказал Сюэ Инь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говорить, он проскользнул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с меня хватит, правда, господин, отпустите меня!».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опустил глаза, потряс запястьем, тщательно отрегулировал металлическую конструкцию между запястьями, но это не помешало сбежать Сюэ Инь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на его терминал не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на кнопку и прочитав чрезвычайно простые слова, Лу Тайпань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«Но, как как такое возможно, наш молодой господин Су Лян действительно принял «это»!».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 воскликнул очень громко, как будто это было специально сказано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докладу охранника у входа, когда Су Нуань покинул «Змеиную пещеру», у него с собой не оказалось никакой коробки, которую он бы нёс, когда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от Лу Чжичжао и просил передать коробку Су Ляну - войдя в «Змеиную пещеру», Су Нуань повторила этот вопрос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долгого времени Лу Тайпань вдруг издал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смех, электронные глаза Домработника замерцали, а затем он быстро отступил назад, чтобы отдалиться от Лу Тайпаня.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Сюэ Инь Хуаня...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ему действительно не повезло. За секунду до того, как он собрался уходить, дверь перед ним внезапно окрасилась в красный цвет и со щелчком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Инь Хуань: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и слабый солдат «Гадюки» в ужасе повернул голову и посмотрел на мрачного человека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хорошо, даже если он сейчас медлителен, как и он, он может чётко воспринимать необычайно холодную ауру хозяина «Змеиной пещеры».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«...ещё раз», - сказал Лу Тайпань.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мужчина равнодушно приказал Домработнику: «Отправь несколько человек в резиденцию Су Нуань, чтобы усилить меры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Домработник: «Хорошо, приказ будет выполнен».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Искусственный интеллект терпел и терпел, и наконец не сдержался и в конце тайно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вы действительно думали, что господин Су Лян не оставит ничего подобного, верно?».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хозяина «Змеиной пещеры» стали темнее и холоднее, чем когда-либо.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Переполняющая его духовная сила имела жестокую и холодную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изменение в духовной силе, лицо Сюэ Инь Хуаня застыло, сменив прежний жалкий плач, и медленно встал прямо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«Ого, господин, почему я думаю, что сегодня мы уничтожим ещё одну тренировочную площадку?», - сказал он с язвительной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 тихонько фыркнул и бросил Сюэ Инь Хуаню сверхсмертельное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аномальная битва вот-вот начнётся снова, в этот момент личный терминал Лу Тайпаня замигал.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 сообщение, взглянул на отправителя, и Лу Тайпань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нажатия на связь, из гарнитуры раздался успокаивающий голос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«Господин, я ведь вас не побеспокоил?», - сказал Су Лян низким голосом, его голос звучал очень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«Хм...», - ответил Лу Тайпань.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«...Большое спасибо за то, что вы организовали встречу моей сестры со мной, я очень этому рад».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разрешение уже разрешает семейные визиты. Не благодари».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хозяина «Змеиной пещеры» холодным дуновением ветра доносился ко всем присутствующим.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молодой Бета на другом конце связи был подобен коту, лишенному бдительности.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господин, я слегка побеспокою вас, чтобы задать вопрос. Домработник уже упоминал мне, что вам нужна личный помощник. Так вот, я хочу спросить... вас, о том, нужен ли вам помощник?».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Тайпань: «...».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из коммуникатора Су Ляна раздался необычно тихий голос Лу Тайпаня.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нет нехватки помощников. Но мне сейчас нужна… психологическая помощь, и я думаю, что ты сможешь мне помочь в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http://bllate.org/book/14436/1276556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