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немного испугался, опасаясь, что с его мужем-вегетативным больным действительно что-то не так, и поспешил позвать медбрата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толком не знаю, — Сяо Цю смущённо отвёл взгляд. — Лицо и шея у господина вдруг покраснели. Скорее посмотри, это аллергия или он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быстро подошёл к кровати и внимательно осмотрел мужчину. И правда, за ухом ещё сохранялся след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целую серию проверок, а затем обернулся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проснулся и других проблем нет. Вероятно, это всего лишь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собирался спросить, не сделал ли госпожа чего-нибудь с хозяином, как сзади раздался голос Су Ваньжун: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окликнул её Сяо Цю. — Только что у мужа вдруг сильно покраснело лицо, но вы не волнуйтесь,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покраснело? — изумилась Су Ваньжун. — Почему это Сыянь вдруг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продолжила она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Сяо Цю тоже залились краской, но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читал «Спящую красавицу», и вдруг мне взбрело в голову… я поцеловал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Су Ваньжун просияло, голос её задрожал от волнения. — Значит, Сыянь покраснел от твоего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пробормотал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 Цю, да ты просто чудо! — Су Ваньжун схватила его за руку. — Наш Сыянь ведь до сих пор ни с девушками, ни с парнями не целовался. Конечно же, он покраснел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 губы! — уши у Сяо Цю горели, он поспешил оправдаться: — Просто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 щёку… — в голосе Су Ваньжун прозвучало лёгкое разочарование. — Но вы же женаты, можно и поцеловаться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реагирует, значит, ты ему очень нравишься, — ободрила она. — В следующий раз попробуй чуть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от злости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своего сына хорошо знаю, — уверенно заявила Су Ваньжун. — Когда он злится, лицо у него мрачнеет, а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нахмуренного Сыяня, Сяо Цю не удержался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брови мужчины на кровати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послушай маму, — настаивала Су Ваньжун. — Целуй Сыяня почаще, глядишь — он и проснётся. Что скажешь,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слуга, занятый просмотром чужой драмы,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 сказала совершенно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взглядом Су Ваньжун Сяо Цю только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ушла довольная, а слуга на прощание заботливо прикрыл дверь, оставив господина и его супругу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переминаясь с ноги на ногу, подошёл ближе к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хоть слышишь, что я тебе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снова был бледен, будто и не было только что этого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сел обратно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просто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 — он снова наклонился и невольно улыбнулся, — муж, не думал я, что при такой холодной и суровой внешности ты окажешься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Су Ваньжун, его муж за двадцать восемь лет ни с мужчинами, ни с женщинами дел не имел, все силы отдавал лишь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только поцеловал тебя, и ты сразу покраснел, — Сяо Цю взял его ладонь, гладя длинные пальцы. — По сравнению с тобой, я выгляжу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изобразил хулиганский свист и сам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пальцами мужа, Сяо Цю уложил его руку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хоть мой «поцелуй истинной любви» и не разбудил тебя, но я должен дочитать «Спящую красавицу»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тумбочки книгу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принцесса увидела, как вместе с ней ожили король, королева и весь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 тех пор принц и Спящая красавица жили долго и счастливо. — Сяо Цю закрыл книгу и тихо вздохнул: — Муж, когда же ты проснёшься?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пробуждения не будет никакой пышной свадьбы, всё равно он мечтал, чтобы муж очнулся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Сыянь и вправду смог очнуться раньше, чем в романе, то, может быть, всё, что должно было принадлежать ему, не оказалось бы отнято.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опять ерунду думаю, — Сяо Цю поднялся, поправил одеяло. — Спокойной ночи, муж. Завтра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Сяо Цю рано утром получил сообщение от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Цзые: 【Сяо Цю, я приехал!】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Цзые: 【Но я не решаюсь войти, ворота у Хэ такие огромные!!!】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【Когда я сюда впервые попал, тоже так подумал.】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【Подожди немного, я скажу дворецкому.】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 у кровати и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 — отозвался дворецкий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мой друг уже у ворот, — вежливо сказал Сяо Цю. — Попросите охрану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Цю в тапочках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в гостиной составляла цветочную композицию. Услышав шаги,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мой друг приехал, я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Мэн Цзые всё уговаривал его показать «мужа-растение», и лишь заручившись согласием Су Ваньжун, он решился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твой друг. — Она положила ножницы. — Иди скорее, зови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прошёл через гостиную и уже в коридоре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— Мэн Цзые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дворецкий лично ввёл гостя. — Я оставлю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спасибо, — кивнул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да у вас тут прямо дворец! — шёпотом, но с неуемным восторгом сказал Мэн Цзые. — Я сам не понял, сколько поворотов сделал, ну вылитая Лю Лаолao в Садах наслаждений!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я до сих пор тут путаюсь, — усмехнулся Сяо Цю. — Пошли, поздороваемся с госпожой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мой хороший друг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Хэ! — громко и уверенно поздоровался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Ваньжун, сидя на диване,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Впервые Сяо Цю привёл к нам друга, значит, вы действительно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почесал затылок и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Хэ, мы с Сяо Цю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«Лучшие друзья… — мысленно хмыкнул Сяо Цю. — Тело другое, а он и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кто поверит в переселение душ. К тому же Мэн Цзые был простоватым и открытым парнем, просто решил, что после замужества друг стал вести себя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занимайтесь своими делами, — улыбнулась Су Ваньжун. — Я скажу на кухне приготовить обед, поешьте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откликнулся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покажу Цзые верхний этаж, — добавил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Мэн Цзые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твоя свекровь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Сяо Цю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я, видимо, насмотрелся сериалов и представлял твою жизнь в богатом доме настоящим кошмаром, — он захихикал. — А вживую твоя свекровь оказалась очень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лишь улыбнулся и повёл его в комнату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всегда выглядела мягкой и приветливой, без высокомерия, свойственного многим светским дамам. Но это не значило, что с ней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ушедший из семьи, два сына на руках, и при этом старший сумел стать во главе Хэ в окружении хищников — такая женщина не могла быть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отогнал мысли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привёл к тебе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Цю-цю, да у тебя всё естественнее выходит, когда ты зовёшь его «мужем»! — поддел Мэн Цзые, но, заметив лежащего, не удержался: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Мэн Цзые хлопнул себя по бедру. — Первый раз так близко вижу своего кумира! Вживую он ещё красивее,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невольно подошёл ближе,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кумир так исхудал…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ловко преградил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Цзые, ты что собрался делать с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сразу защищаешь? — прищурился тот. — Признавайся, ты давно запал на красоту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безразлично бросил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глаза у Мэн Цзые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пошутил, не воспринимай всерьёз, — Сяо Цю повернулся к больному, провёл ладонью по его руке и с самым серьёзным видом сказал: — Я жажду не только твоей красоты, но и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можно было 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рассмеялся и, отсмеявшись, придвинул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присядь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подошёл к окну, распахнул створки и раздвинул занавески, впуская в комнату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всегда проводишь время с мужем? — поинтересовался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время, — ответил Сяо Цю. — Но когда есть возможность — читаю ему, включаю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давно сделал из своего мужа «живой тайник»: говорил с ним то, что никому другому доверить не мог, и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Мэн Цзые бросил взгляд на дверь, понизил голос: — А вы…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«ну»? — не понял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это! — он сцепил два больших пальца и начал ими тереть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жаждешь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Мой муж — настоящий вегетативный больной, не может пошевелиться. Как, по-твоему, я могу с ним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наклонился, понизив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а ты не думал… раз уж он не сопротивляется… попотеть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