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Сяо уезжал, Лин Чэнъюй как раз заканчивал смену на стройке в Шэньчжэне.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Фундамент гостиницы уже был надёжно заложен, и этот этап проекта подошёл к концу. Работа была изнурительной, но он многому научился, успел познакомиться с командой компании и наладить связи с несколькими партнёрами «Юнцзян».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Цзян Сяо — люди из «Юнцзян» уже обо всём позаботились. К счастью, Юэ Чэн действительно знал владельца курорта — они вращались в одних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прошлой вспышки Лин Чэнъюя, Юэ Чэн больше не осмеливался считать его просто капризным наследником, действующим на эмоциях. Он боялся, что если с Цзян Сяо хоть что-то случится, Лин Чэнъюй снова сорвётся. Поэтому лично следил за всеми новостями, связанными с Цзян Сяо, чтобы убедиться: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помимо личных знакомств, все расходы были официально оплачены. Лин Чэнъюй не только внёс всю сумму, но и дал сверху. Вскоре он получил подтверждение: Цзян Сяо прекрасно проводит время и ни на что не жалуется.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ради этого он так 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как можно быстрее закончить с проектом, чтобы, может, хотя бы мельком увидеть Цзян Сяо. Просто взглянуть — и сохранить это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бы мешать. Старался бы не замечать Лин Хэюаня, не ревновать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говорили, что Цзян Сяо выглядел действительно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его улыбке приносила Лин Чэнъюю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Цзян Сяо уедет так рано — планировалось, что тот пробудет на курорте целую неделю, но он уехал уже на пятый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сам Цзян Сяо тоже этого не ожидал. Школа застала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Хуолиньская Первая старшая школа, в которую его только что зачислили, неожиданно вызвала его на занятия. Летние каникулы закончились досрочно — старшеклассникам нужно было начать подготовительные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Хуолиня, у учеников средней школы таких занятий не было. У них были обычные выходные, и лишь в третьем году обучения добавлялось два вечерних самоподготовительных занятия. Ученики первого и второго года обучения даже не проходили вечерние самоподготовки. Дело было не столько в так называемой «радостной учебе» или политике по снижению учебной нагрузки — просто программа средней школы ещё не была такой тяжёлой, а конкуренция не столь жестокой, как в старших классах. В обычных уездных школах эти правила соблюдались не слишком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времени и эпохи, старшая школа всегда была самым напряжённым и важным этапом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начинались в 7:30 утра с утренней самоподготовки и заканчивались в 10 вечера после вечернего учебного времени. Полных выходных не было — только в субботу после обеда можно было немного передохнуть, но уже вечером занятия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Хуолиньской Третьей школой, новая нагрузка казалась просто непостижимой — Третья школа выглядела на этом фоне как рай для ленивых.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 ещё не было официальным началом учебного года — он по-прежнему начинался в сентябре. Просто в этом году в Первой школе Хуолиня решили заранее собрать небольшой класс из пятидесяти лучших учеников по итогам вступительных экзаменов и начать обучение раньше. Несмотря на то что был лишь конец июля, и Цзян Сяо, и Лин Хэюань получили извещение о начале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учебный проект, и даже Лин Хэюань оказался к нему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— счастливые мгновения всегда коротки.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время браться за учёбу! Никакой лени! Нужно быть дисциплинированным!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тут же настроился на нужный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Жунсян славилась ожесточённой конкуренцией при поступлении в вузы. Своих ведущих университетов было мало, студентов — множество, и давление — огромное. Цзян Сяо не забывал своей цели — поступить в по-настоящему престижный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привёз подарки для Ся Ваньвань: сушёные кальмары — местный деликатес, мешок вкусных закусок и ракушки, которые он сам с усердием собирал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понравилось, — сказала Ся Ваньвань, потрепав его по голове. — Ты же скоро в старшую школу поступаешь — впереди три года тяжёлой учёбы. Маленький Линь правильно сделал, что отвёз тебя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Цзян Сяо сам не окончил даже среднюю школу и рано ушёл работать, к образованию он относился очень серьёзно. Дом, который он купил после свадьбы, выбирал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Хуолинь был небольшим уездом. Все лучшие школы — начальная, средняя и старшая — располагались в одном районе. Дом семьи Цзян был стареньким и тесным, но стоял очень удобно: на велосипеде до Первой старшей школы можно было доехать за семь-восемь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 Сяо так и не попал в старшую школу. Поэтому, переступив порог Первой школы впервые, он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школы обожали развешивать мотивационные транспаранты. Первый, что бросился в глаза, был растянут на фасаде главного здания: «Знания меняют судьбу» — белый фон, красные буквы, ярко и поучительно.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тоже немного вдохновился.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Хэюань нёс его документы для зачисления, по пути купил ему мороженое и леденец, а потом повёл оплачивать обучение и получать учебники. У Цзян Сяо было немного времени, чтобы оглядеться и рассмотреть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ученики второго и третьего курсов уже занимались на подготовительных занятиях. Из здания доносилось громкое хоровое чтение текстов — атмосфера учёбы царила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начались занятия в экспериментальном классе. Цзян Сяо и Линь Хэюань снова сидели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 новом классе распределяли сначала по росту. Цзян Сяо в этом году подрос, и он с Линь Хэюанем оказались среди самых высоких. Им естественным образом достались задние парты. Зрение у обоих было хорошее — до доски они видели отлично, так что необходимости пересаживаться вперёд не возникло. Они снова сидели рядом, и это казалось совершенно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изучалось девять предметов. Учебники уже раздали. Цзян Сяо пролистал их, чтобы примерно понять, что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подготовке к Гаокао (вступительным экзаменам в университеты) ученики должны были выбрать между гуманитарным и естественнонаучным направлениями. Раннее начало занятий в экспериментальном классе было нужно, чтобы заложить базу и вовремя понять, к чему у каждого склонность — выбор направления происходил во втором семестре первого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ломай себе голову, — Линь Хэюань, кажется, понял, о чём он думает. — После нескольких экзаменов сам поймёшь, что тебе больше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в образовании, где всё решают оценки, тесты скажут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элитный класс был полон отличников, и дисциплина тут царила безупречная. Даже на переменах большинство учеников продолжали учиться — в классе слышалось лишь тихое шуршание ручек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одной партой с Линь Хэюанем, Цзян Сяо заметил, что в его рюкзаке были не только обычные учебники, но и несколько книг по физике. Некоторые из них Цзян Сяо помнил — он сам покупал такие в книжном в Люцзяне. Остальные, видимо, приобрели родители Линь Хэюаня.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недели с начала занятий, и у класса состоялась первая проверочная работа — диагностический тест по материалам старшей школы. Поскольку реальных тем они пока почти не проходили, результаты в целом были не слишком высокими. Для многих уже считалось неплохо — просто пройти порог по каждому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Хэюань занял первое место в классе, набрав максимум баллов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изучать программу старшей школы ещё в средней, и нынешние уроки для него были даже проще, чем домашняя самоподготовка.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официальное разделение на гуманитариев и «естественников» ещё не произошло, склонности Линь Хэюаня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силы в физической олимпиаде? — спросил Цзян Сяо. — Это как всекитайская олимпиада, не мешает Гаокао, зато даёт больше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 Сяо не учился в старшей школе, но многое повидал. Знал одного сына бизнесмена, который благодаря призовому месту на провинциальной олимпиаде получил дополнительные баллы при поступлении, а победители на национальном уровне иногда попадали в престижные университеты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Линь Хэюань.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предлагали ему это ещё в средней школе. Но Хуолинь был слишком маленьким городом — реальной поддержки тогда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учились в старшей школе, у Первой школы Хоулиня были квоты и возможности рекомендовать учеников — кое-кто уже получал награды в прошлые годы. Родители Линь Хэюаня заранее поговорили со школой, и учителя были в курсе его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этого ещё далеко. Участвовать можно в любой момент за эти три года — торопиться некуда, — спокойно объяснил Линь Хэюань, а потом ткнул пальцем в лежащую на столе контрольную Цзян Сяо. — А вот тебе надо разобраться с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попал в десятку лучших по классу, но наделал кучу промахов. На фоне провальных результатов большинства, его оценка выглядела прилично — но лишь на общем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Хэюань всегда строго следил за его успеваемостью, и Цзян Сяо послушно склонился над тетрадкой, чтобы разобрать свои ошибки. На полпути он вдруг наклонился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поеду в Люцзян, найду тебе ещё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по олимпиадной физике. Ведь даже если ты беден, на учёбе экономить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ни держал себя в руках Линь Хэюань, при этих словах он всё равно не сдержал лёгкой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Ради тебя буду учиться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Подготовительный курс занял почти весь месяц лета. Когда в школу стали приходить остальные десятиклассники для официальной регистрации, у класса для одарённых сделали небольшой перерыв перед началом основного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воспользовался перерывом, чтобы съездить в Люцзян: пополнил запасы для своей торговой стойки — теперь товара хватит на несколько месяцев — и закупил новую партию MP3-плееров.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Прибыль от плееров он по-прежнему делил с Чжан Яном пополам. Сам он уже не мог наведываться к стойке каждый день — по его графику выходило лишь по субботам. Нельзя было всё сваливать на Чжана Яна, так что помогала и Ся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этой стойкой уже достаточно долго, чтобы завоевать постоянных клиентов. Все цены были чётко указаны, и многие сами выбирали нужное, считали сумму, оставляли деньги — почти как в автоматизированном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Люцзяна, он с головой ушёл в напряжённую школьную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элитный класс официально получил статус «Класса повышенной успеваемости» из-за ускоренной программы. За месяц, проведённый вместе, одноклассники уже успели неплохо узнать друг друга. Но Цзян Сяо не ожидал такого сюрприза в первый день настоящего учебного года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класс перевёлся «новенький».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привёл его утром, во время самоподготовки. На нём была школьная форма Первой школы Хоулиня — непривычная для него одежда. Из-за контрового света в дверях лица видно не было, и Цзян Сяо сначала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повернуться, как те знакомые серо-голубые глаза и выразительные черты лица сразу бросились в глаза — Цзян Сяо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— прозвучал знакомый голос. — Я новенький, Линь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Сяо: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кто-нибудь, пожалуйста, разберётся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http://bllate.org/book/14428/1275641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