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Это был действительно очень маленький дом, с одной спальней, кухней и ванной комнатой с небольшим балконом для сушки белья. Здесь жили два больших мальчика, которые не могли нормально вытянуть руки и ноги. Позже Линь Чэньюй успешно вернулся в школу и ходил на занятия, живя в школьном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мог этого сказать, но чувствовал себя очень комфортно с Цзян Сяо. Когда его жизнь изменилась, Линь Чэньюй почувствовал себя подавленным, наблюдая, как Цзян Сяо усердно работает, он всегда был вдохновлён и чувствовал, что жизнь становилась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это была симпатия, которая пустила корни и проросла.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 Сяо встретил много друзей и благородных людей, которые помогли ему. Постепенно он многому научился и начал свой бизнес. Они переехали из арендованного жилья в дом с двумя спальнями и жилой площадью более 200 квадратных метров. После того как Цзян Сяо признался в своём успехе в бизнесе, он купил небольшую виллу на некоторое время, и они вдвоём остались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должны жить так всю оставшуюся жизнь, но не ожидал, что жизнь так внезапно оборвётся.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 это место, где можно жить и где хранится память об этой жизни. Когда Линь Чэньюй достал ключ, чтобы открыть дверь дома, он на мгновение впал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прошептал он: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подал никаких знаков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был выключен, стояла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принёс тебе маленькие пирожные, которые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тоже принесу тебе маленькие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моя вина, я заставил тебя слишком сильно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буду усердно работать, Давать тебе всё самое лучшее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знаю, ты ненавидишь то, что я хочу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действительно слишком сильно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знает, что Цзян Сяо сейчас не хочет подходить к нему близко, но он просто ничего не может с собой поделать. Линь Чэньюй хотел быть милым с Цзян Сяо, независимо от того, получит ли он ответ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не хотел включать свет. Он нащупал маленькую кровать, на которой в комнате свернулся калачиком человек. Всегда была причина, по которой он не осмеливался вернуться. Чем больше он думал об этом, тем больнее ему становилось, ему хотелось вернуться в прошлое и задушить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Сяо может быть с ним снова, но Линь Чэньюй не знал, когда его будет ждать тёплый желтый свет, когда он вновь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многого не помнил, и он не ожидал, что Линь Чэньюй сможет раскопать это через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оберегал маленький тортик в своей руке. К счастью, он хорошо сохранился, несмотря на то, что погода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дома есть комната для хранения всякой всячины. Там около десяти квадратных метров. Это место можно использовать для хранения товаров. Ся Ваньвань как раз убиралась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закончила уборку, Цзян Сяо, наконец, смог сесть со своей матерью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привёз его с собой» Цзян Сяо улыбнулся ей, его тон был немного детским: «Это действительно вкусно. Если тебе понравится, я привезу такой же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торт имел насыщенный вкус сыра и молока. Хотя он немного мал, его было достаточно для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вкусно» глаза Ся Ваньваня округлились: «но это слишком хлопотно. Я не хочу, чтобы ты так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сказал Цзян Сяо: «это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положил пирожное в рот, он был доволен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 покинул Хоулинь, чтобы купить товары, в школе были выставлены окончательные оценки. Он попросил Линь Хэйюаня помочь забрать его табель успеваемости. Вскоре после того, как Цзян Сяо вернулся с поездки, Линь Хэйюань встал у его двери и постучал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только что закончил переносить товары, он чувствовал себя усталым и сонным после того, как немного поел. В грузовике было плохо спать, его трясло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Хэйюань пришёл, Цзян Сяо принимал душ, поэтому Ся Ваньвань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Сяолинь, заходи скорее» сказала Ся Ваньвань. «Ты голоден? Хочешь чего-нибудь поесть в доме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вежливо улыбнулся ей и сказал: «Спасибо, тётя, я поел, Сяо вернулся? Его табель успеваемости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вышел из ванной после принятия душа. Одетый в пижаму, он вытирал мокрые волосы, одновременно призывая Линь Хэйюаня сесть. Цзян Сяо пошёл в комнату в своих плюшевых тапочках.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присядь, у меня есть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купила пижаму Цзян Сяо, она тщательно выбирала комплект с бурым медведем. Цзян Сяо выглядел в ней очень мило, Линь Хэйюань уставился на бурого медведя, волочащего плюшевые тапочки. Он выхватил сумку из комнаты, а затем радостно сунул её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посмотрел вниз и был застигнут врасплох. В сумке было несколько книг по физике. Под книгой была маленькая коробочка. Когда он открыл её, то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шарики с обеих сторон будут двигаться вместе. Смотри» Цзян Сяо дотронулся до шарика, и он пришёл в движение. «Кажется, эта шутка называется маятником Ньютона. Разве это не волшебно?»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движения был не сложен. Линь Хэйюань посмотрел на маятник и спросил: «Откуда ты знаешь, что мне нравится 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просил мои конспекты, я сразу понял это» ответил Цзян Сяо. «Тебе нравится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сказал Цзян Сяо: «я долго выбирал эти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всё ещё пахло гелем для душа, его волосы вытерты полотенцем, но на лбу до сих пор оставались влажные пряди. Лицо Цзян Сяо покраснело от пара так, что его захотелось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Цзян Сяо кое-что вспомнил. «А как же мои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вспомнил о своём намерении.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достал табель успеваемости, но всё ещё смотрел на Цзян Сяо: «Ты в топ-100».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топ-100.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Цзян Сяо был уверен в этом в своём сердце, он испытал такое же облегчение, как упавший камень. Он действительно поблагодарил Линь Хэйюаня: «Спасибо, если бы ты мне не помог, мне было бы трудно так быстро исправиться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ты. Ты очень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вспомнил, как он был обеспокоен Цзян Сяо. Он обнаружил, что высокопоставленный Цзян Сяо был не тем, кем его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 Цзян Сяо учиться - это очень полезная вещь. Он очень мотивирован.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жалеет о том, что подружился с Цзян Сяо, у этого человека есть свет в глазах, и Линь Хэйюань хорошо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за подарок. Мне он действительно понравился». Линь Хэйюань уже собирался возвращаться. Он посмотрел на Цзян Сяо: «Ты тоже устал. Отдохни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говорил, что ему понравился подарок, поэтому, вероятно,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Цзян Сяо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после долгого сна и собирался начать готовиться к тому, чтобы заниматься продажами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ещё раньше планировал, что зимой в густом лесу выпадет снег, и он пойдёт на специальный весенний рынок. Торговцы уже установили навесы и соединили их, чтобы продавать всё подряд. В это время многие люди были щедры на покупку новогодних товаров. Бизнес на весеннем рынке всегда был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Иньина был благодарен Цзян Сяо за то, что тот помог его сыну. В связи с этим он нашёл хорошее место для Цзян Сяо. Самым оживлённым весенний рынок был именно в этот период времени. Цзян Сяо был занят украшением своего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Иньин помог ему донести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Е Иньин должен был вернуться в студию, чтобы продолжить учиться рисовать. Во время зимних каникул не так много людей отдыхает, Ся Ваньвань тоже должна была сегодня идти на работу. Цзян Сяо чувствовал, что сможет справиться с этой работой сам, но он не ожидал, что Линь Хэйюань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объяснил Линь Хэйюань.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делаешь сейчас домашнюю работу?» Цзян Сяо всё ещё был немного удивлён, когда увидел его. «Откуда ты знаешь,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сел на пластиковый табурет рядом с ним: «Е Иньин сказал мне, что касается учёбы, то я возьмусь за неё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принести кое-что для Цзян Сяо. Горячее какао в термосе было удобнее пить на улице в такую холодную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Сяо собрался что-то сказать ему, он услышал, как кто-то зовёт его по имени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Линь Чэнъюй мог назвать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Разве ему не было достаточно в Люцзяне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немного встревожен, он был в хорошем настроении, но всё равно нахмурился, ничего не отвечая. Как только он обернулся, этот человек уже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Хэйюаня тоже сложилось об этом человеке какое-то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тот странный человек, который приставал к Цзян Сяо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заниматься малым бизнесом, я хочу тебе помочь» Линь Чэньюй вошёл в кабинку. Увидев Цзян Сяо, он почувствовал тепло в холодную погоду: «Я не буду тебя беспокоить, просто действительно хочу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«Нет, уходи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Хэйюаня он не слишком нравился. Он чувствовал, что у этого человека были какие-то проблемы с Цзян Сяо. В любом случае, он не хотел, чтобы Линь Чэньюй оставался с ним. Он ответил: «Я помогу Цзян Сяо. Киоск здесь небольшой. Тут не могут поместиться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первый раз, когда Линь Чэньюй так намеренно вытеснял отсюда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Цзян Сяо хотел сделать это в одиночку. Он принёс два табурета, один, чтобы сидеть самому, а другой, чтобы положить туда что-нибудь для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Линь Чэньюй посмотрел на него. Он держал в руке большую сумку с вещами и вынул из неё складной стул с улыбкой на лице: «Я сам прихватил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Этот человек становился всё более и более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теперь сидел между Линь Хэйюанем и Линь Чэньюем. Сидя посередине, он чувствовал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продавать товары, чтобы заработать деньги, как же сложилась такая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так много времени, а на Весеннем Рынке появляется всё больше 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Товары из ларька Цзян Сяо до сих пор считаются очень редкими в Хоулине. Вначале многие люди подходили, чтобы просто поинтересоваться ценами. Цзян Сяо изначально хотел быстрее избавиться от Линь Чэньюя, но теперь его разум был занят только бизнесом, ведь к нему пришли клиенты. Он сразу же отвлёкся и начал представлять товар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ты должен быть занят зарабатыванием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Сяо действительно хорошо получалось разговаривать и уговаривать клиентов всех возрастов.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товары действительно хороши, а цена соответствует качеству. По сравнению с другими ларьками, здесь дешевле. Через некоторое время была открыта первая распродажа. Мать купила сыну маленькую игрушечную машинку.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и Линь Хэйюань не были общительными людьми. К стенду подходило всё больше и больше людей. Цзян Сяо постепенно стал слишком занят. Линь Чэньюй и Линь Хэйюань тайно смотрели друг на друга, пока покупатель не посмотрел на них и не крикнул: «Что вы делаете, возьмите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голос тёти вернул двух мужчин к их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