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Новый год ничем не отличался от предыдущих: родственники собрались вместе, смеялись, шутили, ели, пили, играли в карты – шумно и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Фан Чи, который в прошлом году встречал праздник вместе с Сунь Вэньцюем, теперь было непривычно отмечать его без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скучал по Сунь Вэньцюю, но каждый раз, глядя на бабушку с дедушкой, его охватывало беспокойство. А при виде отца с матерью напряжение и давление накатывали с новой силой. Если раньше он и так мало разговаривал с родителями, то сейчас и вовсе не мог выдавить из себя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отец спросил его о делах в университете, он ответил пару фраз и замолчал – продолжать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тридцатого числа по второй день праздника он почти не спал. С детства родители воспитывали его свободно, не вмешиваясь в его дела: неважно, дрался ли он с одноклассниками или плохо учился – они не придавали этому значения и никогда не ругали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с реакцией бабушки и дедушки он ещё мог как-то предположить, то с родителями у него не было ни малейшей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дедушка сам расскажет отцу с матерью о его отношениях, Фан Чи чувствовал, что это будет похоже на трусость. Его собственные проблемы уже доставили бабушке с дедушкой беспокойство, а теперь ещё и дедушке придётся говорить за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дед был непреклонен. Утром третьего дня, когда они вместе сидели во дворе и ели лапшу,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сможешь объяснить это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смогу, – возразил Фан Чи. – Дедушка,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 поговорить не только об этом. Я также хочу обсудить с ними их методы воспитания, – сказал дед. – Если что-то происходит, твоя первая реакция – рассказать не родителям, а нам. Конечно, мне приятно, что внук доверяет мне и обращается за помощью. Но родители не должны так относиться к своим обязанностям…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будет ли слишком резко говорить обо всём этом сразу? – беспокоился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дед покачал головой, а затем неожиданно добавил: – Сегодня съезди в город, развейся.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Поезжай в город, можешь вернуться завтра, – продолжил дед. – Раньше ты всегда на третий-четвёртый день праздника убегал к друзьям. В этом году тоже можешь съездить.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пожалуй, не стоит, – тихо сказал Фан Чи. – Я лучше побуду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Поезжай, – дед выловил из лапши кусочек мяса и бросил его Малышу. – Сегодня я поговорю с твоими родителями. Если тебя не будет, им будет проще принять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Дедушка, – Фан Чи удивлённо посмотрел на него. –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 Шестого числа они снова уезжают в уездный город. Как всегда, открывают бизнес после праздников, – объяснил дед. – Первый и второй день уже прошли,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 наверх переодеться, Фан Чи не мог понять, что он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с бабушкой и дедушкой он даже не думал о том, чтобы вернуться в город к Сунь Вэньцюю. Он не мог позволить себе, зная, как они переживают, просто уехать к любимому.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дед неожиданно сам отправил его «развеяться». Хотя он и не сказал прямо «поезжай к Сунь Вэньцюю», сердце Фан Чи взмыло вверх, словно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сегодня родители узнают правду, немного приглушила этот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снова представить Сунь Вэньцюя, как волна счастья накрыла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его настроение и колебалось: то взлетая, то падая, снова взлетая и снова падая…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город едешь? – отец спросил, увидев, как он спускается с рюкзаком.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Фан Чи кивнул, избегая встретиться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Возьми праздничные угощения. Вчера мама собрала несколько пакетов, – отец достал с соседнего стола сумку с едой. – Всё домашнее, угости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Фан Чи взял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не вернёшься? – спросила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получится, – он опустил глаза, разглядывая вяленое мясо и соленья в пакете. – Может,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не пей много, – предупредила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Фан Чи вдруг захотелось схватить пакет и сбежать. Даже эти обычные слова родителей задевали его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сел в автобус и увидел, как Малыш бежит обратно в деревню, он наконец достал телефон и позвонил Сунь Вэньцюю.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Алло? – по голосу было слышно, что тот ещё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переживаний и метаний голос Сунь Вэньцюя заставил его сердце снова взлететь. Он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что, слишком рано позвонил?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Для меня – да, – Сунь Вэньцюй засмеялся, его голос звучал хрипло и сексуально. – Ты сегодня так рано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Фан Чи улыбнулся. – Ты ещё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тот зевнул. – Мама попросила задержаться на пару дней, вот я и остался. Сегодня встречусь с дядей Лянцзы, поболтаем.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по делу? – поинтересовался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с ним всегда и по делу, и просто так трещим, – ответил Сунь Вэньцюй. –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 автобусе, – уголки губ Фан Чи предательски поползли вверх. – Еду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М-м? – Сунь Вэньцюй замер, его голос сразу прояснел. – Ты выбрался?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Фан Чи захихикал. – Выбрался. Дед сказал, чтобы я развлёкся.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что уехал? – на том конце провода послышались звуки, будто Сунь Вэньцюй встал с кровати, его голос дрожал. – Встретить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надо, зачем? Город – тоже моя территория, – Фан Чи продолжал смеяться, не в силах остановить глупую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где встречаемся? – тоже рассмеялся Сунь Вэньцюй. – Прямо ко мне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О… точно, – Фан Чи цыкнул и снова захихикал. – Тогда встречай.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умылся, переоделся и зашёл в столовую. Семья тоже только встала и завтракала.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выпил стакан молока, но больше ничего не стал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пару дней домработница отдыхала, и еду либо заказывали, либо ели вне дома. Завтрак приготовила Сунь Яо – не особо вкусно, так что есть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Выходишь? – спросила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кивнул Сунь Вэньцюй. – Встречать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 столом подняли головы. Сунь Цзяюэ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вечером приведёшь его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взглянул на отца. Тот как раз пил кашу и, встретившись с ним взглядом, поставил чашу: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Чего уставился?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Давайте поужинаем в городе, – предложил Сунь Вэньцюй. –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Посмотрим, – буркнул отец и снова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Куда? Куда? – заинтересовалась Сунь Цзяюэ.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выбирай, – сказал Сунь Вэньцюй. – Я давно не был в ресторанах.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тогда я займусь бронированием, – сразу согласилась Сунь Цзяюэ.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не слишком дорого, – нахмурилась Сунь Яо. – А то он опять будет клянчить деньги у своего парня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переживай, – Сунь Вэньцюй усмехнулся. – Если что, пусть папа платит.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Чего? – отец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пусть папа и платит, – поддержала Сунь Цзяюэ. – Я вообще хотела предложить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Такой ужин правильнее, если оплатит старший, – вставил второй зять. – Вы с ним одного поколения, а папа – глава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Верно, тогда решено, – хлопнула в ладоши Сунь Цзяюэ. – Я звоню, бронирую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несколько дней не выходил из дома и знал только, что всё это время шёл снег. Выйдя на улицу, он увидел, что снега выпало действительно много – всё вокруг было 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гараже было только два места: одно занимала машина отца, другое – матери. Остальные автомобили стояли на улице и теперь были полностью засыпаны.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маленький «Жук» походил на булочку – ещё немного снега, и он бы сравнялся с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Покопавшись в сугробе, он наконец откопал машину и уже собирался сесть, как заметил ком снега на переднем колесе.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стряхнуть его, он вдруг понял, что этот «ком» выглядел странно…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Блин… – Сунь Вэньцюй присел рядом с колесом и присмотрелся. – Эй, чья ты кошка?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колесе свернулся клубком белый котёнок. Он не двигался, и было непонятно, как давно он там сидел. Машина стояла несколько дней, так что вряд ли он забрался туда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это был котёнок без базовых инстинктов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открыл дверь, достал полотенце и, завернув в него кота, снял с колеса.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был маленьким, с залепленными глазками.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его, Сунь Вэньцюй понял, что тот, скорее всего, уже полумёртвый от холода – глаза полуприкрыты, и он почти не шевелится.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отнести кота домой, но после секунды колебаний сел в машину, включил печку и устроил котёнка в шапке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стоял у двери автобуса ещё до того, как тот заехал на станцию. Как только двери открылись, он выпрыгнул и побежал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«Жук» Сунь Вэньцюя было трудно не заметить, тем более что он стоял прямо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подбежал, распахнул дверь водителя и принялся осыпать Сунь Вэньцюя поцелуями.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Эй-эй, – тот не мог увернуться и рассмеялся, отодвигая сиденье. – Ты хотя бы убедился, что это я, прежде чем целоваться?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можно перепутать твою тачку? – Фан Чи втиснулся в машину, наполовину лёг на Сунь Вэньцюя, целуя и облизывая его. – Я так по тебе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же автовокзал, – Сунь Вэньцюй не мог перестать смеяться. – Кто-нибудь подумает, что ты грабишь, и вызовет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Эх, – Фан Чи ещё несколько раз чмокнул его, вытер рот и, наконец, выбрался из машины, закрыл дверь и быстро залез на пассажирское сиденье. – Обычно я просто скучал, но в этот раз всё иначе. Когда увидел тебя, почувствовал, будто чуть не потерял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молча улыбался,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 улыбаться, – Фан Чи пристегнулся и погладил его по ноге. – А ты по мне не скучал?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Скучал, – рассмеялся Сунь Вэньцюй. – Очень. Но по сравнению с вами, молодыми, мне сложнее выражать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 обиду, – Фан Чи наклонился и поцеловал его в щеку. –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поедим, Лянцзы с женой скоро выйдут, – Сунь Вэньцюй завёл машину. –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Нормально, – Фан Чи кивнул, затем понюхал воздух. – Ты давно не ездил на этой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что? – спросил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Пахнет чем-то, – сказал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Нос у тебя хороший, – усмехнулся Сунь Вэньцюй. – По дороге подобрал кота, на заднем сиденье. Кажется, замёрз насмерть, не знаю, отошёл или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Кота? – Фан Чи опешил и обернулся к заднему сиденью. – Офигеть, правда кот! Где ты его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Сидел на колесе, уже не шевелился, – объяснил Сунь Вэньцюй. – Потом заедем в ветклинику, посмотрим, открыта ли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Дай я посмотрю, – Фан Чи потянулся назад и поднял кота. – Я зимой несколько раз котов подбирал… Этот побольше, чем Генерал Хуан, когда мы его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был полностью белым, с длинной, но грязной шерстью, особенно на морде. Однако, благодаря теплу в машине, он уже мог поднимать голову и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Юаньюань… нет, разноцветные глаза! – Фан Чи поднял его. – Смотри, глаза разного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Красивый, – Сунь Вэньцюй осмотрел кота. – Гораздо симпатичнее Генерала Хуана. Самец или самка?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Самка, – Фан Чи проверил и начал осторожно массировать её шерсть. – Нужно дать 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заднем сиденье есть, – Сунь Вэньцюй улыбнулся. – Может, отдадим её Генералу Хуану для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он с ума сойдёт! Такая красивая кошечка, а он её даже потрогать не сможет, – Фан Чи налил немного воды в крышку от бутылки и поднёс коту. – Вроде ничего страшного, смотри, как жадно пьёт, чавкает.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просто не понимаешь. Генерал Хуан не будет злиться, для него она теперь просто подруга, – сказал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рассмеялся: – Будь Генерал Хуан человеком, он бы с тобой поспорил.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дадим кличку, – предложил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Генерал Бай, – не задумываясь, ответил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…Есть другие варианты? – Сунь Вэньцюй вздохнул. – Генерала Хуана же переименовали в Хуанпицзян.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Чжимацзян (Кунжутная паста), – сказал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и Ма Лян договорились встретиться в ресторане «Лёжа», где бывали раньше. Когда они приехали, Ма Лян с женой уже ждали их в отдельном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нужно было обсудить дела, они выбрали не слишком расслабляющую обстановку – зал с мягкими сиденьями, где все могли удобно устроиться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Юаньюань, увидев кота в руках Фан Чи, сразу взяла его, попросила у официанта тёплой сладкой воды и без возражений приняла кличку Чжимацзян.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Чжимацзян я заберу с собой, – Ху Юаньюань протёрла мордочку кота влажной салфеткой и осмотрела зубы. – Ему месяцев восемь-девять, точно выживет. Днём свожу к ветеринару, потом заберу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как раз тебе его и привезли, у тебя есть где его держать, – сказал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Ну-ка, племянник, – Ма Лян поманил Фан Чи. – Подойди, поклонись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рассмеялся: – Это что за традиция?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Новогодний поклон, деньги на счастье, – ответил Ма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сел рядом с Ма Ляном и слегка стукнулся лбом о его плечо: – С Новым годом, дядя Лянцзы.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повернулся к Ху Юаньюань, игравшей с котом: – С Новым годом, тётя 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Умничка, – Ма Лян протянул ему красный конверт. – Дядя с тётей желают тебе… мужества 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…Спасибо, – Фан Чи взял конверт и долго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ждали заказ, Ма Лян и Сунь Вэньцюй быстро перешли к делу – обсуждению керамики.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сидел рядом, потягивая горячий чай. Углублённое сиденье было очень удобным, а стол скрывал половину тела, так что он мог бы даже незаметно сунуть руку Сунь Вэньцюй себе в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осмелился на такую наглость, просто взял его руку и положил себе на колено, слегка поглаживая.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Сунь Вэньцюй была немного холодной, и Фан Чи хотел согреть её, растирая ладонь. Но через пару движений Сунь Вэньцюй слегка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остановился. Это был не жест, чтобы убрать руку, а скорее реакция на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не давил сильно… Неужели Сунь Вэньцюй стал ещё более изнеженным? Он опустил взгляд на его руку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тыльной стороне ладони был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Приглядевшись, он заметил следы от уколов – три штуки.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 – он повернулся к Сунь Вэньцюю.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разговаривал с Ма Ляном и не обратил внимания. Фан Чи решил не перебивать и терпеливо ждал до конца обеда, затем ещё час, пока они обсуждали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трёх часов, когда они вышли из ресторана и сели в машину,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ты сопровождал дядю Лянцзы в больницу на днях,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М-м? – Сунь Вэньцюй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он сопровождал тебя, да? – Фан Чи взял его руку. – Следы от капельницы. На другой руке тоже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рассмеялся: – Вот почему ты перестал массировать мне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 – нахмурился Фан Чи. – Если посчитать, это было на следующий день после того, как ты приехал ко мне. Ты простудился?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я же неженка, немного ветерка – и температура, – ответил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долго был на ветру? – чутко спросил Фан Чи. – Дедушка говорил, ты ждал на берегу реки.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Минут десять, – задумался Сунь Вэньцюй. – Не так долго, просто ветер был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нахмурился, взял обе его руки и осмотрел: – Ты что, редко на капельницах бываешь? Даже не знаешь, как правильно зажимать место укола? Обе руки в синяках!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Лень было держать, пару минут и хватит, – ответил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Заслуженно! Ленился – теперь страдай, – Фан Чи цыкнул, затем вздохнул и потрогал костяной амулет на его шее. – Вообще ты крут. Как ты додумался передать кость моему деду?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Никто не выходил, только Малыш появился, – усмехнулся Сунь Вэньцюй. – Кстати, я хотел тебе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насторожился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Вечером… – Сунь Вэньцюй взглянул на время. – Уже почти четыре… Ладно, тогда ближе к ужину. Поужинаешь с моей семьёй?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– кивнул Фан Чи, но через пару секунд дёрнулся на сиденье. – ЧТО ТЫ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Поужинаешь с моими родными. Сейчас все в сборе: старшая и младшая сестры с семьями приехали, – Сунь Вэньцюй потрепал его по щеке. – Проехаться со мной, показать флаг.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Сегодня?! – Фан Чи всё ещё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Сунь Вэньцюй улыбнулся. – Не готов? Можем перенести.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Н-н-нет, не надо, – тут же запротестовал Фан Чи, отвернулся и нахмурился. – Ладно, пусть сегодня. Разом всё и решим.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Всё? – переспросил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всё. Сегодня… – Фан Чи снова вздохнул. – Сегодня дедушка сам меня отпустил. Он… хочет поговорить с моими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Сегодня? Твой дед? – Сунь Вэньцюй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настоял. Кажется, хочет заодно сказать им, что они мной не занимались, – Фан Чи скривился. – Мне вообще всё равно, я и так вырос. Но дед упёрся, я не мог с ним спорить. Как думаешь…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деда свои причины, – тихо сказал Сунь Вэньцюй. – Возможно, это его способ поддержать тебя. Ему сложно говорить об этом прямо, ему и так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 быть, – Фан Чи достал телефон. За день пришло много сообщений, звонили Сяо Имин и Чэн Мо, но от родных – ни слова. Дедушка не мог связаться, а родители вообще не звонили. – Интересно, как там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вернёшься? – спросил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Завтра. Я предупредил, что вернусь завтра, – ответил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позвони отцу вечером. Даже если дед всё объяснил, тебе нужно проявить инициативу, иначе будет выглядеть, будто ты свалил всё на старика, – сказал Сунь Вэньцюй. – Если позвонишь вечером, у них будет время осознать.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Фан Чи посмотрел на Сунь Вэньцюя.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– то самое чувство, когда в трудной ситуации рядом есть Сунь Вэньцюй. Достаточно его спокойных слов, чтобы всё в голове встало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набраться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этим ужином…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насчёт ужина он всё ещё не был спокоен!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Э-э-э… – Фан Чи скривился и застонал. – Вечером… Вся твоя семья будет? Отец, мать, старшая сестра, младшая, их мужья?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усмехнулся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Твоя младшая сестра вроде нормальная, а старшая? Мать? Хотя ладно, даже твой отец… Я его уже не раз злил, – Фан Чи ёрзал на сиденье. – И этот твой зять, я же назвал его бандитом…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нас в семье главный – отец, – рассмеялся Сунь Вэньцюй, проводя пальцами по его голове. – Если даже его ты не боишься, чего переживать?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сказал, что я его не боюсь?! – Фан Чи развернулся к нему. – В прошлый раз, когда я к нему пришёл, я чуть ли не маршировал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что будем делать? Предлагал перенести – ты отказался. Зову – ты паникуешь, – усмехнулся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закусил губу, долго молчал, затем хлопнул себя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Пофиг! Если уж несколько раз успел насолить, то один больше – один меньше. Всё равно я тебя никому не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http://bllate.org/book/14411/1274199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