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 урок зарвавшимся прихвостням Сун Чжэ, Юй Хуайнин ощутил долгожданное облегчение. Вспомнив о принятом решении, он словно вспыхнул изнутри – глаза его заискрились предвкушением. Стремительным шагом покинув школьные ворота, он взмахнул рукой, ловя такси, и помчался навстречу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Юй Хуайнин замер, глядя на взметнувшееся ввысь громаду бизнес-центра. Опустив взгляд, он критически оглядел свой костюм, убедился, что тот безупречен, и сдержанным шагом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красивое лицо, девушка за стойкой регистрации невольно залюбовалась. "Здравствуйте, чем могу быть полезна?"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одарил ее учтивой улыбкой. "Я здесь по поводу трудоустройства. Успешно прошел первичное онлайн-собеседование".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"Прекрасно, прошу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слегка удивилась такой напористости, но, оставаясь профессионалом, проводила молодого человека в комнату для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минималистичном кабинете, выдержанном в строгих черных тонах, у панорамного окна стоял мужчина. Безупречно скроенный дорогой костюм подчеркивал его аристократическую осанку. Волосы идеально зачесаны назад, открывая взору лицо неземной красоты. В янтарных персиковых глазах играли насмешливые искорки, пока он обозревал свысока муравьиную суету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Ши", – почтительно обратился к нему личный телохранитель, Чжэн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нехотя оторвался от созерцания, бросив на него ледяной взгляд.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чуть помедлил, прежде чем начать: "Отдел кадров принял нового сотрудника… утверждают, что он соответствует требованиям к вашему личному ассистенту". Он замялся, и на его мужественном лице промелькнула тень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никогда всерьез не относился к этой затее с "ассистентом", но, заметив колебание телохранителя, приказал: "Говори прямо".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Жун кивнул. "Я не давал отделу кадров официального распоряжения о найме этого сотрудника. Хочу, чтобы вы лично оценили его, прежде чем принимать решение, президент 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недовольства скользнула по лицу Ши Чжэна, и от него мгновенно повеяло холодом. "С каких это пор я должен вникать в подобные мелочи?"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из-за двери раздался чистый, хорошо знакомый голос: "Господин Ши, позволите?"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мгновенно узнал этот голос. В выражении его лица мелькнула едва заметная растерянность. "Войдите".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Юй Хуайнин, с тщательно уложенной набок челкой. Строгий черно-белый костюм словно стер с него следы юношеской беспечности. На груди висел пропуск компании, и он стоял, воплощая сдержанность и приличие, словно образцовый новобранец.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их взглядам встретиться, как в глубине их глаз вспыхнула такая буря чувств, что ее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Ши, вы готовы принять меня в качестве своего личного ассистента?"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Чжэна дрогнул. Неописуемое волнение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избегая взгляда юноши, и надел очки. Мгновенно исчезла маска холодной отстраненности. Золотая оправа смягчила резкие черты лица, окутав его подобием нежности. Едва заметно дернув уголками губ, он спросил: "Вы претендуете на должность моего личного ассистента?"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– подтвердил Юй Хуайнин, и на его щеках появились очаровательные ямочки. Он все еще стоял в дверях, сама воплощенная скромность, что разительно отличалось от его прежних дерзких выходок. "Я успешно прошел собеседование в отделе кадров. Все зависит от решения президента 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промолчал, отводя взгляд в сторону. Чжэн Жун мгновенно уловил намек и поспешно ретировался, не забыв закрыть за собой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"Присаживайся", – Ши Чжэн сделал шаг вперед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послушно сел напротив. Поймав вопросительный взгляд Ши Чжэна, он непринужденно бросил: "Господин Ши, спрашивайте все, что вас интересует".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мельком взглянул на него и взял сбоку планшет. В отделе кадров уже загрузили видеозапись собеседования молодого человека. "Насколько я помню, ты еще не закончил университет?"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"Совершенно верно. Я ищу возможность стажировки на последнем курсе обучения", – честно ответил Юй Хуайнин. Услышав свой голос, доносящийся из планшета, он добавил с легкой небрежностью: "Я знаю, что в вашей компании предъявляются высокие требования к образованию личных помощников, но одно лишь образование – еще не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сделал паузу, и в его прекрасных глазах вспыхнула уверенность. "Господин Ши, мои способности намного превосходят мои академические достижения".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отложил планшет и помрачнел, глядя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Собеседования в отделе кадров их компании всегда отличались строгостью, а раз уж этот юноша дошел до него, значит, в нем действительно что-то было. На видео он говорил уверенно, а его анализ финансовой ситуации был острым и проницательным, как у опытного финансиста, а не у студента-стажера.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предыдущие встречи с этим юношей, Ши Чжэн перешел к делу: "Ходят слухи, что молодой господин Юй отличается острым языком и легкомысленным характером…"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скрытых за линзами очков, мелькнул холод. Работа личного помощника требует особой деликатности и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Чжэн не отрицал, что испытывает к этому юноше необъяснимое любопытство и даже беспокойство, но это вовсе не означало, что он готов терпеть рядом с собой лицемерного помощника. Тем более что его истинная личность, как он подозревал, была куда сложнее, чем казалось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 Юй, вам не кажется, что работа моим личным помощником – пустая трата вашего таланта?" – вновь спросил Ши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Ши – признанный гений нашего города. Как может работа с вами быть пустой тратой моего таланта? А что касается слухов… Пока были живы мои родители, я просто не хотел напрягаться", – Юй Хуайнин, похоже, понял намерения Ши Чжэна и решил сыграть честно. Он устремил на него пристальный взгляд, и в его темных глазах зажегся необычайно яркий огонь. "Но господин Ши всегда видит меня таким, какой я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 первой же встречи Ши Чжэн заметил в этом юноше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словно все еще размышляя, взвешивая все "за" и "против".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Ши…" – Юй Хуайнин слегка подался вперед, и его голос внезапно приобрел бархатистую мягкость. – "Пожалуйста, дайте мне шанс. Я обещаю, вы не пожалеете".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"Обещаешь?"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кокетливый тон его голоса коснулся барабанных перепонок Ши Чжэна, словно искусно сыгранная мелодия, и едва ощутимо всколыхнул его сердце. Он снова встретился взглядом с юношей. Едва заметно приподняв уголки губ, он словно испытывал его: "Работа моим личным помощником – не из легких.Ты уверен, что справишься?"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не нужна легкая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пришел сюда не только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Хуайнин невольно коснулся губ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Аккуратный, почти целомудренный жест, но от этого прикосновения его губы налились легким румянцем, привлекая к себе все внимание. Завороженный, Ши Чжэн тихо спросил: "Почему ты молчишь?"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справлюсь", – опомнившись, ответил Юй Хуайнин, словно не подозревая о своей едва уловимой соблазнительности. С предвкушением в глазах он произнес: "Господин Ши, я готов приступить хоть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обеденным перерывом, Юй Хуайнин быстро забежал в кофейню неподалеку от офиса. Дворецкий Му, давно его ожидавший, увидев Юй Хуайнина, встал со своего места, приветливо махая рукой: "Молодой господин!"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я немного задержался", – Юй Хуайнин постарался, чтобы его голос звучал как можно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молодой господин. У вас здесь стажировка?" Дворецкий Му кивнул на бизнес-центр неподалеку, и в его прищуренных глазах мелькнула тень удивления. Неужели молодой господин действительно изменился и всерьез решил пойти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– кивнул Юй Хуайнин, не раскрывая, что работает в компании Ши Чжэна. Небрежно заказав чашку кофе, он сразу перешел к делу: "Дядя Му,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Му достал из портфеля папку с документами и банковскую карту, протянув их Юй Хуайнину. "Старый господин закончил дела с Yu Logistics. Все оставшиеся средства после банкротства компании – на этой карте. Пароль – дата вашего рождения".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Хуайнин перевел взгляд на документ: "А это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внимательно просматривать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договор купли-продажи земли, который второй господин Юй заключил незадолго до своей смерти", – пояснил дворецкий Му. "Ходили слухи, что он хотел построить там коммерческую недвижимость, но возникли временные трудности с получением разрешения на строительство".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http://bllate.org/book/14360/1272035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