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прошел между ними, держа в руках  чёрный ящик. «Кто начнёт первым?» — его вопрос прозвучал как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и карты в руки», — Юй Сянь, вскинув брови, с деланной небрежностью уступил Юй Хуайнину. Он отказывался верить, что кому-то под силу вытащить шар одного и того же цвета дважды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опустил руку в чёрную бездну ящика и принялся медленно  ворошить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ты там копаешься? Закончил или нет?» — нетерпеливо воскликнул 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спеши, — в глазах Юй Хуайнина мелькнул тёмный огонёк. Он выудил шар, и на губах его заиграла самодовольная улыбка. «Твой черёд проигрывать».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одобрительный гул толпы, Юй Сянь, с напускной серьёзностью, извлёк второй шар. Белый. Пустой.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продолжим? Удваиваю ставку», — Юй Хуайнин, словно опытный кукловод, дёрнул за ниточку, провоцируя соперника. Как и ожидалось, Юй Сянь, стиснув кулаки до побелевших костяшек, клюнул на приманку. «Будь по-твоему! Удваиваю!»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бесстрастно забрал шары и вернул их в ящик, тщательно перемешав. «Мой ход!» — выкрикнул Юй Сянь, когда вращение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скажете», — Юй Хуайнин излучал безмятежность, демонстрируя полнейшее безразличие к очерёдности.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нутром чуял, что его водят за нос. Бросив испепеляющий взгляд, он запустил руку в ящик, нащупал шар… и вот, перед ним ещё один, ослепительно белый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ухмыльнулся, поднял красный шар и нарочито помахал им перед лицом соперника. «Благодарю за любезность, мастер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невозмутимость Юй Сяня дрогнула. До его слуха донёсся ропот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 ты, незадача…»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раунда и три миллиона юаней как не бывало?»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говорил о чужой невезучести!»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обиды и жажды реванша вонзились в сердце Юй Сяня, пустив корни и разрастаясь ядовитыми побегами. Он выхватил красный шар из рук Юй Хуайнина, швырнул его обратно в ящик и, словно безумный, закричал: «Ещё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Проигрыш требует отыгрыша, выигрыш – продолжения банкета. Стоит лишь ощутить вкус победы или горечь поражения, и остановиться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Хуайнин, словно читая его мысли, притворно посочувствовал. «Мастер Юй, вы уверены?»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«Заткнись!» — прошипел Юй Сянь. «Ты первый!»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в мгновение ока обеспечил себе очередную победу. Зрители, поначалу просто наблюдавшие за игрой, теперь, заворожённые его триумфальным шествием, невольно ловили каждый его жест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– невероятная удача или дьявольская ловкость?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Сяня налились кровью, но он, не раздумывая, заорал: «Ещё раунд!»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– красный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«Продолжим!»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раундов подряд фортуна, казалось, была безраздельно на стороне юноши. Стопроцентная победа, от начала и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Нин, вы просто неподражаемы!»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«Юному господину Юю нет равных в везении!»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кому там не везёт, а я никак не могу выиграть даже один раунд».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толпа облепила Юй Хуайнина, рассыпаясь в комплиментах. Казалось, чем больше они хвалили его и чем ближе подходили, тем больше шансов приманить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лишь слегка приподнимал уголки губ, сохраняя вежливо-отстранённый тон. «Просто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Сянь, сам того не замечая, покрылся испариной. Его взгляд, устремлённый на юношу, окружённого обожающей толпой, наливался кровью. Обида, зависть и ненависть смешались в нём, опаляя и отключая разум. Ему хотелось броситься вперёд и разорвать его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поле зрения попался чёрный ящик, стоящий на столе. Собрав остатки сил, он, как безумный, швырнул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«Ай!» Деревянный ящик угодил в одного из гостей, заставив того вскрикнуть от боли. Все, кто стал свидетелем этой внезапной сцены, наградили Юй Сяня презрительными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ввязался в игру и не мог остановиться, а теперь ещё и кидается вещами, проиграв?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Чжэн, опасаясь, что разъярённый Юй Сянь набросится на Хуайнина, молча взглянул на Ноя. Тот, с понимающей улыбкой, тут же подозвал охрану, чтобы утихомирить буяна.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Сянь, старший сын семьи Юй, привыкший к похвалам и угодничеству, теперь оказался в роли нарушителя спокойствия! Он испытал небывалое унижение и принялся поливать всех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«Тьфу! Лицемерные лизоблюды, только и умеете, что подлизываться к сильным и гнобить слабых! Да вы на себя в зеркало хоть раз смотрели, уроды? Знаете, кто я? Как вы смеете…»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посетителей K-Place были известными в Лючэне людьми. Пусть их происхождение и не могло сравниться с могуществом семьи Юй, правящей столетиями, всё же простые люди не решались их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внезапной отповеди Юй Сяня, многие пришли в ярость, и лица их помрачнели. Богатые молодые люди, сопровождавшие Юй Сяня, обменялись растерянными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взял со стола напиток и, не говоря ни слова, выплеснул его в лицо Юй Сяню. «Угомонился, безумец?» — презрительно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Обжигающая жидкость обожгла рот и нос, Юй Сянь закашлялся, его лицо побагровело. Он бросил на него злобный взгляд, но наткнулся на ледяную стену безразличия. Все проклятия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«Вместо того, чтобы сходить с ума, лучше подумай, где достать деньги», — безжалостно парировал его обидчик. «Не забывай, ты должен мне десять миллионов».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«Верно! Мы все свидетели! Не вздумай юлить!» — поддержал его гость, пострадавший от брошенного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цифру, Юй Сянь почувствовал, как в голове всё поплыло. Дело не в том, что у семьи Юй не было таких денег, но такая крупная трата наверняка встревожит старого мастера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тогда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заметил панику в его глазах, схватил его за воротник и прошептал с презрением: «Юй Сянь, я, конечно, сирота, но мне всё ещё везёт».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тебе, если лишить поддержки семьи Юй…» Он слегка приподнял брови и мельком увидел Нань Чуаня, из  угла наблюдающего за представлением. «Боюсь, ты не стоишь и мизинца того  официанта».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лабиринтах К-холла, за стенами всеобщего веселья, таились отдельные роскошные покои, обитель избранных.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словно тень, скользнул в комнату и почтительно положил перед Юй Хуайнин документ. С тихим поклоном он прошептал, скорее, выдохнул: «Господин Нин, это подтверждение о получении средств. Господин Юй Сянь уже заверил его своей подписью. Если у вас не возникнет вопросов, распорядимся о немедленном переводе».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взял тонкий лист, и его брови взметнулись вверх. «…Юй Сянь, и на этот раз без бури?»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миллионов – сумма, конечно, не запредельная, но и не та, что можно с легкостью списать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от Юй Сяня, известного своим взрывным характером, бурной сцены, яростного протеста. Но прошло едва десять минут, а ему уже принесли документ, подписанный без единого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дверном проеме прозвучал ледяной, режущий воздух голос: «К-холл – не арена для его капризов».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обернулся и увидел Ноя и Ши Чжэна, возникших словно из ниоткуда. Менеджер, застыв в подобострастном поклоне: «Босс, господин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Ной, облокотившись на дверной косяк, окинул комнату насмешливым взглядом. В глубине его зеленых глаз плясали искры лукавства. «Представить только, этот избалованный мальчишка, осмелившийся устроить здесь представление, – зрелище поистине достойное кисти художника».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друга и с притворным вопросом в голосе произнес: «Ши Чжэн, разве я не прав?»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 словно не услышал провокации. Он бесшумно приблизился к Юй Хуайнину, скользнул взглядом по строкам подтверждения и сухо констатировал: «Подписывай.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не ожидал такой заботы. Уголки его губ дрогнули в едва заметной улыбке, на щеке появилась очаровательная ямочка, и в этот момент он казался удивительно юным и покорным. «Я слушаюсь дядю».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поставил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Ши Чжэн – твой дядя?» Ной с показным удивлением приблизился к ним. Он переводил взгляд с одного на другого, пока, наконец, не обнял друга за плечо и не прошептал с интригующей двусмысленностью: «Ши Чжэн, признаться, я не ожидал от тебя таких предпочтений».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 бросил на него ледяной взгляд. «Ной, следи за своим языком, когда несешь чушь».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Ной, почувствовав в его голосе знакомые нотки презрения, лишь пожал плечами. «Шучу, старина». Он был одним из немногих, кому была известна истинная родословная Ши Чжэна, и он прекрасно понимал, что между ними не могло быть никакой кровной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http://bllate.org/book/14360/1272032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