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счел это совершенно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серьезно?]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мать умерла 18 лет назад, а тебе ровно 18. Разве это не идеальное совпадение?]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ошеломлен; он никак не ожидал, что мать Сяо Фу умерла, или, вернее, что перед ним еще один суеверный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Сяо Фу быть таким суеверным, выросший под красным флагом и обладавший таким богатством?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может, это и не так уж удивительно. Говорят, чем богаче люди, тем суевернее они 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выпрямился и закатал рукава; ему предстояло разрушить суеверия Сяо Фу и восстановить его веру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движения Се Сихэн открыл глаза и посмотрел снизу на Чи Вана. Увидев его серьезное выражение лица и быструю игру на клавиатуре,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очень поздно.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кое-что вспомнил.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посмотрел на Чи Вана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беседуешь?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немного поколебался, но затем естественно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на мгновение замолчал, не ожидая такой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расскажу, но вначале мне нужно кое-что с ним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Ван действительно занят и у него нет на него времени, Се Сихэн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продолжил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[Фу-гэ, сколько тебе лет в этом году?]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25]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25, а ты все еще суеверен? Может, вернешься в старшую школу, а потом в универ? По крайней мере, тогда тебя не обманешь]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верю своим чувствам]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[Каким таким чувствам?]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[Между нами существует некая невидимая связь. Пришли мне фотографию, я сравню]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подумал: Нет, это суеверие слишком глупое; мне нужно его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Ван не осмелился отругать его прямо. Имея дело с человеком, который мог создать проблемы, он должен был действовать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это невозможно; пол не совпадает]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касается реинкарнации, то даже виды могут меняться. Ты недооцениваешь нашу систему реинкарнации в загробном мире, если думаешь только о гендерной принадлежности]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вот он выглядит суровым парнем, возможно, с криминальным прошлым, и при этом верит в призраков и богов? Этот контраст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[Вместо того чтобы подозревать, что я — реинкарнация твоей матери, почему бы не подумать, что я — твой брат? Такая вероятность еще выше]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категорически это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[Невозможно. Моя мать в то время не была беременна]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ты знаешь, что она не была беременна? На ранних стадиях беременности это не заметно.]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 выдавать кого-то за свою мать; вероятность этого очень мала. Верить в это менее практично, чем провести тест на отцовство. Возможно, я действительно сын твоей матери, родившийся в другом месте, твой 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молчал; сигарета прогорела до фильтра, обжигая пальцы. Он очнулся, потушил сигарету и быстро принял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пойдем со мной на ДНК-тест]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ожидал, что так быстро его убедит, но вскоре понял, что тест на отцовство — довольно странная затея.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уверен, что хочешь это сделать? Шансы невелики]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требует больших усилий]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если ты заплатишь, я пойду с тобой]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Ван, честно говоря, немного интересовался семейной ситуацией Сяо Фу, но не стал спрашивать. Так же, как он не стал бы делиться своими семейными делами с другими, он не стал бы легко расспрашивать о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Сяо Фу обычно много говорил в его присутствии, он ничего существенного не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Чи Ван посмотрел на время — было поздно. Он быстро положил телефон и плавно, словно вода, скользнул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Се Сихэн еще не спал, и смотрел на него глубокими, темными глазами в тусклом ночном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чувствовал себя изменщиком, пойманным на измене обиженной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отвращение к собственным фантазиям, Чи Ван быстро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обсуждал с Сяо Фу возможность проведения ДНК-теста. Он считает, что между нами есть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ДНК-тест? Ты 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он подумал, что я похож на его мать, и заподозрил, что я ее реинкарнация.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молчание, Чи Ван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 это абсурдным, правда? Я сказал, что вместо того, чтобы подозревать это, мы могли бы подумать, не являемся ли мы биологическими братьями. Поэтому мы назначили время для проведения ДНК-теста.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среду. Сейчас он занят работой и у него много дел; у него будет время только в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почему Сяо Фу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Чи Ван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тебе ближе. Я буду общаться с ним поверхностно и не буду часто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моменты нуждались в уточнении; в противном случае кое-кто мог бы подумать, что он играет на два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принципы. Хотя он и не мог объединиться против общего врага, по крайней мере, он не сближался с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ДНК-тест покажет, что вы родные братья,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Ван и предложил ДНК-тест, честно говоря, он не очень-то верил, что все так обернется. Услышав вопрос Се Сихэна, он спокойно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быть братьями. Ты видишь между нами какое-нибудь 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посмотрел на Чи Вана; внешне они вообще не походили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любите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приподнял бровь, как будто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можешь придумать?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очень амбициозны.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любишь посоревноваться?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и я тоже немного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готов к тому, что вы можете оказаться биологическими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всегда выделялся своей экстравагантностью и действовал импульсивно, не задумываясь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была отличная интуиция. Хотя с управлением компанией у него не всегда все получалось, он всегда принимал правильные решения благодаря своим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смог обойти отца и взять на себя управление компанией. Его импульсивность иногда выливалась в решительные действия, что позволяло ему использовать возможности, когда они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Сяо Фу иначе относится к Чи Вану, значит, на это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Сихэну было сложно связать Чи Вана и Сяо Фу, но он вынужден был это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выслушал слова Се Сихэна, но это его не сильно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окажется, что мы братья, это не изменит наши отношения. Ты что, будешь меня недолюбливать из-за того, что не ладишь с Сяо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напрягся; кадык зашевелился, и голос стал чуть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 порядке. Даже если так,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ответил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поспим.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ровное дыхание Чи Вана рядом, Се Сихэн не мог заснуть и впервые за долгое время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Чи Ван встал, и, умываясь, не удержался, чтобы не приподнять рубашку и не посмотреть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его пресс был едва заметен; можно было разглядеть небольшую выпуклость, но линии менялись в зависимости от света. Чтобы увидеть мышцы живота, нужен был особый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повернуться в сторону, контуры чуть выступающего живота становились более четкими. Но на первый взгляд никто бы не подумал, что он беременен; скорее всего, подумали бы, чир он просто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на нем была теплая зимняя одежда, так что это выглядело еще менее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снял рубашку, закончил умываться и вышел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Сяо Фу никак не повлияла на его аппетит. После завтрака он сказал Се Сихэну, что идет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наблюдал сверху, как Чи Ван вышел из дома. Казалось, его это нисколько не трогает; выходя, он даже вскочил и, полный энергии, схватился за ветки придорожных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невольно пощипал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достал телефон, позвонил и попросил кого-то разобраться в ситуации с матерью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Сяо Фу тоже начал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Сяо Фу был суеверным; все в его семье: бабушки и дедушки, дяди и тети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несколько шрамов, нанесенных Се Сихэном — один на брови, другой под глазом. Все говорили, что он принес несчастье своим родителям и родственникам. И действительно, в том году его родители, которые много лет любили друг друга, рассорились и развелись. Его мать, Ян Циндай, сбежала из дома, и вскоре пришло известие о ее смерти — самоубийстве. После этого у двух его теток случились выкидыши, что, казалось, только подтверждало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самом деле думал Сяо Фу, знал только он сам. Но внешне он никогда не признавал, что был причиной всего этого, постоянно выясняя отношения со всеми и не вызывая симпатии у старших. Если бы он не загнал отца в угол в борьбе за власть, его родственники до сих пор закатывали бы глаза и сплетничали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семь лет, когда умерла его мать. Его отец был лживым человеком, скрывавшим свою гомосексуальность. Его мать, Ян Циндай, умерла вдали от дома; двое его дядей забрали ее тело и возненавидели его, не позволив увидеть ее в последний раз. Они чуть было не отказались пустить его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их было бесполезно; он мог только разобраться сам. Более того, Сяо Фу не хотел иметь ничего общего со своей семьей по материнской линии. Они ненавидели его, и он ненавидел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более десяти лет назад; расследование было особенно трудным и не могло быстро дать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появились какие-либо результаты, наступила среда. Впервые Сяо Фу снял с лица и ушей все эти неряшливые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зеркало, он увидел шрам на надбровной дуге; в одном месте его бровь была рассечена. Обычно он подкрашивал его карандашом для бровей или закрывал пирсингом. Также под глазом был светлый белый шрам, который он обычно скрывал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было лень этим заниматься, и он позволял шрамам на лице оставаться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очень суеверным — если Чи Ван не был реинкарнацией его матери, а ДНК-тест покажет, что он его брат, то, возможно, он навлек и на него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Несчастье, из-за которого он остался один, привело его в жизнь в приемной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также перекрасил свои рыжие волосы в их естественный цвет и изменил свой стиль одежды на более традиционный — ветровку и брюки-карго.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попросил его подождать у университетских ворот, и он пришел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немного задержался, потому что возвращался в дом Се Сихэна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 Сихэн не приходил домой на обед, но сегодня он пришел и пообедал с Чи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Чи Ван сказал Се Сихэну: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Не волнуйся, я позвоню тебе первым, когда у меня будут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Сихэна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…Меня это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тебя это не беспокоит. Я просто информирую.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уж слишком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http://bllate.org/book/14359/1427319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