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тебя укачивает в машине, я просто отвезу тебя обратно, — сказал Сяо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был озадачен. Неужели он просто хотел пообщаться?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развернулся, чтобы направиться обратно к университету.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вдруг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а может, лучше высадишь меня в центре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репетиторство.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тебе взять выходной?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свободен, и возвращение в кампус не так полезно, как завершение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тебе так сильно нужны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не собирался признаваться в том, что ему нужны деньги. Сяо Фу, возможно, и открывался ему, но это не означало, что Чи Ван поступит так же. Они не были так близки, а даже если и были, некоторые вещи лучше оставить недосказанными. Чи Ван ответил естественно: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ценил эту прямолинейность. Большинство людей пытались расположить его к себе, их лесть всегда была слишком очевидной. Даже в университете обычные студенты вокруг него либо вели себя чрезмерно осторожно, либо слишком сдержанно, из-за чего общение становилось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был совсем другим. Сяо Фу предположил, что у него, должно быть, относительно благополучная жизнь — его манера поведения и образ мышления не лгали.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Сяо Фу дал ему чаевые в размере 20 000 юаней в клубе, Чи Ван не проявил чрезмерного подобострастия или попыток расположить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было легко общаться с такими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довести дело до конца, Сяо Фу отвез Чи Вана на его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Доехав, они обменялись несколькими вежливыми словами, после чего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красный суперкар скрывается в потоке машин, Чи Ван вздохнул с облегчением. Возможно, я слишком сурово его осудил, но всегда полезно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связался со своим учеником, чтобы подтвердить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 Чи Ван почувствовал себя совершенно измотанным, словно переутомился. Даже играя в игры с учеником, он с трудом справлялся и чуть не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Ван-гэ, ты слишком устал? Твои движения уже не такие отточенные,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обвиняют в безделье!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улыбнулся, махнул рукой и заявил, что они сыграют еще один раунд, чтобы вернуть себе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игре он доминировал, как король, вновь заслужив восхищение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вечерняя работа по выгулу собак уже была отменена, Чи Ван остался еще на несколько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было еще рано. Чи Ван полчаса ехал на автобусе обратно в кампус.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остаточную усталость после утреннего пробуждения, Чи Ван решил лечь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вернулся в общежитие раньше времени. Ло Ляньюнь хотел поболтать, но прежде чем он успел что-либо сказать, Чи Ван принял душ и рухнул на кровать, тут же заснув. Он даже забыл опустить занавеску, закрепленную канцелярской скрепкой, оставив верхнюю часть тела открытой для взгляда Шу Тинью.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шепнул Шу Тинью: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же он должен быть уставшим, чтобы так рано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 подключил свой планшет к Bluetooth-наушникам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работы в день — как он может не уставать? Через две недели экзамены. Интересно, справится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был безгранично уверен в Чи 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справится. Он не просто так лучший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 считал Чи Вана замечательным человеком. Несмотря на множество переработок, его оценки оставались высокими, и он ни разу не провалил ни одного предмета. Шу Тинью же, напротив, провалил два предмета на первом курсе, что его очень смущало.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Чи Вана их разговор не дошел. В тот же миг, как его голова коснулась подушки, он тут же уснул, совершенно не обращая внимания на шум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было уже больше шести утра — его биологические часы впервые подвели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свою обычную утреннюю пробежку, он поспешил купить завтрак. В одной из столовых подавали отличные блюда на завтрак, но их быстро раскупали, если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Чи Ван направился в столовую, чтобы купить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 сел поесть. Он взял сочную булочку с мясом, одну из своих любимых, но после первого же укуса его затошнило.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недоверчиво уставился на булочку. Неужели владелец решил сэкономить?!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недовольство, Чи Ван откусил еще один кусок. Он скривил лицо и выплюнул его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булочку обвиняющим взглядом, Чи Ван понял, что она уже не та, что прежде!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обычно был хороший аппетит, даже лучше, чем у Ло Ляньюня, благодаря умственной энергии, которую требовала его работа. На завтрак он часто ел четыре большие булочки с мясом и выпивал чашку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в столовой были довольно низкими, поэтому большая булочка с мясом стоила всего 1,5 юаня, а четыре булочки — всего шесть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допустить, чтобы это пропало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дискомфорт, Чи Ван доел булочки и выпил соевое молоко, чтобы успокоить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Чи Ван взял свой ноутбук и спустился вниз, чтобы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усталость снова подкралась. Он решил вернуться в общежитие,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Ло Ляньюнь и Шу Тинью уже проснулись и завтракали, который для них купил Чи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завтраками в столовой сейчас экономят на качестве.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и Шу Тинью с недоумением посмотрели на свои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начинка та же, и бульон такой же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не заметил разницы в мясе?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 крайней мере, я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 Все так же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задумался и нашел правдоподобное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меня просто не работают вкусовые рецепторы.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сомневаешься в моем вкусе? Говорю тебе, он нисколько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 это уже год. Наверное, тебе просто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вдруг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Наверное, я перебрал.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Чи Ван оставил эту тему. У него было слишком много дел, чтобы беспокоиться о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Чи Ван отправился на работу в гольф-клуб.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Ван зашел в раздевалку переодеться, он снова заметил, что его шкафчик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второй случай. После первого инцидента все было хорошо до прошлой недели. Теперь это повторилось — вероятно, потому что два высокопоставленных клиента, которые хорошо к нему относились, давно его не навещали.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закрыл дверцу шкафчика и огляделся. Остальные кэдди, похоже, были в курсе ситуации, изредка поглядывали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тут же обнял одного из парней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не знаешь, кто копается в моем шкафчике?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пораженный прямолинейностью Чи Вана, уклончиво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прищурился,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 ли это? Ты выглядишь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 возмущенным.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это сделал, я сообщу об этом менеджеру!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громко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я! Что, у тебя что, детектор лжи в глазах? Это же абсурд!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потащил его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равно. Это ты. Твое выражение лица говорит само за себя. Посмотрим, что подумает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студент третьего курса, всего на два года старше Чи Вана, был слишком наивен, чтобы справиться с таким давлением. Он не выдержал и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Я знаю, кто это. Это У Цзинтянь. В прошлый раз я не знал, но на этот раз это он — я сам это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Цзинтянь всегда производил впечатление добродушного и общительного человека. Дружелюбный, но никогда не навязчивый, с солнечным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отпустил парня и решил после работы поговорить с У Цзинтянем.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Цзо Цяньсин пришел в клуб, на этот раз всего с одним незнакомым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Цяньсин, всегда общительный, попросил Чи Вана быть его кэдди и начал с ним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без проблем добавил контакт Чи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подозревал, что Цзо Цяньсин пришел исключительно поболтать. Его игра в гольф была ужасна, и его друг, с досадой скривившись, но слишком вежливый, чтобы что-либо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кэдди, Чи Ван не мог критиковать клиентов, поэтому, когда он поймал Цзо Цяньсина на мошенничестве, он просто улыбнулся и закрыл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Цяньсин надеялся узнать что-то о Чи Ване, но обнаружил, что тот неожиданно немногословен для своего возраста. Как бы он ни пытался его расспрашивать, Чи Ван умудрялся отбиваться от каждой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Неплохо. Этот парень умнее, чем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Цзо Цяньсин попробовал прямой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твой год рождения и знак зодиака идеально подходят для успеха моей компании. Как насчет того, чтобы взять еще одну подработку? Просто формально оформись. Приходи раз в неделю по выходным, и я буду платить тебе десять тысяч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Почему все выстраиваются в очередь, чтобы осыпать меня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Цзо, 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Цяньсин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Думаешь, зарплата слишком низкая? Я повышу ее до пятнадцати тысяч. Как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он с невозмутимым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Цзо, позволь мне порекомендовать тебе книгу. Она откроет тебе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Цяньсин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Введение в идеи Мао Сю и теоретическую систему социализма с китайской спецификой. Мы называем это кратко «Концепции Мао». Прочитай это — это возвысит твою душу и избавит от суеверий.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Цяньсин: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продолжил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владельцы бизнеса склонны к суевериям, но богов не существует, а фэн-шуй имеет научное объяснение. Мы должны верить в науку. Вот почему я не могу работать в твоей компании — я не хочу брать твои деньги обманным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Цяньсин: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из клуба Цзо Цяньсин позвонил Се Сихэну.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Безуспешно. Чи Ван слишком принципиален и прагматичен. Если бы его засунули в дом с привидениями, он, наверное, изгнал бы призраков с помощью законов физики. Он точно не сможет стать нашим талисманом.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Сихэн, сонный после пробуждения, немного помолчал,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ему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Цяньсин пересказал их разговор. Со вздохом он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своего возраста он довольно сообразительный. Я расставил все эти ловушки, и он ни на одну не попался. Я даже не знаю, сколько человек в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ответил сухо: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просил проверять его родословную?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Цяньсин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любопытно. Ничего не могу с собой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ничего не ответил, раздражение вспыхнуло, сердце бешено заколотилось, а в голове роились разные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раздражение, он мысленно прокрутил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умный. Любой, кто поступит в университет H, не будет дураком, но жизненный опыт закладывает основу для эмоционального интеллекта. Очевидно, что опыт Чи Вана дал ему и глубину, и тактичность. Он знал, что Цзо Цяньсин пытается выведать информацию, и избежал всех ловушек.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сделало впечатление Се Сихэна о Чи Ване более многогранным.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Цяньсин прервал его размышления: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уезжаешь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Нового года, — безэмоционально ответил Се Сихэн.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Цяньсин немного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совсем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наследником семьи Се, владевшей процветающим бизнесом и благополучной семьей, он решил продолжить учебу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горел желанием унаследовать семейный бизнес, но понимал, что это его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уклоняться от этой обязанности. Он просто хотел еще немного пожить своей жизнью, прежде чем взять ее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http://bllate.org/book/14359/1327042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