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Муксина становился все лучше и лучше. С ним начали работать многие компании. Линь Чжоу просто толкнул дверь офиса Тань Цзихэ, но обнаружил,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генеральный директор Тан?» - Линь Чжоу спросил сотрудника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 деловой партнер, обсуждающий сотрудничество с генеральным директором Таном. Он сейчас находится в конференц-зале». -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я понял».- Линь Чжоу кивнул и пошел прямо в офис, чтобы прочитать книгу,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Тан, если вы не возражаете, я могу вас угостить». - Женский голос донёсся до ушей Линь Чжоу. Линь Чжоу отложил книгу. Подумав немного, он сел под стол, чтобы его не было видно, пока кто-нибудь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сегодня я занят». Тань Цзихэ толкнул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просто перекус. Это означает, что мы искренне сотрудничаем». - Женщина все же не сдалась и последовала за ним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мы уже сотрудничали, не стоит обращать на это столько внимания. Ох чёрт!!» - Тань Цзихэ был шокирован Линь Чжоу, когда он подошёл к столу.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быстро дал знак Тань Цзихэ не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 с генеральным директором Таном?» - Женщина сказала, войдя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«Эээ… Все в порядке. Если больше ничего нет, ты можешь уйти первой». - Тань Цзыхэ поспешно попытался её остановить. Женщина увидела, как он отправил гостевой заказ, и прикусила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генеральный директор Тан настаивает на том, чтобы отвергнуть меня, для меня нехорошо принуждать нас к счастливому сотрудничеству в будущем. До свидания». - Женщина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отошла уже далеко, Тан Цзихэ протянул руку и поднял Линь Чжоу, который сидел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эта женщина?» - Линь Чжоу встал и сел на офисное кресло Тань Цзихэ, похлопав по своим ногам, давая ему знак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менеджер ювелирной компании. Я недавно разработал дизайн браслетов. Они решили сотрудничать с нами. Это ее визитная карточка». - Тан Цзихэ вынул из кармана визитку и протянул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Юэю ... украшения Менша? Я никогда не слышал об этом… «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только что открылся, это новый магазин». - Тан Цзихэ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подальше от этой женщины». - Линь Чжоу положил визитку в руку и пробормотал. Почему он чувствовал, что эта женщина пытается соблазнить Тан Цзихэ?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 - с любопытством спросил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 держись от нее подальше». - Линь Чжоу тоже не мог понять. Он просто чувствовал, что эта женщина хотела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интуиция Линь Чжоу не подвела. Как и ожидалось, девушка пришла снова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читал в офисе. Сегодня у Линь Чжоу было две встречи, и он смог решить только обед самостоятельно. Пришло время обеда. Тан Цзихэ положил книгу в руку и собрался собраться и спуститься на обед, когда позвонила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войдите.»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Тан, менеджер Сун из Mengsha Jewel ищет вас». - Дверь распахнулась, и секретарь встала у двери,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«Пригласите ее». - Тан Цзихэ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Тан, извините, что беспокою вас. Кажется, сейчас неподходящее время для меня. Как насчет этого? Мы можем поговорить за обедом.» - Сунь Юэюй внешне была спокойна, но в глубине души она думала, сможет ли он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хорошо».- Тан Цзихэ посмотрел на время. Хотя Линь Чжоу сказал ему держаться от нее подальше, для него не было большой проблемой пообедать  с деловым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Сунь Юэюй расцветало от радости. Хотя он был очень счастлив, он все равно этого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пришли в соседний западный ресторан. Место выбрал Тан Цзихэ. Причина была проста, потому что он и Линь Чжоу уже бывали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заказали обед, они промолчали, никто не начинал разговор. В конце концов, Сунь Юлин не выдержал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Muxin является компанией Continental International Corp .. Я уверен, что Тан и люди из Continental International Corp. в хороших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Тан Цзихэ кивнул. Они были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 иметь такого друга, но я слышал, что генеральный директор их компании - гей. Это правда?» - снова спросила Сунь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не ответил и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неловкой. Сунь Юлин подумала, что он этого не слышала, и хотела спросить, но, подумав об этом,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Тан такой молодой и многообещающий. Вокруг вас должно быть много девушек, которым он нравится,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неожиданным, и Сунь Юэюй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генеральный директор Тан действительно умеет шутить. Твоя девушка заботится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девушки».- Тан Цзихэ просто улыбнулся и вернулся в нормальное состояние. Почему эта женщина так много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тоже нет парня». - выпалила Сун Юэу и отреагировала только после того, как она закончила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менеджер Сан не возражает, я могу представить вам человека, сидящего рядом со мной». - Судя по ее словам, Тан Цзихэ подумал, что она хотела бы чтобы он помог ей найти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побеспокою генерального директора Тана». - Сунь Юэюй улыбнулась, но начала пробормотать в своем сердце: «У тебя нет девушки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двое спокойно поели. Сунь Юлин спрашивал об этом, а другой игнорировал ответы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«Кольцо генерального директора Тана выглядит неплохо, оно само собой сконструировано?» - Сунь Юлин случайно заметил кольцо на безымянном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Тан, пожалуйста, простите меня. Ваше кольцо не должно быть на безымянном пальце. Безымянный палец означает, что вы женаты». - Сунь Юлин объяснил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Тан Цзихэ просто проигнорировал её и задавался вопросом, кто сказал, что я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отреагировал, Сунь Юлин начала бормотать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«Генеральный директор Тан, вы женаты?» - осторожно спросила Сунь 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это почти».- Когда Тань Цзихэ сказал это, на его лице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Поздравляю». - Сердце Сунь Юэюй мгновенно похолодело, словно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 - Тань Цзыхэ ответил с улыбкой. Эта улыбка ошеломила ее. Он на самом деле улыбнулся настолько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«Вашей жене так повезло». - легкомысленно сказала Сунь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мне повезло познакомиться с ним». - Улыбка Тань Цзихэ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завидую вам, ребята». - Сунь Юэюй тоже засмеялась. Казалось, ее мысли потерпели неудачу. Она не хотела быть тем, кто разрушит чужую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поздно. Вернемся в компанию и поговорим». - Тан Цзихэ посмотрел на время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Юлин кивнул, и они двое покинули ресторан и вернулись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Линь Чжоу сидел на месте Тань Цзихэ в оцепенении. Встреча днем была отменена в последнюю минуту. Ему нечего было делать, поэтому он пошел прямо в Мусин, чтобы найти Тан Цзыхэ, но когда он пришел, ему сказали, что его там нет. Маленькая баночка с уксусом Линь Чжоу была опрокинута. Как посмел Тан Цзихэ пойти на ужин с женщиной за спиной? С женщиной, с которой он сказал держаться подальше. Чем больше Лин Чжоу думал об этом, тем более кислым он себя чувствовал. Секретарша, пришедшая налить ему чаю, почувствовала странную атмосферу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давно они ушли?» - Линь Чжоу спросил секретаршу, которая пришла доставить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«Они… около 11:30». - Секретарь ответила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ты можешь идти» - Линь Чжоу посмотрел на время. Было очень хорошо поесть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Да неужели..кто-то пытается соблазнить Цзихе а не Чжоу. 92 глава, скоро конец истории…дождались.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