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 плечи мужчины были невероятно твердыми; Ло Вэньсинь почувствовал, что это не лучше,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всё ещё пульсировала болью. Он вспомнил свои глупости и то, как этот человек дразнил его. Нос щипало, и он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все вновь пошло наперекосяк? Каждая встреча с Цзи Шэном оборачивалась чередой необъяснимых происшествий, неизменно заканчиваясь испугом или, что еще хуже, увечьем.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 если прежние злоключения можно было списать на собственную неуклюжесть, то на этот раз он и пальцем не пошевелил, чтобы задеть Цзи Шэна. Тот сам, движимый неясным капризом, повредил его шар, поманил обещанием нового, а затем цинично отказался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обжигали глаза, Ло Вэньсинь упрямо сжимал губы, но тщетно – горький поток невозможно было остановить. Стыд разъедал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поднести ладонь, чтобы вытереть соленые дорожки, как чья-то хватка, железная и безжалостная, сдавила его запястье. Боль пронзила кость, и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плач ребенка, казалось, тронул даже бесчувственную душу Цзи Шэна. Впервые на его лице отразилось подобие замешательства.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 на слова, он не знал, как поступить, как утешить эту плачущую фигурку. После долгих секунд внутренней борьбы он выдавил из себя одно-единственное слово: «Извинись».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перед кем должен извиняться?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сквозь пелену слез, недоверчиво уставился на него. Неужели этот человек ждет, что он сам попросит прощения?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гнев вспыхнул с новой силой, но прежде чем он успел облечь его в слова, его вырвал предательский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прошу прощения», – отрезал Цзи Шэн, прежде чем Ло Вэньсинь успел осознать смысл сказанного. В следующий миг его подхватили на руки и понесли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еще издали заметила неладное, происходящее у озера. В одном из силуэтов она угадала Ло Вэньсиня, а вот другая темная фигура казалась слишком высокой, чтобы быть Цзянь Юнем. Скорее… это был их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отказывалась верить своим глазам. Разве Мэн Цяо не говорил, что господин упражняется в боевых искусствах в снежной лощине за горой? Почему Цзи Шэн, который обычно дни и ночи проводил в тренировках, едва находя время на сон и еду, вдруг решил поиграть в хоккей? Ей чудилось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растворились, когда она подбежала ближе. Действительно, это был он. Замерев на берегу, Лю И в ужасе наблюдала, как Ло Вэньсинь и Цзи Шэн падают в объятия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она хотела вырвать мальчика из этих крепких рук, но видя, как Цзи Шэн подхватил его на руки, застыла в оцепенении. Когда остальные пронеслись мимо, она, приподняв юбки, бросилась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с шестом  в руке, и Мэн Цяо, плетущийся в хвосте, замыкали процессию. Они пришли к озеру разрозненной группой, а возвращались целой армией, вызывая любопытство у детей, выглядывающих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прижавшись головой к его груди, тихонько вздрагивал, стараясь не подавать виду, что лодыжка все еще отзывается острой болью. Спрятав лицо в меховой воротник плаща, он беззвучно плакал, орошая ткань солеными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Цзи Шэна мальчик казался невесомым, хрупким. Даже сквозь толстый слой одежды Цзи Шэн  ощущал тонкие кости под своей рукой. Он невольно ослабил хватку, и в то же мгновение почувствовал легкую дрожь. Остановившись, он опустил взгляд и увидел, что Ло Вэньсинь уткнулся лицом ему в грудь, тяжело дыша, а щеки, выглядывающие из-под меха, горели неестественным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растяжение, как у него. Скорее…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поместье. Цзи Шэн, распахнув ногой дверь, усадил Ло Вэньсиня на кушетку в теплой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от бега Лю И, наконец получив возможность внимательно рассмотреть мальчика, с ужасом заметила нездоровый цвет его лица. Он то бледнел, то краснел, дышал с трудом, а руки были ледяными – все признаки той же болезни, что терзала его в первые месяцы после появления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на прогулку веселым и полным сил, а вернулся в таком состоянии! 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случилось?!» – прошипела Лю И на Цзянь Юню. – «Я же велела вам просто немного развеяться, согреться на солнце. Зачем ты потащил его играть в на льду? Он же снова заболел!»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привыкший к ее бурным тирадам, потерял дар речи. Он бросил взгляд на Ло Вэньсиня, лежащего на диване с искаженным от боли лицом, и попытался что-то сказать, но его оборвал низкий мужской голос: «Что за болезнь?»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болезнь?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Лю И внезапно дошло, что вопрос задал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холодным, пронзительным взглядом, она невольно вздрогнула и, немного понизив голос, спросила: «Вы спрашиваете о Вэньсине?»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что-то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это за болезнь», – ответила Лю И, собравшись с духом. – «У него слабое здоровье, это врожденное. Мы возили его к врачу в городе. Он выписал лекарство, но сказал, что оно мало чем поможет. Ему просто нужно беречь себя, и, возможно, ему станет лучше…»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бросив на мужчину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нельзя переутомляться или переохлаждаться. Поэтому я и водила его на горячие источники», – продолжала Лю И. – «Последние несколько дней он был в хорошем настроении,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внимательно оглядел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полузакрыты, дыхание – прерывистым, тонкие ноздри – расширены, а губы – неестественно бледными, с синеватым отливом. Цзи Шэн нахмурился. Он привык общаться с грубыми воинами, со своими товарищами, и, никогда прежде не сталкивался с таким хрупким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назад этот парень злобно смотрел на него, а теперь был настолько слаб, что казалась вот-вот исчезнет, оставив после себя лишь пустоту. Будто сделан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боль в сердце и, хуже всего, леденящий холод, сковавший все тело. Никто не знал это чувство лучше, чем Ло Вэньсинь. В прошлой жизни лучшие кардиологи мира творили чудеса, пытаясь восстановить его сердце, но врожденная болезнь оставила неизгладимый след, вынуждая его постоянно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этом мире, он надеялся, что слабое здоровье осталось в прошлом. Но, увы, старая проблема вновь дала о себе знать. Причем на этот раз дискомфорт ощущался иначе. Раньше, несмотря на вечно ледяные руки и ноги, его больше всего беспокоила боль в сердце, не давая покоя ни днем, ни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ощущал лишь всепроникающий холод. Словно его бросили в прорубь и оставили там на целую ночь, промерзшего до костей. Боль в сердце лишь усиливала это ощущение ледяного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все равно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Лю И внимательно наблюдала за реакцией Цзи Шэна. Но, вопреки ее ожиданиям, его лицо не смягчилось, а наоборот,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наделенный высокими скулами и тонкими губами, Цзи Шэн в моменты молчания казался воплощением холода и опасности. Лю И, взглянув на него, почувствовала, как сердце сжалось от предчувствия беды. Неужели она ошиблась, рассказав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И хотела воззвать к его совести, надеясь, что этот бессердечный человек пожалеет болезненного мальчика. Но, увидев гнев на лице Цзи Шэна, она засомневалась в успехе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не отрывая взгляда от лежащего на диване Ло Вэньсиня, внезапно протянул руку и расстегнул шнуровку лисьего воротника, обнажив надетую под ним стеганую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И расширились от ужаса. Прежде чем она успела что-либо предпринять, Цзи Шэн снял с Ло Вэньсиня и куртку, оставив его лишь в тонком исподнем.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замерзшего Ло Вэньсиня пробила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 и резко хлопнул его по спине. От порыва ветра, вызванного этим ударом, слегка колыхнулись занавески. Лю И зажмурилась, едва не закричав от ужаса. Ей показалось, что Цзи Шэн собирается убить Ло Вэньсиня одним ударом! При всем своем мастерстве в боевых искусствах, Цзи Шэн казался слишком сильным, чтобы хоть кто-то мог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хрупкого телосложения, Ло Вэньсинь вполне мог не выдержать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мужчины, словно невзначай, опустилась на спину мальчика, прощупывая контуры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нахмурился, слегка выпрямившись при каждом касании. Несмотря на то, что на теле оставалась лишь тонкая ткань, бледность постепенно отступала, уступая место легкому румянцу.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онемела, лишившись дара речи. Она переводила взгляд с Цзи Шэна на Ло Вэньсиня, пытаясь понять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использовал свою внутреннюю энергию, чтобы отогнать холод, мучивший Ло Вэньсиня!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тоже изумленно вытаращил глаза. Как человек, занимающийся боевыми искусствами, он прекрасно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