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людей открылся раньше, чем детский сад в царстве демонов. Вэнь Янь собрал свою сумку и пошел на первый урок после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урока в классе оставалось еще некоторое время. Ли Чжэн уже прибыл, заняв золотую позицию на последнем месте середины. Это было не слишком далеко от доски и не требовало частых перекличек.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любопытством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придешь на урок. С первого дня занятий ты исчез. Я звонил тебе, но ты не отвечал. Я чуть не пошел в полицейский участок, чтобы заявить о твоей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немного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уделял много внимания Ли Чжэну на этой неделе. Раньше они были вместе каждый день, до такой степени, что его мать подозревала, что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 дни он навестил семью, переехал в новое место и сосредоточился на развитии своих отношений с Жун Сяо. Он полностью выбросил Ли Чжэна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стальное мужественное сердце втайне чувствовало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ты был? — спросил его Ли Чжэн. — Я помню, ты сказал, что приехал в гости родственник из вашей семьи. Было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глядя на Ли Чжэна с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но я сделаю ее короткой. Ты не поверишь, но некоторым людям просто повезло. Они ничего не делают, и парень падает с неба.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выглядел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Какой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пытался скрыть свой восторг, но его губы были плотно сжаты, а ямочки на лице все еще были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похлопал Ли Чжэна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братан, с этого момента ты будешь единственным холостяком. Я снят с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ошеломлен на три секунды, прежде чем уловил главную идею. У его друга были отношения, и он чуть не перевернул стол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задать вопрос и выразить свое удивление, но вошел лысый профессор со списком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расспросами пришлось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был широко известен как «Предмет преступного мира», и, если учитель сразу замечал какие-либо ошибки, вы проваливались.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смог только поспешно уйти,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допрос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горд, его настроение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Ли Чжэн не мог дождаться, чтобы повести Вэнь Яня в столовую, забронировав отдельную комнату, он заказал восемь блюд и закрыл дверь. Он указал на Вэнь Янь своими палочками для еды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какая маленькая фея покорила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вне себя от радости, но сдерживался. В эти дни он ни перед кем не хвастался, и Ли Чжэн был как подушка, присланная ему, пока он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кто пленил его, была не маленькой феей, это было старое чудовище. Однако возраст не имел значения, пока лицо было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сделал глоток ледяной колы, подытожил свой недавний опыт и опустил часть о чудовище, превратив ее в историю о том, как его покойный дедушка устроил для него свадьбу, родители уговорили его на свидание вслепую, и он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хотел. В наше время браки по расчету устарели, но я не мог устоять перед фактом, что он выглядел слишком хорошо. — На лице Вэнь Яня было лицемерное выражение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поначалу был настроен скептически, а услышав это, нахмурился, обнаружив, что в это трудно поверить. Он дал волю своему воображению: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которые тебя так балуют, принуждают тебя к браку по расчету? Я сомневаюсь в достоверности этой истории. Ты, должно быть, влюбился в какого-нибудь плейбоя из ночного клуба. Не стесняйся,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пнул его под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намного старше меня, а не плейбой из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похлопал по отпечатку на своей штанине и на какое-то время оставил свои сомнения при себе.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тебя так очаровал, должны быть фотографии. Как его зовут, сколько ему лет и когда ты приведешь его нам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последовательных допроса, напоминающих заботливого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прикусил палочки для еды, чувствуя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оставил холостяцкую жизнь. Фотографий не было, и он не мог привести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на ранней стадии наших отношений, понимаешь? Мы все еще относительно неопытны. После того, как мы наладим отношения, я устрою встречу, — Вэнь Янь продолжал придумывать историю. — Больше не спрашивай. Он намного старше меня, но он знает, как заботиться о людях. Более того, он так хорошо выглядит. Неважно, как ты на это смотришь, я тот, кто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усмехнулся. Он раскусил полную выдумку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еще любопытнее. Что за небесное существо могло заставить Вэнь Яня влюбиться? Вкус этого парня было трудно достичь, и он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решил сменить тему, опасаясь, что Ли Чжэн будет слишком любопытствовать и раскроет правду. Если Ли Чжэн проболтается о демоне, это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сменил тему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обо мне. Почему ты сидел с озабоченным выражением лица сегодня утром, когда я вошел в класс? Тебя что-то беспокоит? Тебе нужна помощь твоего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Ли Чжэна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поделиться своими проблемами с Вэнь Янем, но обнаружил, что ему трудно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и Вэнь Янь были абсолютными братанами, но даже у лучших друзей было несколько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на самом деле был демоном, и вся его семья была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их семья служила видной фигуре в мире демонов, верно служа на протяжении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эта фигура по какой-то необъяснимой причине решил жениться на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пришла в восторг, и когда они услышали, что человек собирается посещать школу демонов, не сказав ни слова, они вытолкнули Ли Чжэна вон, проинструктировав его хорошо заботиться о человеке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действительно обижен… он не мог выразить, насколько подавленным он себя чувствовал. С самого рождения он был избалованным молодым хозяином, никогда никому не служившим.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решил рассказать Вэнь Янь половину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контракт. Я должен работать у кого-то маленькой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Вэнь Яня, он туманно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старший родственник, который много сделал для моей семьи. Он довольно стар, после долгих трудностей пережил свою первую весну и собирается жениться. Скоро его невеста пойдет на… внеклассные занятия. Поскольку старейшина моей семьи обеспокоен разрывом между их поколениями, он специально послал меня позаботиться об этой молодой «невесте», установить хорошие отношения и убедиться, что он чувствуют заботу весны.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резко вздохнул, не осознавая схожести этого сюжета: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довольно непредубежденная, да? Сколько лет этому вашему старейшине и сколько лет молодой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задумался об этом, было трудно сказать, что старику было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довольно старый, я думаю, он из поколения моего дедушки, а молодой невесте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Яня стал неописуемым. Это было так, как будто он смотрел на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у твоего старшего действительно нет стыда. Достигла ли юная невеста законного возраста для вступления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чувствуя несправедливость, хотя он также чувствовал, что разница в возрасте между ними была слишком большой, он немного знал о ситуации этого старейшины. Он был настоящим золотым холостяком, и кто от этого выиграет, оставалось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опровергнуть, поэтому смог только пробормотать: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они поженились за границей, это не входит в компетенцию нашего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иностранцы, неудивительно, что они такие непредубежденные.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Янь хотел немного пожаловаться, но потом подумал. У него оставалось еще несколько месяцев до того, как ему исполнится восемнадцать. Он с радостью согласился стать чьей-то маленькой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они действительно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прошло за подшучиванием между двумя друзьями. Во второй половине дня, во время большого урока на соседнем факультете литературы, они столкнулись с другим школьным приятелем, Цзинь Юэцзэ. Бледный и хрупкий ветеран-отаку, его подработкой было авторство романов о сверхъестественном.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играли в «Четыре в ряд» на заднем ряду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 треском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Вэнь Янь отказался от сопротивления. С подносом сладостей ручной работы, приготовленных дворецким, он сидел в гостиной, ожидая своего предположительно симпатичного компаньона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посещал ли он детский сад, когда он был ребенком, он обычно ждал Ли Чжэна перед его домом с подобными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ему стало скучно, он начал тайком есть заранее приготовленное печенье, но внезапно Жун Сяо жестом подозвал его. Он радостно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Жун Сяо собирается напомнить ему о некоторых мерах предосторожности в мире демонов, он не ожидал, что Жун Сяо схватит его и притянет в свои объятия. В одно мгновение он обнаружил, что сидит на коленях у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чуть не подпрыгнул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Жун Сяо удерживал его. — Срок действия твоей печати истекает. Позже ты отправишься в место, полное демонов.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послушно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мог не закричать в душе, действительно ли сидение на бедре имело какое-то отношение к пополнению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выглядел как робкий маленький перепел, послушно сидящий на руках Жун Сяо, мочки его ушей покраснели, как будто вот-вот потекут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оставался спокойным, не выказывая никаких признаков желания воспользоваться ситуацией. Он приподнял растрепанные волосы на затылке Вэнь Яня, обнажив слабую красную печать. Затем он уничтожил его взмахом руки, впрыснув свою собственную демоническую энергию, чтобы запечатать ее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лишь легкую прохладу, проникающую в его тело, не холодную, а чистую, как летняя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сзади его шеи медленно обретало форму высокое дерево, окрашенное в ярко-зеленые цвета, похожие на нарисованные тушью, как будто оно обладало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Жун Сяо отпустил его, безжалостно столкнув с дивана. — Иди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него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несешь ответственности за хаос, который только что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Жун Сяо, похоже, действительно не было никакого чувства ответственности. Он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сердито взял свою коробку со сладостями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которая приехала за ним, действительно была припаркована снаружи, и дворецкий держал дверь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которая только что пережила атаку очарования Жун Сяо, внезапно потерял интерес к молодому спутнику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лениво огляделся, но обнаружил, что его глаза не могут сдвинуться с места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солнце, подозревая, что время действительно вернулось к тому времени, когда он был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 мог видеть, как Ли Чжэн выползает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глубоко вздохнул, готовясь сыграть роль идеальной маленькой горничной с его выдающимися актерскими способностями. Однако, когда он поклонился и поднял голову, все подготовленные реплики были полностью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вырвалось искреннее восклицание: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