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выгнали из семьи Сун из-за неудачных инвестиций, и в настоящее время он жил под крышей Пэй Яня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утром с растрепанными волосами, зевая, и пошел в столовую, чтобы пойти попить воды, как вдруг увидел худенького мальчика, стоящего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после удивленно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только в длинную футболку. Просторная одежда едва прикрывала бедра. Он не носил штанов, и его длинные и прямые белые ноги, похожие на палочки для еды,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пара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понравился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понравился этот парень из-за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подумал, предвзятый с самого начала,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 Где Пэй-гэ?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ожидал, что в этом доме будет еще один мужчина. Он сделал шаг назад со стаканом воды в руках, держась на расстоянии от Сун Чжэ, который продолжал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посмотрел на него так, словно увидел что-то прекрасное, и хотел стать ближе к Ци Фэну, поэтому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 выглядел не таким болезненным и вялым, как в последние два раза, когда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лица был мягким и влажным, губы – ярко-красными, а глаза цвета персика – ленивыми и затуманенными. Он стоял элегантно и красиво, как белая орхидея в утренней росе, свежий и приятный, будоражащий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почувствовал себя счастливым и с ухмылкой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в этом доме прошлой ночью? С Пэй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 и снова отошел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спал с Пэй Янем, но они просто спали. Что касается Пэй Яня... Ци Фэн сделал глоток воды и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 все время хотелось обнять его, потереться о него, поцеловать. Его тело было горячим и заставляло его потеть. Сначала он притворился спящим, но позже заснул по-настоящему, лишь смутно слыша шум воды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не забыл, что он маленькая звезда, и беспокоился, что тот обманывает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Фэна и многозначительно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нечто, раз смог затащить в постель нашего Пэй-гэ, который не женат уже почти 24 года. 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слегка покрасневшему лицу мальчика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 собой, похоже, Пэй-гэ из тех, кто судит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Фэна сложилось не очень хорошее впечатление о Сун Чжэ, и он не был бы вежлив с ним только потому, что тот был другом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двусмысленность Сун Чжэ, поставил стакан и приготовился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на барной стойке в столовой кусочек зеленого нефрита, перевязанного красной ниткой и холодно отражаещего свет стеклянного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круглая нефритовая пряжка - знак мира, почти точно такая же, как та, которую генерал Пэй подарил ему, когда он видел его в последний раз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мире снова нахлынули на его сердце. Ци Фэн бессознательно протянул руку и взял зеленую нефритовую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Чжэ изменилось. Он поспешно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коснулся нефритовой пряжки кончиками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Пэй-гэ сам отполировал. Он всегда держит ее в руке и никому не позволяет прикасаться. Что-то вроде хобби. Он относится к этой старомодной вещи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выглядел встревоженным, настаивая: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быстро. Не дай Пэй-гэ увидеть и рассердиться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 спальни вышел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только что проснулся. Его волосы были немного растрепаны. Холодное и суровое лицо было полно сдерживаемого гнева, которому некуда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 слова Сун Чжэ. Он подавил недовольство в голосе и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нельзя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хотел проверить характер Ци Фэна, но он также не хотел, чтобы Пэй Янь ругал 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 Ци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знает, что этот нефрит – твое сокровище. Он просто прикоснулся. Не сердись. Давай, Ци Фэн. Быстро положи нефрит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хотел коснуться руки мальчика, держащую нефритовую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увидел внешность Ци Фэна, и его брови мгновенно нахмурились. Его лицо потемнело. Он подошел, схватил Сун Чжэ и отшвырнул его к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прикасаешься? 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больной? Ты, блядь, ударил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подержал нефрит в руке и протянул его Пэй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дотронулся до твоей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повернулся к нему. Он бессознательно забыл о Сун Чжэ. Его голос стал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уставился на Пэй Яня в шоке и неудовлетворении: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сердишься? Раньше, если я хотя бы прикосался к нитке этого нефрита, ты ругал меня полдня. Значит, драгоценен не нефрит, а мое пластмассовое братство, которое ничего не стоит,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Янь занес ногу, чтобы пнуть его, Сун Чжэ быстро побежал обратно в свою комнату и плотно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видел его насквозь, они были просто пластиковыми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белые кончики пальцев Ци Фэна все еще цеплялись за красную нитку нефритовой пряжки. Он наблюдал, как Сун Чжэ легко отбрасывают в сторону,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важно для тебя,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взял нефритовую пряжку из пальцев мальчика и вернул ее на место. Его глаза были мрачными: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выходить в таком виде? Ты не боишься, что тебя увидят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посмотрел на мужчину с двойными стандартами, одетого только в шорты, обнажая  мускулистую верхнюю часть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найти никакой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потянул его за руку и вернулся в спальню. В шкафу он нашел для него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объятий и сна сделала разрыв между ними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естественно, помог мальчику снять длинную футболку и застегнул верхнюю пуговицу его рубашки. Время от времени он щипал мальчика за запястье или талию горячими кончиками пальцев. Его дыхание также быстро становилось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не глядя, понял, что Пэй Янь снова реагирует на него. Он отреагировал так же, как прошлой ночью, когда прикоснулся к нему. Но ему было ясно, что Пэй Янь не будет принуждать его, если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они вместе учились в особняке Ци, этот неугомонный и игривый брат всегда лежал на парте и прикасался к его ушам и щекам, пока он выполнял всю домашнюю работу, затем тот тащил его на задний двор кататься на лошадях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кончики пальцев Пэй Яня продолжали теребить волосы у него на шее,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в компанию позже, я вернусь вечером. Ты остаешься дома и ждешь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опустил глаза и застегнул молнию на брюках.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сегодня дела. 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Яня замерли.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 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никому увидеть, как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вас, знаменитостей, действительно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 Можешь выбрать любую машину на парковке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мой помощник ждет меня за пределами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прямо перед ним, в пределах его досягаемости, но он упорядочил свой распорядок дня и мог оставить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воздушному змею, летящему в воздухе, он хотел потянуть его покрепче, но леска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следующий момент его унесет ветром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Пэй Яня угрюмым, раздражительным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маленькой звездой, у которого не было ни денег, ни ресурсов, и им можно было легко манипулировать, но он, казалось, не заботился о нем как о богатом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знал, как вести себя с мальчиком, но он знал, что не должен применять силу для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свой гнев, он отослал Ци Фэна. Он пинком распахнул дверь Сун Чжэ и тихо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Чжэ, ты чертовски неправ. 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испугался и скатился с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прислонился к двери, думая: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 Он назвал мое имя, когда просил меня о помощи той ночью. Это означает, что он знал, кто я и что моя личность может ему дать. Если он действительно был таким, как ты сказал, и обращался ко мне только из-за денег и ресурсов, почему он ушел, не сказав ни слова, даже дважды ? Он должен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стараться изо всех сил,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думал о Ци Фэне прошлой ночью, как о маленьком котенке, который нервничал, избегал его, прятался в углу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поймали в объятия, он позволил ему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должен… не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наконец понял, что этот сумасшедший говорил с ним о Ци Фэне. После раздумий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денег? Не из-за ненависти к тебе? Может быть,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ошеломлен, его глаза заблестели, а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вице-президентом Дунхай Инвестмент, и в будущем ему предстояло контролировать всю группу. Он был чрезвычайно богат, и с тех пор, как он был молод, в нем признавалось бесчисленное количество людей из-за его внешности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лет после прихода в компанию он появлялся в телеинтервью и на обложках журналов. Он не был публичной фигурой, но также был очень популярен. Его поклонников на Weibo было в десять раз больше, чем у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становилась все больше и больше, что также заставляло многих дам из окружения и звезд индустрии развлечений открыто или тайно намекать ему 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тоже восхищался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подумал о красном лице Ци Фэна, который не осмеливался взглянуть на него прошлой ночью. У него не могли не задрожать кончики пальцев: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действительно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был так потрясен, что чуть не проглотил зубную пасту во 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 Очнись, разве ты не слышишь, что это был сарказм? Ты слышал, как он сказал, что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Яня мгновенно похолодело.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дерьмовые советы, я бы не предложил ему вчера такую сделку. Он, очевидно,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утром без всякой причины отругали, и он разозлился.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чувствовал, что ситуация была немного плохой. Он чувствовал, что у него и Ци Фэна не должно быть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его боль в груди усилилась, а настроение стало раздражительным. Он был как одержимый, желающий найти какое-нибудь решение. Плюс, встреча с ним в таком месте,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что мальчик был таким человеком. Очевидно, он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мальчик подошел к нему, потому что он ему понравился, он действительно мог бы начать их отношения более мягко, вместо этой простой и грубой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увидел, что он колеблется, и потерял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более 20 лет, и я никогда не видел, чтобы ты вел себя так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помрачнел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почувствовал опасность и немедленно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сгладить, убеждая: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имею в виду, что ты президент группы, стоящей миллиарды. Ты боишься не заполучить маленькую звезду, у которого  нет никакой известности? Твои отношения с ним заключаются в том, что он нуждается в тебе, а не в том, что ты нуждаешься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с ним все, что захочешь, как тебе заблагорассудится. Почему ты такой суетливый!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Яня задрожали, необъяснимо задвигались:....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делать с мальчиком все, что хотел… 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(холодно): Делать все,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Прости, я не осмеливаюсь.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