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апокалипсиса автомобили можно было увидеть повсюду, но они не такие долговечные, как автомобили с самообслуживанием, а бензин – очень важный материал. Без бензина, каким бы хорошим ни был автомобиль, он бесполезен. Поэтому Тан Тан нашел мастерскую по модификации автомобилей, купил пять прочных и долговечных внедорожников и максимально модифицировал их, почти достигнув уровня неуязвимости.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внедорожника представляют собой гибрид масла и электричества. Он также нашел кого-то, кто превратил автомобильную зарядную панель в солнечную батарею, которую установили на крыше. Теперь его внедорожники могли заряжаться в любое время и в любом месте, даже если бензина недостаточно, ими можно было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он уже достаточно потратился, иначе он обязательно купил бы ещё несколько машин. Кроме того, Тан Тан приобрел большое количество бензина и хранил его в пространстве для использования во время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основное пространство для хранения в тысячу кубических метров было почти заполнено. Даже небольшие пробелы между вещами были использованы. Можно было увидеть, как много припасов он собрал за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конца света становятся все ближе и ближе, но о Цзе по-прежнему нет никаких новостей. К счастью, он сказал Цзе заранее собрать припасы, надеясь, что тот сможет благополучно дожить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беспокойству об Цзе, Тан Тан больше всего переживал о своих родителях и брате. В основном, они каждый день разговаривали по телефону, и каждый раз Тан Тан говорит им, чтобы они собрали больше еды, распустили всех слуг и обязательно до двадцатого декабря собрались вместе на вилле. Он постоянно говорил родителям, чтобы они позвали брата домой, оставались на вилле и никуда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слова снова и снова. После многих раз родители Тан стали придавать его словам всё больше и больше значения. Они всегда чувствовали, что их младший сын что-то знает, но говорить об этом ему явно было неудобно. Поэтому они никогда не спрашивали, но твердо хранили его наставления в своих сердцах. Ещё со времени первого упоминания о сборе продуктов питания и материалов первой необходимости, они начали просить персонал кухни, ответственный по закупкам, покупать больше еды с длительным сроком хранения, и делать это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покупая больше вещей, чем обычно, и, естественно, накапливая их изо дня в день, в течение длительного времени, никто не придаст этому значения и не подумает о ненормальном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декабря отец Тана распустил всех слуг на вилле на основании дополнительных выходных перед рождеством. Таким образом, у них появилась возможность отдохнуть на несколько дней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позвонил старшему сыну, Тан Шэнъюю, который работал в городе и в последнее время не возвращался на виллу, и напомнил ему о необходимости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Тан Тан звонил в первый раз и сказал им оставаться дома и не выходить двадцатого числа, они рассказали об этом своему старшему сыну. Тан Шэнъюй, ещё в то время, пообещал вернуться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сейчас, когда Тан Шэнъюй разговаривал с отцом и сказал, что вернется как можно быстрее, его помощник поспешно вбежал к нему в офис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босс ЛС Групп согласился с условиями нашего контракта, но предпосылкой является то, что он надеется, что вы подпишете контракт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ЛС Групп – крупная транснациональная компания, не уступающая Тан Групп. Она очень влиятельна в стране M. В последнее время, они готовились к открытию филиалов и в Китае, для своего расширения влияния. Как только появилась эта новость, ЛС Групп сразу же стала желанным партнером, за которого конкурировали все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сотрудничать с ЛС Групп, их годовая прибыль увеличится более чем на один миллиард, и это также будет очень способствовать их выходу на рынок страны M. Это, безусловно, большой соблазн, даже для такой большой группы, как семья Тан, это тоже очень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Шэнъюй всегда следил за вопросами, связанными с сотрудничеством с ЛС Групп, и теперь, когда он, наконец, получил одобрение другой стороны, он, естественно, не желал упускать такую хорошую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ЛС Групп пока не смогла открыть штаб-квартиру в Китае, и если вы хотите подписать контракт с президентом другой стороны, вам всё равно нужно лететь в страну M. На этот раз, как бы быстро это ни было, это займет минимум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Шэнъюй вспомнил, что только что пообещал своим родителям, но вопрос о сотрудничестве с LC обсуждался целый месяц, и сотрудники всей компании проделали для этого много тяжелой работы. Если цепочка будет прервана сейчас, все предыдущие усилия будут потеряны, и он сам не желает сдаваться. Тан Шэнъюй не думал об этом слишком долго и уверено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билет в страну М прямо сейчас, — сказал он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почему его младший брат настаивает на возвращении домой в данное время, а также говорит не выходить из дома, но возможность, которая внезапно появилась для улучшения их бизнеса, действительно редка. Он не хочет сдаваться. Он обязательно подпишет контракт как можно быстрее, а затем поспешит обратно. Самое короткое время, в которое он может уложиться, займет всего сутки. Это должно быть... Не возникнет ли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помощник ответил, а затем сразу же открыл веб-сайт с билетами на самолет, чтобы проверить наличие свободных мест, — — Президент, рейсов из столицы Империи в страну М сегодня больше нет. Самый быстрый рейс – завтра днем, но, если сейчас вы отправитесь в город В, вы сможете сесть на рейс в страну 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Шэнъюй слегка нахмурился, но, недолго думая,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отправляемся в город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– второй по величине город в Китае. Он находится не слишком близко к столице Империи, но до него можно добраться на самолете за два часа. Чтобы сэкономить время, это лучший способ добраться до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билет на самолет, Тан Шэнъюй просто собрал вещи, сел в машину, направлявшуюся в аэропорт, и позвонил своим родителям уже из нее. Он сообщил им об изменениях, о том, что не сможет вернуться к двадцатому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разве ты не говорил, что сегодня едешь домой? Почему ты снова едешь в город В? — Мать Тан сидела рядом с отцом Таном, на сердце у нее всегда было неспокойно. Она всегда чувствовала, что что-то должно произойти, и вот ей позвонил её старший сын и сказал, что вынужден уехать в город В. Тревога в её сердце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ЛС Групп готов рассмотреть сотрудничество с нашей компанией. Я подпишу с ними контракт и сразу вернусь. Вернусь послезавтра утром, — сказал Тан Шэнъюй своим родителям, глядя на контракт, который должен быть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Тан уже передал компанию своему старшему сыну, он также понимает ситуацию в компании. Естественно, он знает о преимуществах сотрудничества с ЛС Групп для их компании. Если его сын остановится и вернется, то этот вопрос станет у него у него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Тан Тан сказал, что мы должны оставаться дома в этот день и никогда никуда не выходить. Стоит ли А-Юю выходить в это время? — матушка Тан очень обеспокоилась. Она уже давно не испытывала такого чувства тревоги из-за того,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обнял мать Тан и утешил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Наш сын просто будет отсутствовать два дня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все будут в безопасности, — мать Тан уютно устроилась в объятиях мужа, но беспокойство в ее сердце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