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это был обычный человек из древнего мира, он бы не стал просто так приходить в дом к другому мужчине, чтобы похвалить его брата и выразить симпатию. Это было слишком легко неправильно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Сюй не был обычным человеком, и несмотря на то, что он изо всех сил старался влиться в нынешнюю жизнь, многое из того, что он делал, было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это, но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тоже заметил это, но тоже не посчитал это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их вина. Один из них был непредубежденным, а другой никогда не сталкивался с герами из других семей, поэтому не знал, какими они стали в настоящие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встреча сделала их особенными в глазах друг друга, что привело к их нынешним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ясно понимал, что его первоначальный интерес к Тан Сюю возник только из-за его внезапной перемены, которая пробудила его любопытство. Но теперь он не мог понять, откуда взялось это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Дун? Вэй Дун! — Тан Сюй окликнул его несколько раз, но не получил ответа. Обернувшись, он увидел, что Вэй Дун стоит позади него, держа бамбук, который почти сломаться, и смотрел на него пустыми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вдруг ушел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только что не говорили о том, чтобы сделать бамбуковую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Тан Сюй поднял тонкую бамбуковую палочку, которую держал в руке, и слегка постучал ею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перевел взгляд на него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фрукты? — у Тан Сюя мгновенно потекли слюнки. Он давно не ел фруктов!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покачал головой, показывая, что не знает названия.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собрал их в горах. Я принесу их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тонкий бамбук, который держал в руке, и быстро пошел в главный дом. Вскоре он вернулся с чашей, полной маленьких красных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Сюя озарилось, когда он узнал в плодах вишню!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во дворе его дома росло вишневое дерево. Каждый май и июнь на нем созревали маленькие красные плоды, свисавшие гроздьями с ветвей и представлявшие собой живописную картину: красные плоды на фоне зеленых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найдет их здесь, хотя время созревания, похоже, наступило раньше, чем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В конце концов, это был не тот мир, с которым он был знаком, и многое нельзя было оценивать по его обычным стандартам. Он поблагодарил и взял миску, поставив ее себе на колени. Он взял пару вишен и положил их в рот, наслаждаясь кисло-сладким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вишни пробудили его вкусовые рецепторы, у него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их собрал? На горе Юаньбао?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Вишни выглядели свежими, что указывало на то, что их собрали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сидел на маленьком деревянном стуле и ножом нарезал бамбуковые полоски.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ходил на гору Сяоюй. Там довольно много фруктовых деревьев. Это красные. Если они тебе понравятся, в следующий раз я могу собрать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радостно кивнул. Несмотря на сдержанность и немногословность Вэй Дуна, его поступки были по-настоящему трогательными, и Тан Сюй любил таких способных людей, которые мало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работал быстро и вскоре нарезал бамбук на полоски одинаковой ширины, как и просил Тан Сюй. Он стряхнул мусор с одежды и сказал Тан Сюю: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поймаю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сказать больше, но, казалось, не знал, что именно. В конце концов, он смог лишь коротко ответить, чувствуя некоторое разочарование, поджав губы и опустив взгляд, ожидая ответа Тан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скрестил ноги, поставив миску с вишнями между колен, и посмотрел на Вэй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широкой улыбкой и сияющими глазами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Поймай несколько рыбок, а я пока сплету две корзины, — Тан Сюй указал на дом позади них. — Там кухня? Что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вопрос вполне естественно, произнеся явно между строк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немного мяса и ребрышек, а еще есть овощи. Ты можешь приготовить все, что захочешь, — Вэй Дун нервно почесал ногу, выдавая свое внутреннее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 улыбкой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и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ответил: «Хорошо», взял со стены удочку и корзину и быстро ушел, широко шагая. Вэй Си выглянул из своей комнаты и украдкой посмотрел в окно. Он не осмеливался выйти, пока брат не ушел, и 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брат вышел из дома, он с радостью слез с кана и направился на улицу. Вспомнив совет Тан Сюя надеть побольше одежды, он вернулся в дом, достал тонкое пальто и обул толстые меховые сапоги, прежде чем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наряд, что ж, выглядел неплохо. Несмотря на худобу, у него было красивое лицо. Однако, учитывая, что на дворе май, было немного странно одеваться так тепло. Если бы кто-то другой увидел его в таком виде, он бы, наверное, сказал: «Он выглядит болезненно» Но Тан Сюй считал, что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нужно было тепло одеваться, а осенью – не бояться холода, чтобы предотвратить различные заболевания, особенно у Вэй Си, у которого и так было слабое здоровье. Ему нужно было тепло одеваться на улице, чтобы не простудиться, что могло серьезно повлиять на продолжительность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Си медленно подходит к нему с нетерпеливым выражением лица, Тан Сюй понял, что Вэй Си не может заниматься активными видами спорта. Даже быстрая ходьба или бег были для него слишком тяжелыми, так как его тело не могло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сжалось при мысли о слабом здоровье Вэй Си. О нем нужно было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и похлопав по маленькому деревянному стулу рядом с собой, Тан Сюй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и сядь, здесь не так ветрено.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подул порыв ветра, принеся с собой слабый аромат. Тан Сюй глубоко вдохнул, и аромат стал еще сильнее. Его глаза загорелись, когда он встал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который собирался сесть рядом с ним, был напуган его внезапным движением и в замешательстве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 брат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вдохнул цветочный аромат, следуя за ним,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растут акации с гроздьями белых цветов и круглыми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указал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заднем дворе, на склоне горы за задней дверью, есть несколько акаций. Брат Сюй, ты потрясающий. Ты даже не видел их, но знаешь, что это за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потрясающий, просто этот аромат мне слишком знаком, — сказал Тан Сюй, не в силах сдержать слюну при мысли о вкусной еде, приготовленной из цветов акации. Он повернулся к Вэй Си: — Пойдем соберем цветы акации и приготовим рис с цветами акации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дерево очень высокое, и взбираться на него опасно. Может, подождем, пока брат вернется, и позволим ему собрать их? — Вэй Си с тревогой посмотрел на него, боясь разозлить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оглядел двор и заметил серп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давай сами сделаем инструмент. Если мы будем ждать, пока вернется твой брат, то неизвестно, когда сможем пообедать. Ты оставайся здесь и не двигайся, — сказал он, беря в руки серп. Он осмотрел его лезвие, которое блестело от остроты, указывая на то, что его недавно заточили.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две необрезанные бамбуковые палки, разрезал их на отрезки длиной более двух метров, а затем привязал серп к бамбуковым палкам пеньковой веревкой, надежно закрепив его и добавив еще один слой для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поднял его, чтобы проверить, и обнаружил, что оно ему по силам. Ради хорошей еды он мог преодолеть любые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Тан Сюй обернулся и увидел изумленное выражение на лице Вэй Си, — возьми корзину, давай соберем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невольно последовал за ним, когда они прошли через заднюю часть дома и направились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также осмотрел задний двор, который был большим и бесплодным.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земле было посажено несколько овощей, не так много, как на переднем дворе. Там также были отдельные свинарник и курятник, а также небольшой пруд с небольшим количеством воды, предположительно предназначенный для уток, хотя их никогда не разводили.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окрестности, Вэй Си быстро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умеет работать в поле. Я хотел помочь, но брат не позволил. Он просто разбросал семена, сказав, что они вырастут без ухода. В любом случае, раз у нас нет овощей, мы могли купить их у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особо задумывался об этом. Он был согласен с подходом Вэй Дуна. Если не знаешь, как вести хозяйство, лучше не вмешиваться. Лучше оставить все как есть, тем более что сорняков было немного, а значит, землю регулярно обрабатывали,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мой брат очень хорошо ловит диких животных. Он всегда может продать с них много серебра. Не думай о нем плохо из-за того, что он тратит деньги, — с тревогой сказал Вэй Си, видя, что Тан Сюй не отвечает. — Он очень сильный и многое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приподнял бровь и ткнул его в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удивительно, что такой маленький ребенок вступился за своего брата, чтобы заслужить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 замешательстве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 сказал он, сжимая пальцы, и прошептал: — Мне действительно девять лет, просто я маленький для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подумал о росте Вэй Дуна и успокоил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свое тело, и ты вырастешь. Пей лекарства вовремя, хорошо ешь, хорошо спи и не болей. Может быть, в будущем ты станешь даже выше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Вэй Си сверкали решимостью. Стать выше своего брата – это определенно мотивировало!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помнить, брат Сюй, я буду хорошо о себе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Тан Сюй снова потрепал его по щеке, и они вдвоем вышли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 построен большой особняк семьи Вэй, часть гористой местности была намеренно огорожена. Задняя дверь вела не на открытую деревенскую дорогу, а к полузакрытой высокой стене, половине небольшого холма и участку земли. В отличие от внутреннего двора, эта территория была покрыта пышной растительностью, среди которой было много съедобных и несъедобных растений. Кроме того, на склоне холма росло много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окрестности, Тан Сюй мысленно подсчитал: семь акаций, две сосны и три вяза.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акаций были в полном цвету, и когда дул ветер, аромат цветов опьянял.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Вязы тоже были покрыты семенами, которые свисали гроздьями и выглядели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Сосновые иголки были длинными и прямыми, а между ветвями висели сосновые шишки. Тан Сюй никак не ожидал увидеть такое, и его глаза расширились от удивления. Он был совершенно поражен этим сокровищем во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 Вэй Си заметил, что он стоит неподвижно, и толкнул его локтем.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удивлен, — Тан Сюй вытер лицо, и на его лице появилась широкая улыбка. — Пойдем, соберем цветы и попробуем семена вяза.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семена вяза? — Вэй Си последовал за ним по траве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зеленые плоды, растущие на деревьях, — семена вяза. Они сладкие, и я помню, что они полезны при кашле.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Вязы были не слишком высокими. Он встал на цыпочки, вытянул руку, схватил пучок и сильно потянул.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это съесть? — Вэй Си посмотрел на то, что лежало у него на ладони,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Кулинарные способности его брата никогда не были выдающимися, и, если он приносил что-то съедобное, это считалось успехом. Несколько раз он приносил дикорастущие растения, но получившиеся блюда были неописуемо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эти семена вяза, Вэй Си не решался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сдул пыль с семян вяза, взял горсть и положил в рот. Он разжевал их и насладился слегка сладковатым вкусом с травянистым привкусом.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взял маленький кусочек и положил его в рот, предварительно коснувшись языком. На вкус он был не очень, но когда Вэй Си осторожно откусил, то почувствовал легкую сладость.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он удивленно поднял взгляд. — На самом деле он немного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не ешь слишком много, — Тан Сюй протянул ему еще немного, а остальное доел сам. Жуя, он подошел к акации и поднял приготовленный серп с длинной ручкой, срезая гроздь распустившихся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зеленовато-белый бутон и попробовал его на вкус, убедившись, что он сладкий. Затем он протянул Вэй Си букетик бутонов.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может, они тебе понравятся. Они очень ароматные.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взял их, последовал примеру Тан Сюя, попробовал один, нашел его вкусным и продолжил есть. Тан Сюй не стал объедаться, он поставил корзину и начал срезать цветы акации.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когда нет холодильника, единственный способ сохранить цветы акации – высушить их на солнце. После сушки их можно использовать для приготовления цветочного чая, заварив в воде. Однако силы Тан Сюя были ограничены, и после того, как он срезал большую корзину цветов, ему стало трудно поднимать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перенапрягаться, он вытер пот и повернулся, чтобы посмотреть на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помогал собирать с земли опавшие цветы акации. Вероятно, из-за физической нагрузки его лицо слегка раскраснелось, а дыхание было немного учащенным, но Тан Сюй не слышал, чтобы он 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сам себе. Умеренные физические нагрузки полезны для организма, а свежий воздух также благотворно влияет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Си, перестань собирать цветы.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ответил: «О» и отряхнул руки. Он неохотно взглянул на большое дерево, осознав, что раньше никогда не замечал, насколько ароматны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сорвал несколько цветков акации, которые упали на голову Вэй Си, затем взмахнул рукой над своей головой, взвалил корзину на плечо, взял в одну руку серп с длинной ручкой, а другой взял Вэй Си за маленькую ручку.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жарко, я вспотел.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редко потел. Даже в самые жаркие дни он редко 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движения ты потеешь, а это помогает выводить токсины.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не понял, но это не помешало ему улыбнуться. О, улыбка этого ребенка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они замочили цветы акации в чистой воде и добавили немного соли. Тан Сюй закончил плести бамбуковую корзину на кухне, а Вэй Си внимательно следил за ним, всегда готовый помочь, но Тан Сюй несколько раз останавливал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слишком холодная, не трогай ее. Ты не сможешь ее сплести, поранишься, — сказал Тан Сюй, увидев, что Вэй Си недовольно надул губы. Вместо этого он взял немного рубленой свинины из маленького кувшина, положил ее в миску и протянул ему. — Вот, держи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Фаршированная свинина легко усваивается и может насытить. Вэй Си ничего не ел с тех пор, как встал, и Тан Сюй не был уверен, то ли он уже поел и снова лег спать, то ли просто не привык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почувствовал слабый аромат мяса и уставился на измельченную массу в миске, не в силах связать ее с мясом, как бы он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мясо?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усмехнулся, закончив плести ручку для бамбуковой корзины.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поймешь, что это мясо, когда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сегодня уже несколько раз слышал слово «попробуй». Он взял кусочек палочками, поднес к носу и понюхал. Пахло мясом и соусом. Он положил кусочек в рот и обнаружил, что тот мгновенно растаял, не нужно было его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застыл, когда увидел, как Вэй Си положил в рот кусок рубленой свинины, и на его глазах даже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тронут до слез, съев кусочек рубленой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как оказалось,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беззвучно плакал, продолжая есть рубленую свинину, и выражение его лица было таким благоговейным, словно эта еда могла сделать его бессмертным. Тан Сюй не мог не восхищаться переполнявшими детей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продолжал есть рубленую свинину, испытывая грусть и даже отчаяние. Мысль о том, что, как только этот кувшин с рубленой свининой закончится, он больше не сможет есть такую вкусную еду, причиняла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преувеличение, но он хочет сохранить ее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мальчику еще не доводилось пробовать более вкусные блюда, но он считал, что рубленая свинина – лучшая в мире. Если бы он мог каждый день есть миску рубленой свинины, он был уверен, что дожил бы до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больше не обращал внимания на ребенка, позволяя ему двигаться самостоятельно. Держа в руках плетеную бамбуковую корзину, он прижал два ее конца к середине, чтобы придать ей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 него не хватает бамбуковых палочек, чтобы закончить плетение корзины, он посмотрел на небо и решил сначала приготовить рис на пару. Затем он потушит мясо, а пока оно будет тушиться, он сможет продолжить плести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 кухню, — предложил он. Он уже заметил, что кухня была особенно большой, с несколькими большими чугунными котлами. Он хотел продемонстрировать свои кулинарные навыки и приготовить несколько вкусных блюд, но, к сожалению, кроме большого куска свиной грудинки и ребрышек, там была только корзина с картошкой и две увядшие кочанные капусты. Ну, еще у него были собранные ранее дикие овощи, но, как говорится, «умная жена не может готовить без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обычно ешь? — спросил Тан Сюй, зачерпывая воду из стоявшего рядом большого кувшина, чтобы помыть горшки. Внезапно он вспомнил, что раньше видел колодец на заднем дворе. Им не нужно было ходить за водой к реке, что значительно облегчало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на мгновение задумался, держа миску в руках, а затем перечислил обычные блюда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едим картошку, капусту, редис, лук, немного листовой зелени, батат и кукурузу. Мы мало что выращиваем сами, мой брат покупает их у соседей за медные монеты. Летом мы едим больше овощей. Я не могу назвать все, но их приносит мой брат, — объяснил он. Затем он добавил, глядя на Тан Сюя: — И тофу. Я люблю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ешь мясо? — Тан Сюй взглянул на большой кусок мяса в тазу, который был даже больше того, что он купил на днях, и весил по меньшей мере шесть или семь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делаем это регулярно, но мне не нравится, — Вэй Си нахмурился, и в его голосе послышалось легкое презрение. — Мясные блюда моего брата невкусные, я бы лучше поел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Вэй Дун не очень хорошо готовил, но, чтобы не дать себе и брату умереть с голоду, ему приходилось терпеть. Неудивительно, что этот парень был таким худым. Возможно, дело было не только в его слабом здоровье, скорее всего, еда была настолько плохой, что он ел мало и не мог набрать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момент смешанных чувств, за которым последовала глубокая душевная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погладил Вэй Си по голове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Если я приготовлю что-нибудь вкусное в будущем, я попрошу твоего брата принести это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Вэй Си загорелись от предвкушения, когда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выйти замуж за моего брата? Он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